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03676" w:rsidRDefault="00803676" w:rsidP="0080367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803676" w:rsidRDefault="00803676" w:rsidP="0080367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03676" w:rsidRDefault="00803676" w:rsidP="00803676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مارچ ۱۹۴۰ء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سنہر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تابناک دن ہے ۔ اس روز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کے مسلمانوں نے قائد اعظم محمد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جناح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عزم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آل انڈ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کے پرچم تلے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اور خود مختار ملک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مطالبہ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ملک کہ ج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وہ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و ثقافت، اپنے نظام قانون و اخلاق،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ات،</w:t>
      </w:r>
      <w:r>
        <w:rPr>
          <w:rFonts w:cs="Arial"/>
          <w:rtl/>
          <w:lang w:bidi="fa-IR"/>
        </w:rPr>
        <w:t xml:space="preserve"> اپنے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عزائم اور مفادات کے مطابق اپنا مستقبل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803676" w:rsidRDefault="00803676" w:rsidP="00803676">
      <w:r>
        <w:rPr>
          <w:rFonts w:cs="Arial" w:hint="eastAsia"/>
          <w:rtl/>
        </w:rPr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غلبے سے پہلے آٹھ نو سو سال تک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قوت تھے۔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مختلف محاذوں پر جدوجہد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اول دستے کا کردار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A79B4" w:rsidRDefault="00803676" w:rsidP="00803676">
      <w:pPr>
        <w:rPr>
          <w:rFonts w:cs="Arial"/>
        </w:rPr>
      </w:pPr>
      <w:r>
        <w:rPr>
          <w:rFonts w:cs="Arial" w:hint="eastAsia"/>
          <w:rtl/>
        </w:rPr>
        <w:t>تب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ہندوؤں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محفوظ اور مستحکم رکھتے ہوئے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مل کر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(Nation State)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قوم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مستحکم کر سکے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 Pluralistic State ) </w:t>
      </w:r>
      <w:r>
        <w:rPr>
          <w:rFonts w:cs="Arial"/>
          <w:rtl/>
        </w:rPr>
        <w:t>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 Multi-cultural State) </w:t>
      </w:r>
      <w:r>
        <w:rPr>
          <w:rFonts w:cs="Arial"/>
          <w:rtl/>
        </w:rPr>
        <w:t>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hint="eastAsia"/>
        </w:rPr>
        <w:t>Δ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تجربات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ہندو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کے طور پر مسلمان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کرا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صاف نظر آ رہا تھا کہ اگر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آزاد ملک کے حصول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جہاں وہ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صاف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نکلے گا کہ وہ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 کر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لمحہ، جب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اپنے جدا گانہ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رخ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03676" w:rsidRDefault="00803676" w:rsidP="0080367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مارچ ۱۹۴۰ ء کو منظور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قرارداد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لفظ پاکستان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تھا، صرف الگ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تصور تھا۔ البتہ اگلے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کے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آزاد مسلم ملک پاکستان کے حصول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کا مقصد قرار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بعد ہر سطح پر ، شب و روز پاکستان کے وژن ک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نکھارنے اور اس پر 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کو متحد اور منظم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بر پا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۱۹۴۵ ء اور ۱۹۴۶ء کے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کے انتخابات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کو مرکز اور صوبوں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المثال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۱۹۴۶ء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نومنتخ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مسلمان ارکان کا کنونشن دت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منعقد ہوا، </w:t>
      </w:r>
      <w:r>
        <w:rPr>
          <w:rFonts w:cs="Arial"/>
          <w:rtl/>
          <w:lang w:bidi="fa-IR"/>
        </w:rPr>
        <w:lastRenderedPageBreak/>
        <w:t>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داد اور حلف نامے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تصور کو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وضاحت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طرح صرف سات 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بہا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کے فضل خاص سے ۱۴ اگست ۱۹۴۷ء کو (جو ۲۷ رمضان المبا</w:t>
      </w:r>
      <w:r>
        <w:rPr>
          <w:rFonts w:cs="Arial" w:hint="eastAsia"/>
          <w:rtl/>
          <w:lang w:bidi="fa-IR"/>
        </w:rPr>
        <w:t>رک</w:t>
      </w:r>
      <w:r>
        <w:rPr>
          <w:rFonts w:cs="Arial"/>
          <w:rtl/>
          <w:lang w:bidi="fa-IR"/>
        </w:rPr>
        <w:t xml:space="preserve"> تھا )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۲۰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کے نام پر قائم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قائم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دشمنوں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تھا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ملک چند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وجود کھو دے گا اور اپنے مذموم مقاصد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انھوں نے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کسر نہ چھوڑ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نے س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اور آزما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شوں</w:t>
      </w:r>
      <w:r>
        <w:rPr>
          <w:rFonts w:cs="Arial"/>
          <w:rtl/>
          <w:lang w:bidi="fa-IR"/>
        </w:rPr>
        <w:t xml:space="preserve"> کے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cs="Arial"/>
          <w:rtl/>
          <w:lang w:bidi="fa-IR"/>
        </w:rPr>
        <w:t>۹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اور بہت سے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ساتھ پاکستان کے استحکام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سانحہ بڑا دل خراش تھا،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مسلمان ملک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و دائم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ملے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پر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3676" w:rsidRDefault="00803676" w:rsidP="0080367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کِ</w:t>
      </w:r>
      <w:r>
        <w:rPr>
          <w:rFonts w:cs="Arial"/>
          <w:rtl/>
        </w:rPr>
        <w:t xml:space="preserve"> پاکستان کا وژن</w:t>
      </w:r>
    </w:p>
    <w:p w:rsidR="00803676" w:rsidRDefault="00803676" w:rsidP="00803676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 xml:space="preserve">مارچ جہاں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تشکر ہے،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احتساب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تا کہ ہم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حالات کا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جہاں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اللہ کا شکر ادا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ناکام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اصلاح احوال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نقشہ کار بنا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سر توڑ </w:t>
      </w:r>
      <w:r>
        <w:rPr>
          <w:rFonts w:cs="Arial" w:hint="eastAsia"/>
          <w:rtl/>
          <w:lang w:bidi="fa-IR"/>
        </w:rPr>
        <w:t>کوشش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تاکہ جن مقاصد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بر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نے جدوجہد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کا حق ادا کر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ہم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ان کروڑوں مسلمانوں کے جذبات، احساسات اور احسانات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کرنا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جانتے تھے کہ وہ ہندستان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مدت تک اپنے دوسرے مسلمان بھائ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بہنوں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حصہ ڈالنے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ادا کرتے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اگر ہم پاکستان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طاقت 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فلاح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بنانے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تو وہ صرف </w:t>
      </w:r>
      <w:r>
        <w:rPr>
          <w:rFonts w:cs="Arial" w:hint="eastAsia"/>
          <w:rtl/>
          <w:lang w:bidi="fa-IR"/>
        </w:rPr>
        <w:t>اہلِ</w:t>
      </w:r>
      <w:r>
        <w:rPr>
          <w:rFonts w:cs="Arial"/>
          <w:rtl/>
          <w:lang w:bidi="fa-IR"/>
        </w:rPr>
        <w:t xml:space="preserve"> پاکستان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پورے خطے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رحمت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مثبت قوت ہوگا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وژن تھا جو اقبال اور قائد اعظم 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اور جس نے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کو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کچھ لٹا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عزم و ہمت سے سرفراز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قائد اعظم نے ۱/۳۰ اکتوبر ۱۹۴۷ء پنجاب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لاہور کے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خطاب فرماتے ہوئے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 کو حصول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اصل مقصد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دہان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ہر شخص تک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پہنچا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عہد کرے کہ وہ پاکستان کو اسلام کا قلعہ بنانے اور اسے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قوموں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شامل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بوقت ضرورت اپنا سب کچھ قربان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آمادہ ہوگا۔</w:t>
      </w:r>
    </w:p>
    <w:p w:rsidR="00803676" w:rsidRDefault="00803676" w:rsidP="0080367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آپ نے </w:t>
      </w:r>
      <w:r>
        <w:rPr>
          <w:rFonts w:cs="Arial"/>
          <w:rtl/>
          <w:lang w:bidi="fa-IR"/>
        </w:rPr>
        <w:t>۱۱/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سول،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افسروں سے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خطاب کرتے ہوئے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:</w:t>
      </w:r>
    </w:p>
    <w:p w:rsidR="00803676" w:rsidRDefault="00803676" w:rsidP="00803676">
      <w:r>
        <w:t>1.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گذشتہ دس برس سے کوشاں تھے، آج اللہ کے فضل وکرم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چکا ہے،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ہمارا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ہم آزاد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سانس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ثقافت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اسلام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اصول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lastRenderedPageBreak/>
        <w:t>پاکستان کا وژن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واضح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رواں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مسلمان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تھے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مصائب کا شکار ہونا تھا، وہ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آگے تھے۔ پچھلے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ڈالتا ہوں تو جہاں اللہ کے انعامات پر دل احساس تشکر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دل خون کے آنسو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روتا ہے۔</w:t>
      </w:r>
    </w:p>
    <w:p w:rsidR="00803676" w:rsidRDefault="00803676" w:rsidP="0080367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دُکھ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لکھ رہا ہوں کہ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اپنے شرکائے سفر کے ساتھ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محرکات، تصور مملکت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اور عوام دونوں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حکمرانوں نے الا ماشاء اللہ ملک ک</w:t>
      </w:r>
      <w:r>
        <w:rPr>
          <w:rFonts w:cs="Arial" w:hint="cs"/>
          <w:rtl/>
        </w:rPr>
        <w:t>ی</w:t>
      </w:r>
    </w:p>
    <w:p w:rsidR="00803676" w:rsidRDefault="00803676" w:rsidP="00803676">
      <w:pPr>
        <w:rPr>
          <w:rFonts w:cs="Arial"/>
        </w:rPr>
      </w:pPr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وسائل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ان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پاکستان آج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ہوتا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فائز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اس اعتراف کے ساتھ ، اس احساس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اور 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مواقع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بے پناہ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اگر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t>11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لائحہ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مخلص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آگے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صورتِ حال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بدلے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نئے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، جب قوم اپنے اصل مشن کے حصول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نئے پروگرام کے تحت نئے سفر کا آغاز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3676" w:rsidRDefault="00803676" w:rsidP="00803676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 xml:space="preserve">مارچ ۲۰۱۸ء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ہے کہ اگر مارچ ۱۹۴۰ء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ظلمت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گہرائ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باوجود منزل کے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شعور اور اس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عزم اور منظم جدو جہد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اللہ کے فضل سے صرف سات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حاصل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ہے، تو آج ۲۱ کروڑ انسانوں کو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دار اور منظم کر کے قدرت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سے مالا مال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ٹکنالوج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آراستہ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مملکت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رقم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؟ مشکلات خواہ کتن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اور عزم صم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ساتھ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مقاصد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منتظم اور مؤثر جدوجہد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تو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برکت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بظا ہر ناممکن کو ممکن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 تا، بلکہ مشکل کو آسان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</w:t>
      </w:r>
      <w:r>
        <w:t>:</w:t>
      </w:r>
    </w:p>
    <w:p w:rsidR="00803676" w:rsidRDefault="00803676" w:rsidP="00803676">
      <w:pPr>
        <w:rPr>
          <w:rFonts w:cs="Arial"/>
        </w:rPr>
      </w:pPr>
      <w:r>
        <w:rPr>
          <w:rFonts w:cs="Arial" w:hint="eastAsia"/>
          <w:rtl/>
        </w:rPr>
        <w:t>فَإِنَّ</w:t>
      </w:r>
      <w:r>
        <w:rPr>
          <w:rFonts w:cs="Arial"/>
          <w:rtl/>
        </w:rPr>
        <w:t xml:space="preserve"> مَعَ الْعُسْرِ يُسْرًا إِنَّ مَعَ الْعُسْرِ يُسْران (الم نشرح </w:t>
      </w:r>
      <w:r>
        <w:rPr>
          <w:rFonts w:cs="Arial"/>
          <w:rtl/>
          <w:lang w:bidi="fa-IR"/>
        </w:rPr>
        <w:t xml:space="preserve">۵:۹۴-۶) </w:t>
      </w:r>
      <w:r>
        <w:rPr>
          <w:rFonts w:cs="Arial"/>
          <w:rtl/>
        </w:rPr>
        <w:t>پس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فراخ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بے شک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فراخ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اہل توکل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لمحہ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نظر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ہرش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گہرا تعلق اور عشق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۷۵۰۷۰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قائداعظم سے گھر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اور والد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قربت اور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پھر عملا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عربک ہائر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ادب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بس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رکھا اور سارا وقت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عبدالغن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علاقے سے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تھے،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cs="Arial"/>
          <w:rtl/>
          <w:lang w:bidi="fa-IR"/>
        </w:rPr>
        <w:lastRenderedPageBreak/>
        <w:t>۱۲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۔ الحمد للہ، اس دور کے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 سکتا ہوں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803676" w:rsidRDefault="00803676" w:rsidP="0080367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اصل مقام حاصل کرنے سے عبارت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کا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کنونشن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کے سبزہ 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تھا،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 کے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ا</w:t>
      </w:r>
      <w:r>
        <w:rPr>
          <w:rFonts w:cs="Arial" w:hint="eastAsia"/>
          <w:rtl/>
        </w:rPr>
        <w:t>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ہوٹل،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محترم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منتخب کونسلر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ہم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دے رہے تھے۔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ہندو مسلم فسادات کے سارے مناظر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قرول باغ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بھر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پڑا گھر لٹتا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تن کے کپڑوں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باڑہ ہندواڑ کے مسلم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پھر باڑہ ہندواڑ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بھول سکتا ہوں 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بالآخر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سوئے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تجربہ ہوا۔ باڑہ ہندواڑ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بھول سکتا ہوں کہ جن تنگ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مکان سے دوسرے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لے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تو پاس کے گھروں سے آگ کے شعلے بلند ہورہے تھے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دل و دماغ کو ماؤف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طرف منڈلاتے نظر آ رہے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مراحل سے گزرا ہوں اور ان کا شاہد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بالآخر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خاندان کے ساتھ پاکستان پہنچا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03676" w:rsidRDefault="00803676" w:rsidP="0080367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اشارات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قرطاس پر مرتسم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کے مبارک موقعے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محرک وہ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تبصرے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کچھ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اوہام و خدشات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cs="Arial"/>
          <w:rtl/>
          <w:lang w:bidi="fa-IR"/>
        </w:rPr>
        <w:t>۱۳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اچھال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وطن سے دُور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مستقلاً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اٹکا ہوا ہے اور الحمد للہ پاکستان کے روشن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پر بھروسے اور حق کے غلبے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لرزش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اللہ نے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ہونے سے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 فر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مالک کائنات کا ارشاد ہے: لَا تَقْنَطُوا مِنْ رَّحْمة الله (الزمر </w:t>
      </w:r>
      <w:r>
        <w:rPr>
          <w:rFonts w:cs="Arial"/>
          <w:rtl/>
          <w:lang w:bidi="fa-IR"/>
        </w:rPr>
        <w:t xml:space="preserve">۵۳:۳۹)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 جاؤ اور لَا تَحْزَنُ إن الله معنا ( التوبه ٩ : ٤٠) غم نہ کر، اللہ ہمارے ساتھ ہے۔</w:t>
      </w:r>
    </w:p>
    <w:p w:rsidR="00803676" w:rsidRDefault="00803676" w:rsidP="0080367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جو تھوڑا بہت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الحمد للہ مجھے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کفر، ظلم اور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شکست سے دوچار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کو بالآخر فتح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البتہ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ضرورت منزل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اور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صبر واستقامت کے ساتھ مؤثر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بندہ اگر ان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کرے، تو پھر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وعدہ پورا کرتا ہے کہ اس کا ارشاد ہے: وَلَا تَهِنُوا وَلَا تَحْزَنُوا وَأَنْتُمُ الْأَعْلَوْنَ اِن</w:t>
      </w:r>
      <w:r>
        <w:rPr>
          <w:rFonts w:cs="Arial" w:hint="eastAsia"/>
          <w:rtl/>
        </w:rPr>
        <w:t>ْ</w:t>
      </w:r>
      <w:r>
        <w:rPr>
          <w:rFonts w:cs="Arial"/>
          <w:rtl/>
        </w:rPr>
        <w:t xml:space="preserve"> كُنْتُمْ مُّؤْمِنِينَ (آل عمرن </w:t>
      </w:r>
      <w:r>
        <w:rPr>
          <w:rFonts w:cs="Arial"/>
          <w:rtl/>
          <w:lang w:bidi="fa-IR"/>
        </w:rPr>
        <w:t xml:space="preserve">۱۳۹:۳) </w:t>
      </w:r>
      <w:r>
        <w:rPr>
          <w:rFonts w:cs="Arial"/>
          <w:rtl/>
        </w:rPr>
        <w:t>دل شکستہ نہ ہو غم نہ کرو،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رہو گے اگر تم مومن ہو۔</w:t>
      </w:r>
    </w:p>
    <w:p w:rsidR="00803676" w:rsidRDefault="00803676" w:rsidP="00803676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ارشاد ہوتا ہے</w:t>
      </w:r>
      <w:r>
        <w:t>:</w:t>
      </w:r>
    </w:p>
    <w:p w:rsidR="00803676" w:rsidRDefault="00803676" w:rsidP="00803676">
      <w:r>
        <w:rPr>
          <w:rFonts w:cs="Arial" w:hint="eastAsia"/>
          <w:rtl/>
        </w:rPr>
        <w:lastRenderedPageBreak/>
        <w:t>وَقُلْ</w:t>
      </w:r>
      <w:r>
        <w:rPr>
          <w:rFonts w:cs="Arial"/>
          <w:rtl/>
        </w:rPr>
        <w:t xml:space="preserve"> جَاءَ الْحَقُّ وَزَهَقَ الْبَاطِلُ إِنَّ الْبَاطِلَ كَانَ زَهُوقًا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۸۱:۱۷) </w:t>
      </w:r>
      <w:r>
        <w:rPr>
          <w:rFonts w:cs="Arial"/>
          <w:rtl/>
        </w:rPr>
        <w:t>اور اعلان کرو کہ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اصلاح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مقرر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کو بہت 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803676" w:rsidRDefault="00803676" w:rsidP="00803676">
      <w:r>
        <w:rPr>
          <w:rFonts w:cs="Arial" w:hint="eastAsia"/>
          <w:rtl/>
        </w:rPr>
        <w:t>ط</w:t>
      </w:r>
    </w:p>
    <w:p w:rsidR="00803676" w:rsidRDefault="00803676" w:rsidP="00803676">
      <w:pPr>
        <w:rPr>
          <w:rFonts w:cs="Arial"/>
        </w:rPr>
      </w:pPr>
      <w:r>
        <w:rPr>
          <w:rFonts w:cs="Arial" w:hint="eastAsia"/>
          <w:rtl/>
        </w:rPr>
        <w:t>يُرِيدُونَ</w:t>
      </w:r>
      <w:r>
        <w:rPr>
          <w:rFonts w:cs="Arial"/>
          <w:rtl/>
        </w:rPr>
        <w:t xml:space="preserve"> لِيُطْفِئُوا نُورَ اللهِ بِأَفْوَاهِهِمْ وَاللهُ مُتِمُّ نُورِهِ وَلَوْ كَرِهَ الكفِرُونَ هُوَ الَّذِى أَرْسَلَ رَسُولَهُ بِالْهُدَى وَدِيْنِ الْحَقِ لِيُظْهِرَهُ عَلَى الدِّينِ كُلِّهِ لا وَلَوْ كَرِهَ الْمُشْرِكُونَ يَأَيُّهَا الَّذِينَ آمَنُو</w:t>
      </w:r>
      <w:r>
        <w:rPr>
          <w:rFonts w:cs="Arial" w:hint="eastAsia"/>
          <w:rtl/>
        </w:rPr>
        <w:t>ْا</w:t>
      </w:r>
      <w:r>
        <w:rPr>
          <w:rFonts w:cs="Arial"/>
          <w:rtl/>
        </w:rPr>
        <w:t xml:space="preserve"> هَلْ أَدُلُّكُمْ عَلَى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cs="Arial"/>
          <w:rtl/>
          <w:lang w:bidi="fa-IR"/>
        </w:rPr>
        <w:t>۱۴</w:t>
      </w:r>
    </w:p>
    <w:p w:rsidR="00803676" w:rsidRDefault="00803676" w:rsidP="00803676">
      <w:r>
        <w:rPr>
          <w:rFonts w:cs="Arial" w:hint="eastAsia"/>
          <w:rtl/>
        </w:rPr>
        <w:t>اشارات</w:t>
      </w:r>
    </w:p>
    <w:p w:rsidR="00803676" w:rsidRDefault="00803676" w:rsidP="00803676">
      <w:r>
        <w:t>-1</w:t>
      </w:r>
    </w:p>
    <w:p w:rsidR="00803676" w:rsidRDefault="00803676" w:rsidP="00803676">
      <w:r>
        <w:rPr>
          <w:rFonts w:cs="Arial" w:hint="eastAsia"/>
          <w:rtl/>
        </w:rPr>
        <w:t>ط</w:t>
      </w:r>
    </w:p>
    <w:p w:rsidR="00803676" w:rsidRDefault="00803676" w:rsidP="00803676">
      <w:r>
        <w:rPr>
          <w:rFonts w:cs="Arial" w:hint="eastAsia"/>
          <w:rtl/>
        </w:rPr>
        <w:t>ط</w:t>
      </w:r>
    </w:p>
    <w:p w:rsidR="00803676" w:rsidRDefault="00803676" w:rsidP="00803676">
      <w:r>
        <w:rPr>
          <w:rFonts w:cs="Arial" w:hint="eastAsia"/>
          <w:rtl/>
        </w:rPr>
        <w:t>ط</w:t>
      </w:r>
    </w:p>
    <w:p w:rsidR="00803676" w:rsidRDefault="00803676" w:rsidP="00803676">
      <w:r>
        <w:rPr>
          <w:rFonts w:cs="Arial" w:hint="eastAsia"/>
          <w:rtl/>
        </w:rPr>
        <w:t>تجارَةٍ</w:t>
      </w:r>
      <w:r>
        <w:rPr>
          <w:rFonts w:cs="Arial"/>
          <w:rtl/>
        </w:rPr>
        <w:t xml:space="preserve"> تُنْجِيْكُمْ مِنْ عَذَابٍ أَلِيمٍ تُؤْمِنُونَ بِاللَّهِ وَرَسُولِهِ وَتُجَاهِدُونَ فِي سَبِيلِ اللهِ بِأَمْوَالِكُمْ وَأَنْفُسِكُمْ ، ذلِكُمْ خَيْرٌ لَّكُمْ إِنْ كُنْتُمْ تَعْلَمُونَ يَغْفِرْ لَكُمْ ذُنُوبَكُمْ وَيُدْخِلُكُمْ جَنَّتٍ تَجْرِي مِنْ ت</w:t>
      </w:r>
      <w:r>
        <w:rPr>
          <w:rFonts w:cs="Arial" w:hint="eastAsia"/>
          <w:rtl/>
        </w:rPr>
        <w:t>َحْتِهَا</w:t>
      </w:r>
      <w:r>
        <w:rPr>
          <w:rFonts w:cs="Arial"/>
          <w:rtl/>
        </w:rPr>
        <w:t xml:space="preserve"> الْأَنْهرُ وَمَسْكِنَ طَيِّبَةً في جَنَّتِ عَدْنٍ ذَلِكَ الْفَوْزُ الْعَظِيمُ وَأُخْرَى تُحِبُّونَهَا نَصْرٌ مِّنَ اللَّهِ وَفَتْحٌ قَرِيبٌ ، وَبَشِّرِ الْمُؤْمِنِينَ) (الصف </w:t>
      </w:r>
      <w:r>
        <w:rPr>
          <w:rFonts w:cs="Arial"/>
          <w:rtl/>
          <w:lang w:bidi="fa-IR"/>
        </w:rPr>
        <w:t xml:space="preserve">۸:۲۱-۱۳)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پھونکوں سے اللہ کے نور کو بجھانا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ٹور کو پورا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گا، خواہ کافروں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ہے،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تاکہ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دے،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اے لوگو،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تم کو وہ تجارت،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بچا دے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اللہ اور اس کے رسول پر اور جہاد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مالوں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ہے، اگر تم جانو ۔ اللہ تمھارے گناہ معاف کر دے گا اور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باغوں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گا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فرمائے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تم چاہتے ہو،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نصرت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،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دے دو۔</w:t>
      </w:r>
    </w:p>
    <w:p w:rsidR="00803676" w:rsidRDefault="00803676" w:rsidP="0080367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سبق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ہوں کہ حالات بالآخر بدل کر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، کوشش اور جدو جہد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جذبے،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صبر واستقامت کے ساتھ کرنے والوں کے ساتھ ہے۔</w:t>
      </w:r>
    </w:p>
    <w:p w:rsidR="00803676" w:rsidRDefault="00803676" w:rsidP="00803676">
      <w:r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کش مکش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نکلتا ہے۔</w:t>
      </w:r>
    </w:p>
    <w:p w:rsidR="00803676" w:rsidRDefault="00803676" w:rsidP="00803676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البتہ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3676" w:rsidRDefault="00803676" w:rsidP="0080367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اصل قوت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مان،</w:t>
      </w:r>
      <w:r>
        <w:rPr>
          <w:rFonts w:cs="Arial"/>
          <w:rtl/>
          <w:lang w:bidi="fa-IR"/>
        </w:rPr>
        <w:t xml:space="preserve">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 اللہ کے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اس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موثر کوشش 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،</w:t>
      </w:r>
    </w:p>
    <w:p w:rsidR="00803676" w:rsidRDefault="00803676" w:rsidP="00803676"/>
    <w:p w:rsidR="00803676" w:rsidRDefault="00803676" w:rsidP="00803676"/>
    <w:p w:rsidR="00803676" w:rsidRDefault="00803676" w:rsidP="0080367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803676" w:rsidRDefault="00803676" w:rsidP="00803676">
      <w:r>
        <w:rPr>
          <w:rFonts w:cs="Arial"/>
          <w:rtl/>
          <w:lang w:bidi="fa-IR"/>
        </w:rPr>
        <w:t>۱۵</w:t>
      </w:r>
    </w:p>
    <w:p w:rsidR="00803676" w:rsidRDefault="00803676" w:rsidP="00803676">
      <w:r>
        <w:rPr>
          <w:rFonts w:cs="Arial" w:hint="eastAsia"/>
          <w:rtl/>
        </w:rPr>
        <w:lastRenderedPageBreak/>
        <w:t>اشارات</w:t>
      </w:r>
    </w:p>
    <w:p w:rsidR="00803676" w:rsidRDefault="00803676" w:rsidP="00803676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صالح ، امر بالمعروف،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اور جان و مال سے مسلسل جد و جہد اس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نظر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بالآخر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اس قانون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پہلوؤں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مطلوبہ مقاصد و اہداف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صبر واستقامت کے ساتھ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ہے۔</w:t>
      </w:r>
    </w:p>
    <w:p w:rsidR="00803676" w:rsidRDefault="00803676" w:rsidP="00803676">
      <w:r>
        <w:rPr>
          <w:rFonts w:cs="Arial" w:hint="eastAsia"/>
          <w:rtl/>
        </w:rPr>
        <w:t>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تقاضے</w:t>
      </w:r>
    </w:p>
    <w:p w:rsidR="00803676" w:rsidRDefault="00803676" w:rsidP="0080367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ان چند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وقت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نعمت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جدوجہد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اس کا مؤثر جواب اور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اصلاح احوال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عوام، افراد اور اداروں، ہر سطح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اور روشن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مضبوط 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مستقبل کو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غفلت ہما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اور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مشن اور اہداف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ان تھک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3676" w:rsidRDefault="00803676" w:rsidP="00803676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مکش: گذشتہ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اور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اور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کو سامنے رکھا جائے،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نا قابل انکار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آمرانہ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اپنے غلبے کو دوام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proofErr w:type="gramEnd"/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۱۶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شمار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آمرانہ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بار بار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</w:p>
    <w:p w:rsidR="006E678C" w:rsidRDefault="006E678C" w:rsidP="006E678C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ہے کہ بار بار مواقع ملنے کے باوجود وہ کما حقہ اپنا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فوج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ہونے کے باوجود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تو کچھ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نتائج کے ساتھ ،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نقصانات کا وہ باعث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کے تجربات کے باوجود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بالعموم دستور، مقاصد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تقاضوں کو پس پشت ڈال کر،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قرارداد مقاصد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</w:t>
      </w:r>
      <w:r>
        <w:t xml:space="preserve"> (National and Social Contract)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فراہم کرتا ہے، جس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تدبر سے کام کر کے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انتشار اور تناؤ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سے نکلنے کا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دستور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تھامنے اور اس کے تمام پہلوؤں کو سامنے رکھ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ہے، جسے باہم مشاورت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وقت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عساکر پر مشتمل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بلکہ انتہا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صورت ہے۔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نقصان دہ ثابت ہوسکتا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کردار بہت اہم ہے۔ دستور،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آداب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سب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تصادم کے راست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موجودہ تناؤ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سے نکلا جائے۔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دونوں کو جس طرح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۱۷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حالات کو بڑے خطرناک رُخ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عمل اور روعمل، حالات کو بگاڑ تو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جب 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آگ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چھڑکنا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بجھانا ہے۔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تمام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 کے ذمہ داروں پر لازم ہے 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کا پاس و لحاظ کرتے ہوئے تمام معاملات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خطوط کے اندر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واک آؤٹ کرے، اور ملک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'ن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کے خلاف روز </w:t>
      </w:r>
      <w:r>
        <w:rPr>
          <w:rFonts w:cs="Arial" w:hint="eastAsia"/>
          <w:rtl/>
        </w:rPr>
        <w:t>اعلانِ</w:t>
      </w:r>
      <w:r>
        <w:rPr>
          <w:rFonts w:cs="Arial"/>
          <w:rtl/>
        </w:rPr>
        <w:t xml:space="preserve"> جنگ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کے سر براہ کو مجبوراً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اور ملک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روز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اور وضاحت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</w:t>
      </w:r>
      <w:r>
        <w:t>:</w:t>
      </w:r>
    </w:p>
    <w:p w:rsidR="006E678C" w:rsidRDefault="006E678C" w:rsidP="006E678C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مشکل،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 تھ</w:t>
      </w:r>
      <w:r>
        <w:rPr>
          <w:rFonts w:cs="Arial" w:hint="cs"/>
          <w:rtl/>
        </w:rPr>
        <w:t>ی</w:t>
      </w:r>
    </w:p>
    <w:p w:rsidR="006E678C" w:rsidRDefault="006E678C" w:rsidP="006E678C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ہے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 تھ</w:t>
      </w:r>
      <w:r>
        <w:rPr>
          <w:rFonts w:cs="Arial" w:hint="cs"/>
          <w:rtl/>
        </w:rPr>
        <w:t>ی</w:t>
      </w:r>
    </w:p>
    <w:p w:rsidR="006E678C" w:rsidRDefault="006E678C" w:rsidP="006E678C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نے جو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زبان وہ روزانہ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تو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اتحاد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بعد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ملک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بحران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 کہ ماحول ٹھنڈا ہو اور ملک وقو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ہو سکے۔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کا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دے کر اداروں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حکومت اور حزب اختلاف کا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پونے پانچ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انتخ</w:t>
      </w:r>
      <w:r>
        <w:rPr>
          <w:rFonts w:cs="Arial" w:hint="eastAsia"/>
          <w:rtl/>
        </w:rPr>
        <w:t>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۱۸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لبادہ اوڑھ کر عدل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طے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طرح وہ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</w:t>
      </w:r>
      <w:r>
        <w:rPr>
          <w:rFonts w:cs="Arial"/>
          <w:rtl/>
        </w:rPr>
        <w:lastRenderedPageBreak/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دستور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 پائے ،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وہ خواب جو محترم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پورا ہو سکے۔ ہم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انتباہ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نے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کا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ملک کا دفاع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معاونت ہے۔ بلاشبہ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 اور ملک کے مفادات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نقطہ نظر کو سمجھنا اور باہم مشاورت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استفادہ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قانون کا احترام،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استحقاق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دالتوں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توازن</w:t>
      </w:r>
      <w:r>
        <w:t xml:space="preserve"> (check and balance)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سب کے سامنے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activeness ) </w:t>
      </w:r>
      <w:r>
        <w:rPr>
          <w:rFonts w:cs="Arial"/>
          <w:rtl/>
        </w:rPr>
        <w:t>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t xml:space="preserve"> (Judical restraint) </w:t>
      </w:r>
      <w:r>
        <w:rPr>
          <w:rFonts w:cs="Arial"/>
          <w:rtl/>
        </w:rPr>
        <w:t>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ہے، جس کا احترام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t xml:space="preserve"> (Overt and Covert)</w:t>
      </w:r>
      <w:r>
        <w:rPr>
          <w:rFonts w:cs="Arial"/>
          <w:rtl/>
        </w:rPr>
        <w:t>، مداخلت دستور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دونوں کے احکام اور روح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مسلح افواج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کا ہے۔ اس وقت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بگٹٹ آزاد</w:t>
      </w:r>
      <w:r>
        <w:rPr>
          <w:rFonts w:cs="Arial" w:hint="cs"/>
          <w:rtl/>
        </w:rPr>
        <w:t>ی</w:t>
      </w:r>
      <w:r>
        <w:t xml:space="preserve"> free for all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پاؤں پر پاؤں رکھ کر راستہ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باہم مشورے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حکومت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ہو، وہاں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دستور کو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(Creatures) </w:t>
      </w:r>
      <w:r>
        <w:rPr>
          <w:rFonts w:cs="Arial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حق</w:t>
      </w:r>
      <w:r>
        <w:t xml:space="preserve"> (legitimacy)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دستور کے دائرے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دستور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t>19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دستور قرار دے، جو دستور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سے متصادم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جو قرآن وسنت کے احکام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عوام کے ووٹ کے تقدس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دستور اور قانون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 دست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دفعه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: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عوام کے ووٹ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ان دفعات پر پورا نہ اترنے والا شخص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رکن بن سکتا ہے اور نہ رکن رہ سکتا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قانون سے بالاتر مخلوق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اگر وہ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محض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منصب پر فائز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اسکتا</w:t>
      </w:r>
      <w:r>
        <w:rPr>
          <w:rFonts w:cs="Arial"/>
          <w:rtl/>
        </w:rPr>
        <w:t xml:space="preserve">۔ دفعہ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اصل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واضح رہے کہ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ان دفعات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(ownership ) </w:t>
      </w:r>
      <w:r>
        <w:rPr>
          <w:rFonts w:cs="Arial"/>
          <w:rtl/>
        </w:rPr>
        <w:t>کا اعزاز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مرحوم سے ہٹ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کومنتقل ہو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اگل رہا ہے اور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ترجمان اور دانش ور، جو کل تک اس کے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افسوس ناک غوغا آر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طالب علم واقف ہے کہ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امانت،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صداقت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شرائط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t xml:space="preserve"> (Honesty)</w:t>
      </w:r>
      <w:r>
        <w:rPr>
          <w:rFonts w:cs="Arial"/>
          <w:rtl/>
        </w:rPr>
        <w:t>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</w:t>
      </w:r>
      <w:r>
        <w:t xml:space="preserve"> (Integrity ) </w:t>
      </w:r>
      <w:r>
        <w:rPr>
          <w:rFonts w:cs="Arial"/>
          <w:rtl/>
        </w:rPr>
        <w:t>اور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(Prudence) </w:t>
      </w:r>
      <w:r>
        <w:rPr>
          <w:rFonts w:cs="Arial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اوصاف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مشہور مصنف سر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t xml:space="preserve"> [ </w:t>
      </w:r>
      <w:r>
        <w:rPr>
          <w:rFonts w:cs="Arial"/>
          <w:rtl/>
          <w:lang w:bidi="fa-IR"/>
        </w:rPr>
        <w:t>۱۷</w:t>
      </w:r>
      <w:r>
        <w:t xml:space="preserve">or Jennings </w:t>
      </w:r>
      <w:r>
        <w:rPr>
          <w:rFonts w:cs="Arial"/>
          <w:rtl/>
        </w:rPr>
        <w:t xml:space="preserve">، م :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</w:t>
      </w:r>
      <w:r>
        <w:t xml:space="preserve"> ]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کتاب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proofErr w:type="gramStart"/>
      <w:r>
        <w:t xml:space="preserve">Cabinet Government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: ”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ناقابل سمجھوتا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</w:t>
      </w:r>
      <w:r>
        <w:t xml:space="preserve"> (Integrity) </w:t>
      </w:r>
      <w:r>
        <w:rPr>
          <w:rFonts w:cs="Arial"/>
          <w:rtl/>
        </w:rPr>
        <w:t>ہے۔ اگر 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صداقت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فروتر ہے تو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ہوسکتا“۔</w:t>
      </w:r>
      <w:proofErr w:type="gramEnd"/>
    </w:p>
    <w:p w:rsidR="006E678C" w:rsidRDefault="006E678C" w:rsidP="006E678C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t xml:space="preserve"> Honesty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E678C" w:rsidRDefault="006E678C" w:rsidP="006E678C">
      <w:r>
        <w:rPr>
          <w:rFonts w:cs="Arial" w:hint="eastAsia"/>
          <w:rtl/>
        </w:rPr>
        <w:t>سچا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اعتماد کے قابل ،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نہ ہو کہ وہ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، دھوکا</w:t>
      </w:r>
    </w:p>
    <w:p w:rsidR="006E678C" w:rsidRDefault="006E678C" w:rsidP="006E678C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جھوٹ بولے گا۔</w:t>
      </w:r>
    </w:p>
    <w:p w:rsidR="006E678C" w:rsidRDefault="006E678C" w:rsidP="006E678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کولن انگلش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</w:t>
      </w:r>
      <w:r>
        <w:t>:</w:t>
      </w:r>
    </w:p>
    <w:p w:rsidR="006E678C" w:rsidRDefault="006E678C" w:rsidP="006E678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کا مطلب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سچ</w:t>
      </w:r>
    </w:p>
    <w:p w:rsidR="006E678C" w:rsidRDefault="006E678C" w:rsidP="006E678C">
      <w:r>
        <w:rPr>
          <w:rFonts w:cs="Arial" w:hint="eastAsia"/>
          <w:rtl/>
        </w:rPr>
        <w:t>بولتے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سے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نہ قانون کو توڑتے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E678C" w:rsidRDefault="006E678C" w:rsidP="006E678C">
      <w:r>
        <w:rPr>
          <w:rFonts w:cs="Arial" w:hint="eastAsia"/>
          <w:rtl/>
        </w:rPr>
        <w:t>ہفنگٹن</w:t>
      </w:r>
      <w:r>
        <w:rPr>
          <w:rFonts w:cs="Arial"/>
          <w:rtl/>
        </w:rPr>
        <w:t xml:space="preserve"> پوسٹ</w:t>
      </w:r>
      <w:r>
        <w:t xml:space="preserve"> (Huffington Post) </w:t>
      </w:r>
      <w:r>
        <w:rPr>
          <w:rFonts w:cs="Arial"/>
          <w:rtl/>
        </w:rPr>
        <w:t>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t xml:space="preserve"> (integrity) </w:t>
      </w:r>
      <w:r>
        <w:rPr>
          <w:rFonts w:cs="Arial"/>
          <w:rtl/>
        </w:rPr>
        <w:t>سے مراد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راست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678C" w:rsidRDefault="006E678C" w:rsidP="006E678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</w:t>
      </w:r>
      <w:r>
        <w:t xml:space="preserve"> Integrity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عامل،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E678C" w:rsidRDefault="006E678C" w:rsidP="006E678C"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t xml:space="preserve"> (Integrity)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آجر کو اپنے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ملازم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تلاش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صولوں</w:t>
      </w:r>
      <w:r>
        <w:rPr>
          <w:rFonts w:cs="Arial"/>
          <w:rtl/>
        </w:rPr>
        <w:t xml:space="preserve"> کا مظاہرہ کرتا ہے۔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منصب پر فائز رہنے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ہم نوا کالم نگار جو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برا بھلا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۲۱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نے متفقہ طور پر ( رولز آف بزنس ) اصول و ضوابط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دفعات موجود</w:t>
      </w:r>
    </w:p>
    <w:p w:rsidR="006E678C" w:rsidRDefault="006E678C" w:rsidP="006E678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فاعتبروا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 ۔</w:t>
      </w:r>
    </w:p>
    <w:p w:rsidR="006E678C" w:rsidRDefault="006E678C" w:rsidP="006E678C"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E678C" w:rsidRDefault="006E678C" w:rsidP="006E678C">
      <w:r>
        <w:rPr>
          <w:rFonts w:cs="Arial" w:hint="eastAsia"/>
          <w:rtl/>
        </w:rPr>
        <w:t>ضابطہ</w:t>
      </w:r>
      <w:r>
        <w:rPr>
          <w:rFonts w:cs="Arial"/>
          <w:rtl/>
        </w:rPr>
        <w:t xml:space="preserve"> اے۔ </w:t>
      </w:r>
      <w:r>
        <w:rPr>
          <w:rFonts w:cs="Arial"/>
          <w:rtl/>
          <w:lang w:bidi="fa-IR"/>
        </w:rPr>
        <w:t>۲۲۶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کے رولز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E678C" w:rsidRDefault="006E678C" w:rsidP="006E678C">
      <w:r>
        <w:rPr>
          <w:rFonts w:cs="Arial" w:hint="eastAsia"/>
          <w:rtl/>
        </w:rPr>
        <w:lastRenderedPageBreak/>
        <w:t>اپنے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ارکان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چال چلن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طرز عمل کے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اصولوں کو اس وقت مد نظر رکھا جائے گا جب ضابطے کے حصہ پنجم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عمل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مقصود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 احتساب /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ارکان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کے سامنے</w:t>
      </w:r>
    </w:p>
    <w:p w:rsidR="006E678C" w:rsidRDefault="006E678C" w:rsidP="006E678C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678C" w:rsidRDefault="006E678C" w:rsidP="006E678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فائز افراد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عائد ہوتا ہے کہ 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سے اگر ان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وابستہ ہوں تو ان کا سر عام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تصادم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سے عوام کے مفادا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ہو سکے۔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فائز افراد کو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انجمنوں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لحاظ سے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سے 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پڑسکتا ہو۔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فائز افراد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لوگوں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انعامات اور فوائد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کرنا شامل ہے،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اور ضوابط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کرنے چاہ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ں۔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 w:hint="eastAsia"/>
          <w:rtl/>
        </w:rPr>
        <w:t>اشارات</w:t>
      </w:r>
    </w:p>
    <w:p w:rsidR="006E678C" w:rsidRDefault="006E678C" w:rsidP="006E678C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فائز افراد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محض مفاد عامہ کو سامنے رکھ کر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•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کھلا پن / صراحت : ارکان کو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اُٹھائے گئے تمام اقدامات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ممکن حد تک کھلا اور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ان بقراطوں کے سامنے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مطالبہ وفاق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بالا کے ان اُمور کار سے کچھ مختلف ہے؟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ان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عظمت</w:t>
      </w:r>
      <w:r>
        <w:rPr>
          <w:rFonts w:cs="Arial"/>
          <w:rtl/>
        </w:rPr>
        <w:t xml:space="preserve"> اور عزت کے نام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رکن رہ سکتا ہے؟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جعل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کتمان حق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چھپانا ،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نا قابل اعتبار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وجہ سے وہ فردان کے ارتکاب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تمام نظاموں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کے مناصب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احترام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چھپانا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عہدے دار اس جرم،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 xml:space="preserve"> perjury </w:t>
      </w:r>
      <w:r>
        <w:rPr>
          <w:rFonts w:cs="Arial"/>
          <w:rtl/>
        </w:rPr>
        <w:t>( نقض عهد،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مرتکب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اسے نہ صرف عہدے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بلکہ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E678C" w:rsidRDefault="006E678C" w:rsidP="006E678C">
      <w:r>
        <w:t xml:space="preserve">Webster </w:t>
      </w:r>
      <w:r>
        <w:rPr>
          <w:rFonts w:cs="Arial"/>
          <w:rtl/>
        </w:rPr>
        <w:t>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رُوسے</w:t>
      </w:r>
      <w:r>
        <w:t xml:space="preserve"> Perjury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معاملے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جان بوجھ کر دروغ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جرم، جب کہ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والا ) حلف اُٹھا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حلف اُٹھائے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صدق دلانہ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تحت اس بات کا پابند ہو کہ وہ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کہہ رہا ہے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وہ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درست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ہے۔</w:t>
      </w:r>
      <w:r>
        <w:t xml:space="preserve"> Perjury ' </w:t>
      </w:r>
      <w:r>
        <w:rPr>
          <w:rFonts w:cs="Arial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کامن لا کا حصہ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۲۳</w:t>
      </w:r>
    </w:p>
    <w:p w:rsidR="006E678C" w:rsidRDefault="006E678C" w:rsidP="006E678C">
      <w:r>
        <w:rPr>
          <w:rFonts w:cs="Arial" w:hint="eastAsia"/>
          <w:rtl/>
        </w:rPr>
        <w:lastRenderedPageBreak/>
        <w:t>اشارات</w:t>
      </w:r>
    </w:p>
    <w:p w:rsidR="006E678C" w:rsidRDefault="006E678C" w:rsidP="006E678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پانچ سال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جرمانے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678C" w:rsidRDefault="006E678C" w:rsidP="006E678C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تعلق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عادل اور صالح ہونا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اس کا تعلق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اہ،</w:t>
      </w:r>
    </w:p>
    <w:p w:rsidR="006E678C" w:rsidRDefault="006E678C" w:rsidP="006E678C">
      <w:r>
        <w:rPr>
          <w:rFonts w:cs="Arial" w:hint="eastAsia"/>
          <w:rtl/>
        </w:rPr>
        <w:t>طلاق،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، گواہ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عادل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حضرت عمر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جھوٹے گواہ کو آئندہ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نااہل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مہذب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 الرجال کے اصولوں کے مطابق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واقعہ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امر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کہ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مسلمہ اصول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دفعات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منصوبے</w:t>
      </w:r>
    </w:p>
    <w:p w:rsidR="006E678C" w:rsidRDefault="006E678C" w:rsidP="006E678C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تاکہ وہ افراد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اور صدق وصفا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پورے نہ اُترتے ہوں ، وہ ملک وقوم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بڑا ظلم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عوام کے ووٹ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کو ہر قانون و دستور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اس بنا پر چوں کہ اسے ووٹ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اور قانون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ہو جائے۔ جس طرح ووٹ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ستون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کا احترام،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اور قانون کے مطابق سب کا احتساب،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eastAsia"/>
          <w:rtl/>
        </w:rPr>
        <w:t>روغ</w:t>
      </w:r>
      <w:r>
        <w:rPr>
          <w:rFonts w:cs="Arial"/>
          <w:rtl/>
        </w:rPr>
        <w:t xml:space="preserve"> اور منصفانہ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پاکستان کا مستقبل،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فروغ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انحصار دستور کے احترام،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، عدل و انصاف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وسائل کے استعمال اور سر </w:t>
      </w:r>
      <w:r>
        <w:rPr>
          <w:rFonts w:cs="Arial" w:hint="eastAsia"/>
          <w:rtl/>
        </w:rPr>
        <w:t>دھڑ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6E678C" w:rsidRDefault="006E678C" w:rsidP="006E678C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پھر پڑھ صداقت کا ، عدالت کا ، شجاعت کا</w:t>
      </w:r>
    </w:p>
    <w:p w:rsidR="006E678C" w:rsidRDefault="006E678C" w:rsidP="006E678C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تجھ سے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6E678C" w:rsidRDefault="006E678C" w:rsidP="006E678C"/>
    <w:p w:rsidR="006E678C" w:rsidRDefault="006E678C" w:rsidP="006E678C"/>
    <w:p w:rsidR="006E678C" w:rsidRDefault="006E678C" w:rsidP="006E678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E678C" w:rsidRDefault="006E678C" w:rsidP="006E678C">
      <w:r>
        <w:rPr>
          <w:rFonts w:cs="Arial"/>
          <w:rtl/>
          <w:lang w:bidi="fa-IR"/>
        </w:rPr>
        <w:t>۲۴</w:t>
      </w:r>
    </w:p>
    <w:p w:rsidR="006E678C" w:rsidRDefault="006E678C" w:rsidP="006E678C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6E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05"/>
    <w:rsid w:val="00195005"/>
    <w:rsid w:val="006E678C"/>
    <w:rsid w:val="00803676"/>
    <w:rsid w:val="00D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16"/>
  <w15:chartTrackingRefBased/>
  <w15:docId w15:val="{B3AECB2F-0DD5-4872-AA8D-4471EBC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4732</Words>
  <Characters>26979</Characters>
  <Application>Microsoft Office Word</Application>
  <DocSecurity>0</DocSecurity>
  <Lines>224</Lines>
  <Paragraphs>63</Paragraphs>
  <ScaleCrop>false</ScaleCrop>
  <Company/>
  <LinksUpToDate>false</LinksUpToDate>
  <CharactersWithSpaces>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2025-01-27T07:34:00Z</dcterms:created>
  <dcterms:modified xsi:type="dcterms:W3CDTF">2025-01-27T07:35:00Z</dcterms:modified>
</cp:coreProperties>
</file>