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  <w:lang w:bidi="fa-IR"/>
        </w:rPr>
        <w:t>۱۶</w:t>
      </w:r>
    </w:p>
    <w:p w:rsidR="003F2663" w:rsidRDefault="003F2663" w:rsidP="003F2663">
      <w:r>
        <w:rPr>
          <w:rFonts w:cs="Arial"/>
          <w:rtl/>
        </w:rPr>
        <w:t>پاکستان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آگرہ کے بعد</w:t>
      </w:r>
      <w:r>
        <w:t xml:space="preserve"> !</w:t>
      </w:r>
    </w:p>
    <w:p w:rsidR="003F2663" w:rsidRDefault="003F2663" w:rsidP="003F2663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موقع پر ہونے والے مذکرات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موقف پر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تاہم اسے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بعد کے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ماڈل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(مرتب)</w:t>
      </w:r>
    </w:p>
    <w:p w:rsidR="003F2663" w:rsidRDefault="003F2663" w:rsidP="003F2663">
      <w:r>
        <w:rPr>
          <w:rFonts w:cs="Arial" w:hint="eastAsia"/>
          <w:rtl/>
        </w:rPr>
        <w:t>آگرہ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ظاہر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ثابت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بڑے دور رس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اثرات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 بھارت تعلقات سارک ممالک کے مجوزہ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مستقبل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اور کچھ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و انصرام سب پر مرتب ہوں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قوم ان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گھنٹوں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واقعات اور ان کے بعد نکھر کر سامنے آنے والے رجحانات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رکے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اس کے مطابق کام کا نقشہ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اس پر 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ہو سکتا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ملاقات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تاشقند، شملہ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لاہور اپنے اپنے طور پر اہم ہونے کے باوجود پاک بھارت تعلقات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ہر موقع</w:t>
      </w:r>
    </w:p>
    <w:p w:rsidR="003F2663" w:rsidRDefault="003F2663" w:rsidP="003F2663">
      <w:r>
        <w:t>PLA</w:t>
      </w:r>
    </w:p>
    <w:p w:rsidR="003F2663" w:rsidRDefault="003F2663" w:rsidP="003F2663"/>
    <w:p w:rsidR="00655012" w:rsidRDefault="00655012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F2663" w:rsidRDefault="003F2663" w:rsidP="003F266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مخصوص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" قابل فہم تو سمجھا جا سکتا ہے مگر مطلوب اور قابل فخر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نمونہ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جو کچھ ہوا اور جو امکانات اس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نموذج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(Paradigm) </w:t>
      </w:r>
      <w:r>
        <w:rPr>
          <w:rFonts w:cs="Arial"/>
          <w:rtl/>
        </w:rPr>
        <w:t>کا نقطہ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فراز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 راہ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 w:hint="eastAsia"/>
          <w:rtl/>
        </w:rPr>
        <w:t>زندہ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بے قابو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مصائب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حواس باختہ وہ ہر قدم سوچ سمجھ کر اٹھات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واقعے پر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غور و فکر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اسلوب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سند</w:t>
      </w:r>
      <w:r>
        <w:rPr>
          <w:rFonts w:cs="Arial" w:hint="cs"/>
          <w:rtl/>
        </w:rPr>
        <w:t>ی</w:t>
      </w:r>
      <w:r>
        <w:t xml:space="preserve"> (Realism) </w:t>
      </w:r>
      <w:r>
        <w:rPr>
          <w:rFonts w:cs="Arial"/>
          <w:rtl/>
        </w:rPr>
        <w:t>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مقاصد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(Utopianism) </w:t>
      </w:r>
      <w:r>
        <w:rPr>
          <w:rFonts w:cs="Arial"/>
          <w:rtl/>
        </w:rPr>
        <w:t>اور پست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شکست خوردگ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سے پہلو بچا کر حالات کا مردانہ وار مقابلہ کرنے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عز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مطلوبہ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اس طرح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پاؤں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ہوں اور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منزل مقصود سے نہ ہٹنے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بعد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عزم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باوقار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مقاصد اور اہداف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تحفظ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سے محور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چکر سے نکل کر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</w:t>
      </w:r>
      <w:r>
        <w:rPr>
          <w:rFonts w:cs="Arial"/>
          <w:rtl/>
        </w:rPr>
        <w:lastRenderedPageBreak/>
        <w:t>مرکوز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اقدامات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اختلاف کے باوجود ہم آگرہ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مثبت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خوش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سمجھتے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تقاضا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مرحلہ ہے۔ سوال پاکستان کے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F2663" w:rsidRDefault="003F2663" w:rsidP="003F2663">
      <w:r>
        <w:rPr>
          <w:rFonts w:cs="Arial"/>
          <w:rtl/>
          <w:lang w:bidi="fa-IR"/>
        </w:rPr>
        <w:t>۲۷۹</w:t>
      </w:r>
    </w:p>
    <w:p w:rsidR="003F2663" w:rsidRDefault="003F2663" w:rsidP="003F2663"/>
    <w:p w:rsidR="003F2663" w:rsidRDefault="003F2663" w:rsidP="003F2663">
      <w:r>
        <w:t>"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پاکستان،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آگرہ کے بعد</w:t>
      </w:r>
      <w:r>
        <w:t xml:space="preserve"> !</w:t>
      </w:r>
    </w:p>
    <w:p w:rsidR="003F2663" w:rsidRDefault="003F2663" w:rsidP="003F266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مستقبل کا ہے۔ نہ حکومت کو آگرہ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طول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قوم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تمام محب وطن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دوسرے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کے باعث اہم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اور امکانات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ضائع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 آگرہ کے ماڈل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مذاکرات کا تجز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سامنے رکھ کر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آغاز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سبق اس نا تمام کا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ملتا ہے۔</w:t>
      </w:r>
    </w:p>
    <w:p w:rsidR="003F2663" w:rsidRDefault="003F2663" w:rsidP="003F2663">
      <w:r>
        <w:rPr>
          <w:rFonts w:cs="Arial" w:hint="eastAsia"/>
          <w:rtl/>
        </w:rPr>
        <w:t>آگرہ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</w:p>
    <w:p w:rsidR="003F2663" w:rsidRDefault="003F2663" w:rsidP="003F2663">
      <w:r>
        <w:rPr>
          <w:rFonts w:cs="Arial" w:hint="eastAsia"/>
          <w:rtl/>
        </w:rPr>
        <w:t>آگر</w:t>
      </w:r>
      <w:r>
        <w:rPr>
          <w:rFonts w:cs="Arial"/>
          <w:rtl/>
        </w:rPr>
        <w:t xml:space="preserve"> و نذاکرات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معتمنا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اور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اور چھپے گورکھ دھندوں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قفل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آگرہ ماڈل کے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ممکن ہے۔ لاہور اور کارگل واہگہ اور واشنگتن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اور پاکستان کا حقہ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پس منظر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منظرنامہ سامنے آتا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حقارت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سے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اور ' کارگل کے معمار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دھما کا ہوتا ہے جو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اگست تک سب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رکھتا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اعلانات کے باوجود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اہم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پاکستان کو مذاکرات سے باہر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جامع مسجد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امام رمضان المبارک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رمضان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ڈرا مار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پانچ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</w:t>
      </w:r>
    </w:p>
    <w:p w:rsidR="003F2663" w:rsidRDefault="003F2663" w:rsidP="003F2663">
      <w:r>
        <w:rPr>
          <w:rFonts w:cs="Arial"/>
          <w:rtl/>
          <w:lang w:bidi="fa-IR"/>
        </w:rPr>
        <w:t>۲۸۰</w:t>
      </w:r>
    </w:p>
    <w:p w:rsidR="003F2663" w:rsidRDefault="003F2663" w:rsidP="003F2663">
      <w:r>
        <w:t xml:space="preserve"> 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F2663" w:rsidRDefault="003F2663" w:rsidP="003F2663"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ختم ہو جاتا ہے۔ مجاہد قوتوں کو بانٹنے اور متنازع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بھارت اور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(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کے بنے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F2663" w:rsidRDefault="003F2663" w:rsidP="003F2663">
      <w:r>
        <w:rPr>
          <w:rFonts w:cs="Arial" w:hint="eastAsia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نام نہاد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 وجود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ہے۔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شروع کرنے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”</w:t>
      </w:r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نامحرم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اور نہ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 راہ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شروع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سردوگرم دونوں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غربت کے خلاف ج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کا وعظ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کئے اٹوٹ انگ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جامع مسجد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مسلمانوں کے مستقبل کا ا</w:t>
      </w:r>
      <w:r>
        <w:rPr>
          <w:rFonts w:cs="Arial" w:hint="eastAsia"/>
          <w:rtl/>
        </w:rPr>
        <w:t>نحصار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کے راج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ملک مذہب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متحمل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3F2663" w:rsidRDefault="003F2663" w:rsidP="003F266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بلانے اور ان کو شملہ اور لاہور کے راستے پر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F2663" w:rsidRDefault="003F2663" w:rsidP="003F2663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 کا اگر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ہزار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مسلمان اور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نظر انداز کرتے ہوئے صرف ان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برسوں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نظر آتا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انصاف کے ساتھ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بغل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رام رام محض محاورہ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چاپلوس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وعدے اور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3F2663" w:rsidRDefault="003F2663" w:rsidP="003F2663">
      <w:r>
        <w:rPr>
          <w:rFonts w:hint="eastAsia"/>
        </w:rPr>
        <w:t>ΚΑΙ</w:t>
      </w:r>
    </w:p>
    <w:p w:rsidR="003F2663" w:rsidRDefault="003F2663" w:rsidP="003F2663">
      <w:r>
        <w:t xml:space="preserve"> 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پاکستان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آگرہ کے بعد</w:t>
      </w:r>
      <w:r>
        <w:t xml:space="preserve"> !</w:t>
      </w:r>
    </w:p>
    <w:p w:rsidR="003F2663" w:rsidRDefault="003F2663" w:rsidP="003F2663">
      <w:r>
        <w:rPr>
          <w:rFonts w:cs="Arial" w:hint="eastAsia"/>
          <w:rtl/>
        </w:rPr>
        <w:t>وعدوں</w:t>
      </w:r>
      <w:r>
        <w:rPr>
          <w:rFonts w:cs="Arial"/>
          <w:rtl/>
        </w:rPr>
        <w:t xml:space="preserve"> سے انحراف وقت پڑنے پر جھک جانا اور موقع نکلتے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اکڑ جانا 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واردات 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 سے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دوسرے ہاتھ سے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کومٹانے اور اکھنڈ بھارت کے خواب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پاس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وقت جو اثاثے پاکستان کا حق تھے وہ آج تک اس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دن سے دھوکا دوغلہ پن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حربے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تو پاکستان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آلہ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اسے اپنے دوست جواہر لعل نہرو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اور لکھنا پڑا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کار بند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قابل ترد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پنڈت نہرو کے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ان کے قلم سے لکھے ہوئے نوٹس اور روداد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</w:rPr>
        <w:t>ملاحظہ ہو</w:t>
      </w:r>
      <w:r>
        <w:t xml:space="preserve"> Selected Works of Jawaherlal Nehru </w:t>
      </w:r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۱۲۸</w:t>
      </w:r>
      <w:r>
        <w:rPr>
          <w:rFonts w:cs="Arial"/>
          <w:rtl/>
        </w:rPr>
        <w:t xml:space="preserve"> اوکسفرڈ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t>)</w:t>
      </w:r>
    </w:p>
    <w:p w:rsidR="003F2663" w:rsidRDefault="003F2663" w:rsidP="003F2663">
      <w:r>
        <w:rPr>
          <w:rFonts w:cs="Arial" w:hint="eastAsia"/>
          <w:rtl/>
        </w:rPr>
        <w:t>نہرو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پہلے دن سے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انھوں نے استصواب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صرف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سامنا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جب پنڈت نہرو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سے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کر رہے تھے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</w:t>
      </w:r>
      <w:r>
        <w:t xml:space="preserve"> (Word of honour) </w:t>
      </w:r>
      <w:r>
        <w:rPr>
          <w:rFonts w:cs="Arial"/>
          <w:rtl/>
        </w:rPr>
        <w:t>دے رہے تھے وہ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معلوم کرنے اور استصواب کروانے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تھے ۔ انھوں نے اپنے شرکائے کار اور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اظہا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باتوں کو باہر نہ کہا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خراب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پر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آموز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پنڈت نہرو سے لے کر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جسونت سنگھ کے دوغلے پن</w:t>
      </w:r>
      <w:r>
        <w:t xml:space="preserve"> (Duplicity) </w:t>
      </w:r>
      <w:r>
        <w:rPr>
          <w:rFonts w:cs="Arial"/>
          <w:rtl/>
        </w:rPr>
        <w:t>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F2663" w:rsidRDefault="003F2663" w:rsidP="003F2663">
      <w:r>
        <w:rPr>
          <w:rFonts w:cs="Arial"/>
          <w:rtl/>
          <w:lang w:bidi="fa-IR"/>
        </w:rPr>
        <w:lastRenderedPageBreak/>
        <w:t>۲۸۲</w:t>
      </w:r>
    </w:p>
    <w:p w:rsidR="003F2663" w:rsidRDefault="003F2663" w:rsidP="003F2663">
      <w:pPr>
        <w:pBdr>
          <w:bottom w:val="single" w:sz="6" w:space="1" w:color="auto"/>
        </w:pBdr>
      </w:pPr>
      <w:r>
        <w:t xml:space="preserve"> 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F2663" w:rsidRDefault="003F2663" w:rsidP="003F2663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مفروضوں پر معاملات طے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نافذ ہونے والے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</w:t>
      </w:r>
      <w:r>
        <w:t xml:space="preserve"> (Self enforcing mechanism) </w:t>
      </w:r>
      <w:r>
        <w:rPr>
          <w:rFonts w:cs="Arial"/>
          <w:rtl/>
        </w:rPr>
        <w:t>موجود ہوں ۔</w:t>
      </w:r>
    </w:p>
    <w:p w:rsidR="003F2663" w:rsidRDefault="003F2663" w:rsidP="003F266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F2663" w:rsidRDefault="003F2663" w:rsidP="003F266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دوغلے پن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پنڈت نہرو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اپنا قبضہ قائم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استصواب رائے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(Special status) </w:t>
      </w:r>
      <w:r>
        <w:rPr>
          <w:rFonts w:cs="Arial"/>
          <w:rtl/>
        </w:rPr>
        <w:t>سب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</w:t>
      </w:r>
      <w:r>
        <w:rPr>
          <w:rFonts w:cs="Arial" w:hint="eastAsia"/>
          <w:rtl/>
        </w:rPr>
        <w:t>جھنڈے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(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ء)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تصادم (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ء) کے موقع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مشکل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تک پنڈت نہر ک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استصواب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حل کا پختہ وعدہ کرتے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(Status quo) </w:t>
      </w:r>
      <w:r>
        <w:rPr>
          <w:rFonts w:cs="Arial"/>
          <w:rtl/>
        </w:rPr>
        <w:t>سے ہٹنے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نظر انداز کر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سے پھر گئے۔۔۔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آج تک قائم ہے۔</w:t>
      </w:r>
    </w:p>
    <w:p w:rsidR="003F2663" w:rsidRDefault="003F2663" w:rsidP="003F2663">
      <w:r>
        <w:rPr>
          <w:rFonts w:cs="Arial" w:hint="eastAsia"/>
          <w:rtl/>
        </w:rPr>
        <w:t>پنڈت</w:t>
      </w:r>
      <w:r>
        <w:rPr>
          <w:rFonts w:cs="Arial"/>
          <w:rtl/>
        </w:rPr>
        <w:t xml:space="preserve"> نہرو </w:t>
      </w:r>
      <w:r>
        <w:rPr>
          <w:rFonts w:cs="Arial"/>
          <w:rtl/>
          <w:lang w:bidi="fa-IR"/>
        </w:rPr>
        <w:t>۱۳۱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پاکستان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کو اپنے اور لارڈ ماؤنٹ</w:t>
      </w:r>
    </w:p>
    <w:p w:rsidR="003F2663" w:rsidRDefault="003F2663" w:rsidP="003F2663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کے حوالے سے استصواب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F2663" w:rsidRDefault="003F2663" w:rsidP="003F26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صرف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F2663" w:rsidRDefault="003F2663" w:rsidP="003F266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پنڈت نہرو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کو اقرار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"Kashmir is a world question </w:t>
      </w:r>
      <w:r>
        <w:rPr>
          <w:rFonts w:cs="Arial"/>
          <w:rtl/>
        </w:rPr>
        <w:t xml:space="preserve">اور پھر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</w:t>
      </w:r>
    </w:p>
    <w:p w:rsidR="003F2663" w:rsidRDefault="003F2663" w:rsidP="003F2663">
      <w:r>
        <w:rPr>
          <w:rFonts w:cs="Arial"/>
          <w:rtl/>
          <w:lang w:bidi="fa-IR"/>
        </w:rPr>
        <w:t>۲۸۳</w:t>
      </w:r>
    </w:p>
    <w:p w:rsidR="003F2663" w:rsidRDefault="003F2663" w:rsidP="003F266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پاکستان،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آگرہ کے بعد</w:t>
      </w:r>
      <w:r>
        <w:t xml:space="preserve"> !</w:t>
      </w:r>
    </w:p>
    <w:p w:rsidR="003F2663" w:rsidRDefault="003F2663" w:rsidP="003F26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متعلق ہے تو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ہونا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دوسرے ملکوں سے متعلق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جاتا ہے کہ دوسرے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...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چہ کہ الحاق قانون اور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ہے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قانون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موجود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آپ پسند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عوام سے ہمارا وعدہ۔ اس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منسوخ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اگر وہ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تصادم کے موقع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نمائندے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سے مسئلے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حل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کو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--- اور اب جو کا غذات شائع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صاف لکھا ہے کہ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نہر 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استصواب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 بلکہ صرف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وعدے اور اعلانات کر رہے تھے۔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پنڈت نہرو 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کولکھا تھا کہ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استصواب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اظہار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خصوصاً اقوام متحدہ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برا اثر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آپ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ہوگا کہ آپ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استصواب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نہرو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ہے۔</w:t>
      </w:r>
    </w:p>
    <w:p w:rsidR="003F2663" w:rsidRDefault="003F2663" w:rsidP="003F2663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کو معاملہ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مشورہ لارڈ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معاملہ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پہنچا ہے۔ پاکستان نے اپنا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دو ہفتے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پنڈت نہرو نے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استصواب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ہندوستا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پاکستان</w:t>
      </w:r>
      <w:r>
        <w:t xml:space="preserve"> (UNCIP)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ہو سکے۔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اس وقت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/>
          <w:rtl/>
          <w:lang w:bidi="fa-IR"/>
        </w:rPr>
        <w:t>۲۸۴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F2663" w:rsidRDefault="003F2663" w:rsidP="003F266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گورنر جنرل غلام محمد نے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 کا مظاہرہ کرتے ہوئے پنڈت نہرو سے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تص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موقع پر پنڈت نہرو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</w:p>
    <w:p w:rsidR="003F2663" w:rsidRDefault="003F2663" w:rsidP="003F2663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t xml:space="preserve"> in strict confidence </w:t>
      </w:r>
      <w:r>
        <w:rPr>
          <w:rFonts w:cs="Arial"/>
          <w:rtl/>
        </w:rPr>
        <w:t>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F2663" w:rsidRDefault="003F2663" w:rsidP="003F266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اور سمجھتا ہوں کہ غلام محمد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آگے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</w:t>
      </w:r>
      <w:r>
        <w:rPr>
          <w:rFonts w:cs="Arial"/>
          <w:rtl/>
        </w:rPr>
        <w:t xml:space="preserve"> پر وچ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اس سال موسم خزاں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کا انعقاد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سرے سے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مجھے اس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دونوں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توں صورت حال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ہوا تو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تکلف ہے کہ ہم استصواب منعقد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بننا چاہتا۔</w:t>
      </w:r>
    </w:p>
    <w:p w:rsidR="003F2663" w:rsidRDefault="003F2663" w:rsidP="003F266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نہرو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کو </w:t>
      </w:r>
      <w:r>
        <w:rPr>
          <w:rFonts w:cs="Arial"/>
          <w:rtl/>
          <w:lang w:bidi="fa-IR"/>
        </w:rPr>
        <w:t>۱۳۵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کو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عزائم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F2663" w:rsidRDefault="003F2663" w:rsidP="003F266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سے برتر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کا خوف جلد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دے۔اس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ہے کہ ہم پاکستان کے ساتھ پر امن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طاقت کا منبع صرف مسلح افواج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موجود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ہوگا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جھمک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ڈرانے کا رجحان کم ہوتا جائے 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آئے گا کہ محض حالات کے دباؤ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تحت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حل قبول کرنے پر آمادہ ہو جائے گا جسے ہم </w:t>
      </w:r>
      <w:r>
        <w:rPr>
          <w:rFonts w:cs="Arial"/>
          <w:rtl/>
        </w:rPr>
        <w:lastRenderedPageBreak/>
        <w:t>منصفانہ کجھتے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۔۔۔ وہ چاہتا تھا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اور اس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سخت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3F2663" w:rsidRDefault="003F2663" w:rsidP="003F2663">
      <w:r>
        <w:rPr>
          <w:rFonts w:cs="Arial"/>
          <w:rtl/>
          <w:lang w:bidi="fa-IR"/>
        </w:rPr>
        <w:t>۲۸۵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پاکستان،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آگرہ کے بعد</w:t>
      </w:r>
      <w:r>
        <w:t>!</w:t>
      </w:r>
    </w:p>
    <w:p w:rsidR="003F2663" w:rsidRDefault="003F2663" w:rsidP="003F2663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تو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کہ اقوام متحدہ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ہے ۔ ( جلد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۳۳۰-۳۳۲)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اصل چہرہ۔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پنڈت نہرو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اٹل بہ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--- ذہن عزائم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معاملہ کرنا اندھے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چھلانگ لگانے کے مترادف ہے۔</w:t>
      </w:r>
    </w:p>
    <w:p w:rsidR="003F2663" w:rsidRDefault="003F2663" w:rsidP="003F2663">
      <w:r>
        <w:rPr>
          <w:rFonts w:cs="Arial" w:hint="eastAsia"/>
          <w:rtl/>
        </w:rPr>
        <w:t>آگرہ</w:t>
      </w:r>
      <w:r>
        <w:rPr>
          <w:rFonts w:cs="Arial"/>
          <w:rtl/>
        </w:rPr>
        <w:t xml:space="preserve"> ماڈل</w:t>
      </w:r>
    </w:p>
    <w:p w:rsidR="003F2663" w:rsidRDefault="003F2663" w:rsidP="003F2663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مذاکرات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کے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اُلجھانے اور سب سے بڑھ کر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توڑنے اور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بے اعت</w:t>
      </w:r>
      <w:r>
        <w:rPr>
          <w:rFonts w:cs="Arial" w:hint="eastAsia"/>
          <w:rtl/>
        </w:rPr>
        <w:t>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کاندھوں پر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خلعت ڈال کر اور بڑے تام حجام سے ان کا استقبال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خوش نما وعدوں اور دل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کے سبز باغ دکھا کر لائن آف کنٹرول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طے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موقع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ہند پر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پہلا قدم رکھنے سے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شب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رکھا کہ آؤ اور جو اصل متن</w:t>
      </w:r>
      <w:r>
        <w:rPr>
          <w:rFonts w:cs="Arial" w:hint="eastAsia"/>
          <w:rtl/>
        </w:rPr>
        <w:t>ازعہ</w:t>
      </w:r>
      <w:r>
        <w:rPr>
          <w:rFonts w:cs="Arial"/>
          <w:rtl/>
        </w:rPr>
        <w:t xml:space="preserve"> مسئلہ ہے اس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حل ہو جائے گا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معاملات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F2663" w:rsidRDefault="003F2663" w:rsidP="003F2663">
      <w:proofErr w:type="gramStart"/>
      <w:r>
        <w:rPr>
          <w:rFonts w:hint="eastAsia"/>
        </w:rPr>
        <w:t>ī</w:t>
      </w:r>
      <w:proofErr w:type="gramEnd"/>
    </w:p>
    <w:p w:rsidR="003F2663" w:rsidRDefault="003F2663" w:rsidP="003F2663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لا حاصل ہے۔</w:t>
      </w:r>
    </w:p>
    <w:p w:rsidR="003F2663" w:rsidRDefault="003F2663" w:rsidP="003F2663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ہم آگرہ ماڈل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پانچ اجزا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F2663" w:rsidRDefault="003F2663" w:rsidP="003F2663"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اور اہداف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لائن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۔۔۔ اصل نزاع مسئلہ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ہے۔ اس سے ہٹ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الجھنا وقت ضائع کرنے</w:t>
      </w:r>
    </w:p>
    <w:p w:rsidR="003F2663" w:rsidRDefault="003F2663" w:rsidP="003F2663">
      <w:r>
        <w:rPr>
          <w:rFonts w:cs="Arial"/>
          <w:rtl/>
          <w:lang w:bidi="fa-IR"/>
        </w:rPr>
        <w:t>۲۸۶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کے مترادف ہے۔</w:t>
      </w:r>
    </w:p>
    <w:p w:rsidR="003F2663" w:rsidRDefault="003F2663" w:rsidP="003F266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F2663" w:rsidRDefault="003F2663" w:rsidP="003F2663">
      <w:r>
        <w:t>-</w:t>
      </w:r>
      <w:r>
        <w:rPr>
          <w:rFonts w:cs="Arial"/>
          <w:rtl/>
        </w:rPr>
        <w:t>٣</w:t>
      </w:r>
    </w:p>
    <w:p w:rsidR="003F2663" w:rsidRDefault="003F2663" w:rsidP="003F2663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محض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(Status) </w:t>
      </w:r>
      <w:r>
        <w:rPr>
          <w:rFonts w:cs="Arial"/>
          <w:rtl/>
        </w:rPr>
        <w:t>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آج تک معلق ہے۔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جذبات و احساسات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کرتا ہے۔ بھارت اور پاکستان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صرف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کرتا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مشورہ اور بالآخر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3F2663" w:rsidRDefault="003F2663" w:rsidP="003F2663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کے منفقہ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مشورے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کل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مذاکرات سے پہلے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مذاکرات کے بعد ان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</w:t>
      </w:r>
    </w:p>
    <w:p w:rsidR="003F2663" w:rsidRDefault="003F2663" w:rsidP="003F2663">
      <w:r>
        <w:t>-~</w:t>
      </w:r>
    </w:p>
    <w:p w:rsidR="003F2663" w:rsidRDefault="003F2663" w:rsidP="003F2663">
      <w:r>
        <w:rPr>
          <w:rFonts w:cs="Arial"/>
          <w:rtl/>
        </w:rPr>
        <w:t>سے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معاملہ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بھارت کے اپنے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کے عوام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وہاں کے دانش ور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اثر انداز ہونے والے تمام عناصر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مکالمہ ہو۔ محض بن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مذاکرات کا سب کچھ</w:t>
      </w:r>
      <w:r>
        <w:t xml:space="preserve"> (Be all and end all) </w:t>
      </w:r>
      <w:r>
        <w:rPr>
          <w:rFonts w:cs="Arial"/>
          <w:rtl/>
        </w:rPr>
        <w:t>نہ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ہوا عوام تک پہنچا جائے اور</w:t>
      </w:r>
    </w:p>
    <w:p w:rsidR="003F2663" w:rsidRDefault="003F2663" w:rsidP="003F2663"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عامہ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امور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پر امن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ہے۔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کھلے ذہن سے ہو ۔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راستے تلاش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مسئلے کو پس پشت ڈال کر اور صرف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صرف کرنا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حاصل رہا ہے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</w:p>
    <w:p w:rsidR="003F2663" w:rsidRDefault="003F2663" w:rsidP="003F266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۲۸۷</w:t>
      </w:r>
    </w:p>
    <w:p w:rsidR="003F2663" w:rsidRDefault="003F2663" w:rsidP="003F2663">
      <w:pPr>
        <w:rPr>
          <w:rFonts w:cs="Arial"/>
          <w:lang w:bidi="fa-IR"/>
        </w:rPr>
      </w:pPr>
    </w:p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پاکستان،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_ آگرہ کے بعد</w:t>
      </w:r>
      <w:r>
        <w:t xml:space="preserve"> !</w:t>
      </w:r>
    </w:p>
    <w:p w:rsidR="003F2663" w:rsidRDefault="003F2663" w:rsidP="003F2663">
      <w:r>
        <w:rPr>
          <w:rFonts w:cs="Arial" w:hint="eastAsia"/>
          <w:rtl/>
        </w:rPr>
        <w:t>مسئلے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مذاکرات کا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انصاف کے مطابق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پاس کرتے ہوئے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وانصاف کا تقاضا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امن اور مستقل دوست</w:t>
      </w:r>
      <w:r>
        <w:rPr>
          <w:rFonts w:cs="Arial" w:hint="cs"/>
          <w:rtl/>
        </w:rPr>
        <w:t>ی</w:t>
      </w:r>
    </w:p>
    <w:p w:rsidR="003F2663" w:rsidRDefault="003F2663" w:rsidP="003F266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 اجزا مل کر آگرہ ماڈل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تاشقند شملہ اور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ستم تھا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عملاً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رہے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آغاز</w:t>
      </w:r>
      <w:r>
        <w:t xml:space="preserve"> (Break through) </w:t>
      </w:r>
      <w:r>
        <w:rPr>
          <w:rFonts w:cs="Arial"/>
          <w:rtl/>
        </w:rPr>
        <w:t>ممکن ہے تو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سے۔۔۔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ہضم</w:t>
      </w:r>
      <w:r>
        <w:rPr>
          <w:rFonts w:cs="Arial"/>
          <w:rtl/>
        </w:rPr>
        <w:t xml:space="preserve">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پہلے تو کچھ ضبط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پھٹ پڑے اور شرافت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کو بالائے طاق رکھ کر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</w:t>
      </w:r>
      <w:r>
        <w:rPr>
          <w:rFonts w:cs="Arial"/>
          <w:rtl/>
        </w:rPr>
        <w:lastRenderedPageBreak/>
        <w:t>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t xml:space="preserve"> (Military mindset) </w:t>
      </w:r>
      <w:r>
        <w:rPr>
          <w:rFonts w:cs="Arial"/>
          <w:rtl/>
        </w:rPr>
        <w:t>کمانڈ واند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سفا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عدم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تجربہ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رخصت کے وقت ان کے چہرے کے رنگ اور خدو خال سب پر برس پڑے۔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مشترکہ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حاصل نہ کر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موقع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جان فروشوں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سرخرو ہوئے ۔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اصولوں پر سمجھوتہ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اصل مسئلے پر مرکوز کراد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اسے محض</w:t>
      </w:r>
      <w:r>
        <w:t xml:space="preserve"> Matin coup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کم ظرف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چرانا ہے۔ آگرہ ماڈل کا اصل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3F2663" w:rsidRDefault="003F2663" w:rsidP="003F2663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F2663" w:rsidRDefault="003F2663" w:rsidP="003F2663">
      <w:proofErr w:type="gramStart"/>
      <w:r>
        <w:t>a</w:t>
      </w:r>
      <w:proofErr w:type="gramEnd"/>
      <w:r>
        <w:t xml:space="preserve"> </w:t>
      </w: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وہاں کے عوام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پردہ چاک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F2663" w:rsidRDefault="003F2663" w:rsidP="003F2663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سامنے پاکستان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موقف بڑے واضح اور جان دار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F2663" w:rsidRDefault="003F2663" w:rsidP="003F2663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F2663" w:rsidRDefault="003F2663" w:rsidP="003F2663">
      <w:r>
        <w:t>PAA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F2663" w:rsidRDefault="003F2663" w:rsidP="003F2663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اصل خطرات اور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موانع کو سمجھنے کا موقع ملا ہے۔ ہ سب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مذاکرات براے مذاکرات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لاحاصل شے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محض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آج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</w:t>
      </w:r>
      <w:r>
        <w:rPr>
          <w:rFonts w:cs="Arial" w:hint="eastAsia"/>
          <w:rtl/>
        </w:rPr>
        <w:t>شتہ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کے مختلف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بے فائدہ ۔ آئندہ اگر مذاکرات کو کارآمد ہونا ہے تو اصل مسئلے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ہوگا۔</w:t>
      </w:r>
    </w:p>
    <w:p w:rsidR="003F2663" w:rsidRDefault="003F2663" w:rsidP="003F2663">
      <w:r>
        <w:rPr>
          <w:rFonts w:cs="Arial" w:hint="eastAsia"/>
          <w:rtl/>
        </w:rPr>
        <w:t>آگرہ</w:t>
      </w:r>
      <w:r>
        <w:rPr>
          <w:rFonts w:cs="Arial"/>
          <w:rtl/>
        </w:rPr>
        <w:t xml:space="preserve"> کے دودن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کچھ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شملہ سے لاہور تک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تھا۔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موقف کے بعد جن باتوں کا اب کھلے بندوں اعتراف ہو رہا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اپنے مستقبل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طے کرنے کا حق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سب پر گفتگو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اٹھائے جانے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تو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استصواب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مانا</w:t>
      </w:r>
    </w:p>
    <w:p w:rsidR="003F2663" w:rsidRDefault="003F2663" w:rsidP="003F2663">
      <w:r>
        <w:rPr>
          <w:rFonts w:cs="Arial" w:hint="eastAsia"/>
          <w:rtl/>
        </w:rPr>
        <w:t>کاحق،</w:t>
      </w:r>
    </w:p>
    <w:p w:rsidR="003F2663" w:rsidRDefault="003F2663" w:rsidP="003F266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۳ ۲۵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کے معروف اخبارات و رسائل ہندوستان ٹائمنٹ فرنٹ لائن ٹائمنر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اکنامک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افل بدوائ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بالا گو پال'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متعدد مضمون نگاروں نے کھل کر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بھارت کے موقف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وتند سوالات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ہندستان ٹائمنر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آگرہ مذاکرات کے بعد اعت</w:t>
      </w:r>
      <w:r>
        <w:rPr>
          <w:rFonts w:cs="Arial" w:hint="eastAsia"/>
          <w:rtl/>
        </w:rPr>
        <w:t>راف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اصل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F2663" w:rsidRDefault="003F2663" w:rsidP="003F2663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مسئلہ ہے۔</w:t>
      </w:r>
    </w:p>
    <w:p w:rsidR="003F2663" w:rsidRDefault="003F2663" w:rsidP="003F2663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حقائق</w:t>
      </w:r>
    </w:p>
    <w:p w:rsidR="003F2663" w:rsidRDefault="003F2663" w:rsidP="003F2663">
      <w:r>
        <w:rPr>
          <w:rFonts w:cs="Arial" w:hint="eastAsia"/>
          <w:rtl/>
        </w:rPr>
        <w:t>آگرہ</w:t>
      </w:r>
      <w:r>
        <w:rPr>
          <w:rFonts w:cs="Arial"/>
          <w:rtl/>
        </w:rPr>
        <w:t xml:space="preserve">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واضح اور دوٹوک موقف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3F2663" w:rsidRDefault="003F2663" w:rsidP="003F2663">
      <w:r>
        <w:rPr>
          <w:rFonts w:cs="Arial"/>
          <w:rtl/>
          <w:lang w:bidi="fa-IR"/>
        </w:rPr>
        <w:lastRenderedPageBreak/>
        <w:t>۲۸۹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پاکستان،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__ آگرہ کے بعد</w:t>
      </w:r>
      <w:r>
        <w:t>!</w:t>
      </w:r>
    </w:p>
    <w:p w:rsidR="003F2663" w:rsidRDefault="003F2663" w:rsidP="003F2663">
      <w:r>
        <w:rPr>
          <w:rFonts w:cs="Arial" w:hint="eastAsia"/>
          <w:rtl/>
        </w:rPr>
        <w:t>تضادات</w:t>
      </w:r>
      <w:r>
        <w:rPr>
          <w:rFonts w:cs="Arial"/>
          <w:rtl/>
        </w:rPr>
        <w:t xml:space="preserve"> اور مغالطوں کا پردہ بالکل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-1 اصل تنازعہ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جسے بھارت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توڑ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نقائص سے پرُ</w:t>
      </w:r>
      <w:r>
        <w:t xml:space="preserve"> (Flawed) </w:t>
      </w:r>
      <w:r>
        <w:rPr>
          <w:rFonts w:cs="Arial"/>
          <w:rtl/>
        </w:rPr>
        <w:t>اور نا قابل دفاع دستا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الحاق</w:t>
      </w:r>
      <w:r>
        <w:t xml:space="preserve"> (Instrument of accession) </w:t>
      </w:r>
      <w:r>
        <w:rPr>
          <w:rFonts w:cs="Arial"/>
          <w:rtl/>
        </w:rPr>
        <w:t>کے سہارے اپنا اٹوٹ انگ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 رہا ہے اور جس کے خلاف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</w:t>
      </w:r>
    </w:p>
    <w:p w:rsidR="003F2663" w:rsidRDefault="003F2663" w:rsidP="003F2663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جسے بھارت سرحد پار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وہ دراصل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 و جہد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جسے قوت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کچلنے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بھارت بدتر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مرتکب ہو رہا ہے۔ اس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۷۰ سے ۸۰ ہزارافراد لقمہ اجل بن 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ہزاروں گھر اور بازار نذرآ</w:t>
      </w:r>
      <w:r>
        <w:rPr>
          <w:rFonts w:cs="Arial" w:hint="eastAsia"/>
          <w:rtl/>
          <w:lang w:bidi="fa-IR"/>
        </w:rPr>
        <w:t>تش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ہزاروں خوات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آبرور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ہزاروں افراد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محبوس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لاکھوں گھر بار چھوڑنے پر مجبور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3F2663" w:rsidRDefault="003F2663" w:rsidP="003F2663">
      <w:proofErr w:type="gramStart"/>
      <w:r>
        <w:t>-</w:t>
      </w: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</w:rPr>
        <w:t>پاکستان کا اس جدو جہد سے گہرا تعلق ہے اور اس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کا اور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کا مستقبل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وابستہ ہے اور محض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دست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مند ہے جتنا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ملک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امن انصاف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وقار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proofErr w:type="gramEnd"/>
    </w:p>
    <w:p w:rsidR="003F2663" w:rsidRDefault="003F2663" w:rsidP="003F2663">
      <w:r>
        <w:rPr>
          <w:rFonts w:cs="Arial" w:hint="eastAsia"/>
          <w:rtl/>
        </w:rPr>
        <w:t>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محض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تنازعہ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 کروڑ سے زائد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کا مسئلہ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اس کا تعلق ہے۔ اسے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دوں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</w:t>
      </w:r>
    </w:p>
    <w:p w:rsidR="003F2663" w:rsidRDefault="003F2663" w:rsidP="003F2663">
      <w:r>
        <w:rPr>
          <w:rFonts w:cs="Arial"/>
          <w:rtl/>
          <w:lang w:bidi="fa-IR"/>
        </w:rPr>
        <w:t>۲۹۰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F2663" w:rsidRDefault="003F2663" w:rsidP="003F2663">
      <w:r>
        <w:rPr>
          <w:rFonts w:cs="Arial" w:hint="eastAsia"/>
          <w:rtl/>
        </w:rPr>
        <w:t>وعدوں</w:t>
      </w:r>
      <w:r>
        <w:rPr>
          <w:rFonts w:cs="Arial"/>
          <w:rtl/>
        </w:rPr>
        <w:t xml:space="preserve"> اور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طے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ہے۔ بھارت نے آج تک جس طرح اس مسئلے کو الجھا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 اس کے اپنے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۔ جموں و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اسے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شاخسانہ کہہ کر رفع دفع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اسے حقائق کا سامنا کرنا ہوگا اور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تنازعہ قانون انصاف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طے ہو جائے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به ظاهر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مستقل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گار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</w:t>
      </w:r>
    </w:p>
    <w:p w:rsidR="003F2663" w:rsidRDefault="003F2663" w:rsidP="003F2663">
      <w:proofErr w:type="gramStart"/>
      <w:r>
        <w:t xml:space="preserve">- </w:t>
      </w:r>
      <w:r>
        <w:rPr>
          <w:rFonts w:cs="Arial"/>
          <w:rtl/>
        </w:rPr>
        <w:t>بھارت دوسروں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آداب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طعنہ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نے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حقائق سے انحراف اور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دوغلے پن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ہتھکنڈوں سے کچھ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کاروبار مستقل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سکتا۔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اپنے حقوق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بالآخر مجبور ہو کر ان کو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وہ حقوق دے جو اس نے غصب کر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قابض قوت</w:t>
      </w:r>
      <w:r>
        <w:t xml:space="preserve"> (Occupying power)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وہاں کے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ان کو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جائے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علاق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ہوسکتا ہے اور پاک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شروع ہو سکتا ہے۔</w:t>
      </w:r>
      <w:proofErr w:type="gramEnd"/>
    </w:p>
    <w:p w:rsidR="003F2663" w:rsidRDefault="003F2663" w:rsidP="003F26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آگرہ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ماڈل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جس پر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نئے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</w:p>
    <w:p w:rsidR="003F2663" w:rsidRDefault="003F2663" w:rsidP="003F2663">
      <w:r>
        <w:rPr>
          <w:rFonts w:cs="Arial"/>
          <w:rtl/>
          <w:lang w:bidi="fa-IR"/>
        </w:rPr>
        <w:t>۲۹۱</w:t>
      </w:r>
    </w:p>
    <w:p w:rsidR="003F2663" w:rsidRDefault="003F2663" w:rsidP="003F2663"/>
    <w:p w:rsidR="003F2663" w:rsidRDefault="003F2663" w:rsidP="003F2663">
      <w:r>
        <w:t>"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پاکستان،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آگرہ کے بعد</w:t>
      </w:r>
      <w:r>
        <w:t xml:space="preserve"> !</w:t>
      </w:r>
    </w:p>
    <w:p w:rsidR="003F2663" w:rsidRDefault="003F2663" w:rsidP="003F266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نوازا ہے۔ وہاں ٹاڈا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ظالمانہ قانون کو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قوت سے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ہمت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 w:hint="eastAsia"/>
          <w:rtl/>
        </w:rPr>
        <w:t>خطرات</w:t>
      </w:r>
      <w:r>
        <w:rPr>
          <w:rFonts w:cs="Arial"/>
          <w:rtl/>
        </w:rPr>
        <w:t xml:space="preserve"> کے اُبھرتے سائے</w:t>
      </w:r>
    </w:p>
    <w:p w:rsidR="003F2663" w:rsidRDefault="003F2663" w:rsidP="003F266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کچھ نئے خطرات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اُبھرتے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</w:t>
      </w:r>
    </w:p>
    <w:p w:rsidR="003F2663" w:rsidRDefault="003F2663" w:rsidP="003F2663">
      <w:r>
        <w:rPr>
          <w:rFonts w:cs="Arial" w:hint="eastAsia"/>
          <w:rtl/>
        </w:rPr>
        <w:t>ادراک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F2663" w:rsidRDefault="003F2663" w:rsidP="003F2663">
      <w:proofErr w:type="gramStart"/>
      <w:r>
        <w:t xml:space="preserve">-- </w:t>
      </w:r>
      <w:r>
        <w:rPr>
          <w:rFonts w:cs="Arial"/>
          <w:rtl/>
        </w:rPr>
        <w:t>پاکستان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دباؤ بڑھے گا کہ اس آزاد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بھارت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طے کرے۔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واشنگٹن جانا اس کا حصہ معلوم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نازک مرحلہ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آگرہ ماڈل سے انحراف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نقصان دہ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3F2663" w:rsidRDefault="003F2663" w:rsidP="003F2663">
      <w:r>
        <w:rPr>
          <w:rFonts w:cs="Arial" w:hint="eastAsia"/>
          <w:rtl/>
        </w:rPr>
        <w:t>خطرہ</w:t>
      </w:r>
      <w:r>
        <w:rPr>
          <w:rFonts w:cs="Arial"/>
          <w:rtl/>
        </w:rPr>
        <w:t xml:space="preserve"> محسوس ہوتا ہے کہ اندرون خانہ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سے جو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شاخسانہ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کہ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گرفت تنگ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دعووں کے ساتھ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نہ ہو۔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چور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سے پہلے چند پتھر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کر کرتا ہے کہ اہل خانہ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اور قوم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ہے اور ہم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کے اخلاص، وژن اور ہمت کے امتحان کا وقت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آگرہ کو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 w:hint="eastAsia"/>
          <w:rtl/>
        </w:rPr>
        <w:lastRenderedPageBreak/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نرم</w:t>
      </w:r>
    </w:p>
    <w:p w:rsidR="003F2663" w:rsidRDefault="003F2663" w:rsidP="003F2663">
      <w:r>
        <w:rPr>
          <w:rFonts w:cs="Arial"/>
          <w:rtl/>
          <w:lang w:bidi="fa-IR"/>
        </w:rPr>
        <w:t>۲۹۲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F2663" w:rsidRDefault="003F2663" w:rsidP="003F2663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دلاسہ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جانے بوجھے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کو اس دام سے بچنے اور آگر و ماڈل کو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F2663" w:rsidRDefault="003F2663" w:rsidP="003F2663">
      <w:r>
        <w:t>-&gt;</w:t>
      </w:r>
    </w:p>
    <w:p w:rsidR="003F2663" w:rsidRDefault="003F2663" w:rsidP="003F2663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ہم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قوت کے بھر پور اور جارحانہ استعمال کے امکانات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کھمبا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بدن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نوچنے پر اتر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امتحان ہے اور اسے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F2663" w:rsidRDefault="003F2663" w:rsidP="003F2663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F2663" w:rsidRDefault="003F2663" w:rsidP="003F2663">
      <w:r>
        <w:t>-7</w:t>
      </w:r>
    </w:p>
    <w:p w:rsidR="003F2663" w:rsidRDefault="003F2663" w:rsidP="003F2663">
      <w:proofErr w:type="gramStart"/>
      <w:r>
        <w:t xml:space="preserve">- </w:t>
      </w:r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خطرات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ہے کہ اس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پر دباؤ ڈالا جائے کہ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متعلق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کچھ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باعث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خون خرابہ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جہاد کو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</w:t>
      </w:r>
      <w:proofErr w:type="gramEnd"/>
    </w:p>
    <w:p w:rsidR="003F2663" w:rsidRDefault="003F2663" w:rsidP="003F2663">
      <w:r>
        <w:rPr>
          <w:rFonts w:cs="Arial" w:hint="eastAsia"/>
          <w:rtl/>
        </w:rPr>
        <w:t>مقابلہ</w:t>
      </w:r>
      <w:r>
        <w:rPr>
          <w:rFonts w:cs="Arial"/>
          <w:rtl/>
        </w:rPr>
        <w:t xml:space="preserve"> حکومت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خود عوام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F2663" w:rsidRDefault="003F2663" w:rsidP="003F2663"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نواز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متحرک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امن وامان کے مسائل غربت اور بے روزگار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قرضوں کا بوجھ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نام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سمجھو تہ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کے نقشہ کار سے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آگرہ مذاکرات نے اس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پھر متحرک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اس کا آلہ کار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ملک کو کمزور کرنے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سبوتاثر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تدارک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ہے۔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تحرک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ہے۔</w:t>
      </w:r>
    </w:p>
    <w:p w:rsidR="003F2663" w:rsidRDefault="003F2663" w:rsidP="003F2663">
      <w:r>
        <w:rPr>
          <w:rFonts w:cs="Arial"/>
          <w:rtl/>
          <w:lang w:bidi="fa-IR"/>
        </w:rPr>
        <w:t>۲۹۳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lastRenderedPageBreak/>
        <w:t>پاکستان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آگرہ کے بعد</w:t>
      </w:r>
      <w:r>
        <w:t xml:space="preserve"> !</w:t>
      </w:r>
    </w:p>
    <w:p w:rsidR="003F2663" w:rsidRDefault="003F2663" w:rsidP="003F2663">
      <w:r>
        <w:rPr>
          <w:rFonts w:cs="Arial" w:hint="eastAsia"/>
          <w:rtl/>
        </w:rPr>
        <w:t>آگرہ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موقف کے تقاضے</w:t>
      </w:r>
    </w:p>
    <w:p w:rsidR="003F2663" w:rsidRDefault="003F2663" w:rsidP="003F266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حکومت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تسلسل کے ساتھ کار بند رہے اور کارگل کے ساتھ جو کچھ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اس سے سبق لے اور اس سوراخ سے دوبارہ ڈسے جانے کے سارے امکانات کو ختم کر دے۔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</w:t>
      </w:r>
      <w:r>
        <w:rPr>
          <w:rFonts w:cs="Arial" w:hint="eastAsia"/>
          <w:rtl/>
        </w:rPr>
        <w:t>ورت</w:t>
      </w:r>
      <w:r>
        <w:rPr>
          <w:rFonts w:cs="Arial"/>
          <w:rtl/>
        </w:rPr>
        <w:t xml:space="preserve"> ہے جو اس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حاصل ہو سکتا ہے جب فوج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جلد از جلد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اور سرحدوں کو موجودہ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خطرات سے محفوظ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ہو کر سر گرم عمل ہو جائے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اصل منبع اللہ پر بھروسے کے بعد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پر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اقبال</w:t>
      </w:r>
    </w:p>
    <w:p w:rsidR="003F2663" w:rsidRDefault="003F2663" w:rsidP="003F2663">
      <w:r>
        <w:rPr>
          <w:rFonts w:cs="Arial"/>
          <w:rtl/>
        </w:rPr>
        <w:t>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۔</w:t>
      </w:r>
    </w:p>
    <w:p w:rsidR="003F2663" w:rsidRDefault="003F2663" w:rsidP="003F2663">
      <w:r>
        <w:rPr>
          <w:rFonts w:cs="Arial" w:hint="eastAsia"/>
          <w:rtl/>
        </w:rPr>
        <w:t>حرف</w:t>
      </w:r>
      <w:r>
        <w:rPr>
          <w:rFonts w:cs="Arial"/>
          <w:rtl/>
        </w:rPr>
        <w:t xml:space="preserve"> اس قوم کا بے سوز عمل زار و زبوں</w:t>
      </w:r>
    </w:p>
    <w:p w:rsidR="003F2663" w:rsidRDefault="003F2663" w:rsidP="003F266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پختہ عقائد سے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F2663" w:rsidRDefault="003F2663" w:rsidP="003F266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پر انحصار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جتنا مضبوط ہوگا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سامان فراہم کر سکے گا ۔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اعتماد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آگرہ مذاکرات کے بعد رونما ہوا ہے اسے مستحکم کرنے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ساتھ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کو موثر بنانے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سے نجات پر جمع کرنے اور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پر پورا</w:t>
      </w:r>
    </w:p>
    <w:p w:rsidR="003F2663" w:rsidRDefault="003F2663" w:rsidP="003F2663">
      <w:r>
        <w:rPr>
          <w:rFonts w:cs="Arial"/>
          <w:rtl/>
          <w:lang w:bidi="fa-IR"/>
        </w:rPr>
        <w:t>۲۹۴</w:t>
      </w:r>
    </w:p>
    <w:p w:rsidR="003F2663" w:rsidRDefault="003F2663" w:rsidP="003F2663">
      <w:bookmarkStart w:id="0" w:name="_GoBack"/>
      <w:bookmarkEnd w:id="0"/>
    </w:p>
    <w:p w:rsidR="003F2663" w:rsidRDefault="003F2663" w:rsidP="003F2663"/>
    <w:p w:rsidR="003F2663" w:rsidRDefault="003F2663" w:rsidP="003F266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F2663" w:rsidRDefault="003F2663" w:rsidP="003F2663">
      <w:r>
        <w:rPr>
          <w:rFonts w:cs="Arial" w:hint="eastAsia"/>
          <w:rtl/>
        </w:rPr>
        <w:t>بھروسہ</w:t>
      </w:r>
      <w:r>
        <w:rPr>
          <w:rFonts w:cs="Arial"/>
          <w:rtl/>
        </w:rPr>
        <w:t xml:space="preserve"> اور اعتماد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اعتماد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مسلمان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مستقبل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امت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فرزندوں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عقائد عزائم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کردار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F2663" w:rsidRDefault="003F2663" w:rsidP="003F2663">
      <w:r>
        <w:rPr>
          <w:rFonts w:cs="Arial" w:hint="eastAsia"/>
          <w:rtl/>
        </w:rPr>
        <w:t>آگرہ</w:t>
      </w:r>
      <w:r>
        <w:rPr>
          <w:rFonts w:cs="Arial"/>
          <w:rtl/>
        </w:rPr>
        <w:t xml:space="preserve"> ماڈل مشاورت باہم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جرات مندانہ استقامت'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حفاظت، عوام پر اعتماد اور اصولوں پر سمجھوتہ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اجتناب سے عبارت ہے۔ آگرہ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جموں و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بھارت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تک اپنے موقف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پہنچانے اور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کو ہموار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 تا کہ حکومتوں اور مفاد پرست عناصر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اہل حق کو ان کا حق ادا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اہم ہے اور اس کو بچ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مسخر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ہدف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کاز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کو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حقائق کو چھپائے رکھا ہے۔ آگرہ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انصاف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کچھ کم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باخبر کرنے اور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تمام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مختلف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آگرہ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ہے۔۔۔ بلکہ خود اہل پاکستان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اتحاد قوت کا</w:t>
      </w:r>
    </w:p>
    <w:p w:rsidR="003F2663" w:rsidRDefault="003F2663" w:rsidP="003F2663">
      <w:r>
        <w:rPr>
          <w:rFonts w:cs="Arial"/>
          <w:rtl/>
          <w:lang w:bidi="fa-IR"/>
        </w:rPr>
        <w:t>۲۹۵</w:t>
      </w:r>
    </w:p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/>
    <w:p w:rsidR="003F2663" w:rsidRDefault="003F2663" w:rsidP="003F2663">
      <w:r>
        <w:rPr>
          <w:rFonts w:cs="Arial"/>
          <w:rtl/>
        </w:rPr>
        <w:t>پاکستان،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_ آگرہ کے بعد</w:t>
      </w:r>
      <w:r>
        <w:t xml:space="preserve"> !</w:t>
      </w:r>
    </w:p>
    <w:p w:rsidR="003F2663" w:rsidRDefault="003F2663" w:rsidP="003F2663">
      <w:r>
        <w:rPr>
          <w:rFonts w:cs="Arial" w:hint="eastAsia"/>
          <w:rtl/>
        </w:rPr>
        <w:t>استحکام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! جگر نے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کتنے سادہ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</w:t>
      </w:r>
    </w:p>
    <w:p w:rsidR="003F2663" w:rsidRDefault="003F2663" w:rsidP="003F2663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F2663" w:rsidRDefault="003F2663" w:rsidP="003F26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مصرع کاش! نقش ہر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ہو جائے جسے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مرنے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جائے</w:t>
      </w:r>
    </w:p>
    <w:p w:rsidR="003F2663" w:rsidRDefault="003F2663" w:rsidP="003F2663">
      <w:r>
        <w:t>(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>)</w:t>
      </w:r>
    </w:p>
    <w:sectPr w:rsidR="003F2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9F"/>
    <w:rsid w:val="003F2663"/>
    <w:rsid w:val="005C5AFE"/>
    <w:rsid w:val="00655012"/>
    <w:rsid w:val="00801C9F"/>
    <w:rsid w:val="00B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1F11"/>
  <w15:chartTrackingRefBased/>
  <w15:docId w15:val="{FABB4FDF-6EF3-4700-8DE3-06AA7596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4515</Words>
  <Characters>25742</Characters>
  <Application>Microsoft Office Word</Application>
  <DocSecurity>0</DocSecurity>
  <Lines>214</Lines>
  <Paragraphs>60</Paragraphs>
  <ScaleCrop>false</ScaleCrop>
  <Company/>
  <LinksUpToDate>false</LinksUpToDate>
  <CharactersWithSpaces>30197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15</cp:revision>
  <dcterms:created xsi:type="dcterms:W3CDTF">2025-02-13T06:33:00Z</dcterms:created>
  <dcterms:modified xsi:type="dcterms:W3CDTF">2025-02-13T06:35:00Z</dcterms:modified>
</cp:coreProperties>
</file>