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0626A" w:rsidRDefault="00A0626A" w:rsidP="00A0626A">
      <w:r>
        <w:rPr>
          <w:rFonts w:cs="Arial" w:hint="eastAsia"/>
          <w:rtl/>
        </w:rPr>
        <w:t>اشارات</w:t>
      </w:r>
    </w:p>
    <w:p w:rsidR="00A0626A" w:rsidRDefault="00A0626A" w:rsidP="00A0626A"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گلستاں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؟</w:t>
      </w:r>
    </w:p>
    <w:p w:rsidR="00A0626A" w:rsidRDefault="00A0626A" w:rsidP="00A0626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0626A" w:rsidRDefault="00A0626A" w:rsidP="00A0626A">
      <w:r>
        <w:rPr>
          <w:rFonts w:cs="Arial" w:hint="eastAsia"/>
          <w:rtl/>
        </w:rPr>
        <w:t>امتحان</w:t>
      </w:r>
      <w:r>
        <w:rPr>
          <w:rFonts w:cs="Arial"/>
          <w:rtl/>
        </w:rPr>
        <w:t xml:space="preserve"> اور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سروں پر منڈلا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قوم کے سامنے ہے اور صدارت پر قابض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دستور قانون آداب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اصول اخلاق کو بالائے طاق رکھ کر پورے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کروفر کے ساتھ موجودہ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لڑنے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تک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نوازا ہے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منتخب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</w:t>
      </w:r>
    </w:p>
    <w:p w:rsidR="00A0626A" w:rsidRDefault="00A0626A" w:rsidP="00A0626A">
      <w:r>
        <w:rPr>
          <w:rFonts w:cs="Arial" w:hint="eastAsia"/>
          <w:rtl/>
        </w:rPr>
        <w:t>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کے عہدے سے فارغ ہو جاؤں گا“۔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ستمبر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(اس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کہ صدر کے انتخاب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کا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بھر پور اظہا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</w:t>
      </w:r>
      <w:r>
        <w:t xml:space="preserve"> sub judiced) </w:t>
      </w:r>
      <w:r>
        <w:rPr>
          <w:rFonts w:cs="Arial"/>
          <w:rtl/>
        </w:rPr>
        <w:t xml:space="preserve">ہے کہ صدرد و عہدے رکھ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صدارت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بن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ٹرننگ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کاغذات کو 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</w:t>
      </w:r>
    </w:p>
    <w:p w:rsidR="00A0626A" w:rsidRDefault="00A0626A" w:rsidP="00A0626A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جس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بھر پور استعمال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آغاز</w:t>
      </w:r>
    </w:p>
    <w:p w:rsidR="001B42F6" w:rsidRDefault="00A0626A" w:rsidP="00A0626A">
      <w:pPr>
        <w:rPr>
          <w:rFonts w:cs="Arial"/>
        </w:rPr>
      </w:pPr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کو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ساتھ بدسلوک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اگست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آنے کے حق سے محروم کرنے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اغوا اور ملک بدر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ہر ممکن ہتھکنڈے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راستہ قوت سے روکنے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حزب اختلاف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کے ہر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عمل کو نا کام بنانے کا عمل زور شور سے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قوم کو اور اس کے ساتھ قوم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والے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دونوں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نازک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امتحان سے سابقہ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امتحان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جدوجہد کے بعد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استبداد کو دفن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دفن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خدانخواستہ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ہے؟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مقدمات اس وقت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سماعت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چند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دستور کے مطابق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کرے۔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مسئلہ ملک اور قوم کے مستقبل کا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اور اس ملک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گہوارہ بنتا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خدانخواستہ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گھرارہتا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ہے؟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نازک لمحے پر قوم اور عدالت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سے اصل مسائل</w:t>
      </w:r>
      <w:r>
        <w:t xml:space="preserve"> (issues) </w:t>
      </w:r>
      <w:r>
        <w:rPr>
          <w:rFonts w:cs="Arial"/>
          <w:rtl/>
        </w:rPr>
        <w:t>پر مرکوز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کرئے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تقاضا ہے کہ اس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عدالت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بودے سہاروں کے بل بوتے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تحت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کے تحفظ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وہ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قوم کو ان سے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بے لاگ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مطابقت رکھتا ہو۔ بلاشبہ قانون کے مسلمہ اصول</w:t>
      </w:r>
      <w:r>
        <w:t xml:space="preserve"> courts' right to revisit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انسانوں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دروازہ کھلا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تو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ہوتا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لاگ نقاد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درست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قوم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 کے اصل نگہبان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کروڑ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قرار داد مقاصد کے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اصل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(trustee)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تحت جس کا اظہار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منتخب ہونے والے افراد اور ادارے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سے بار بار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وقفوں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>)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پورے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سے عبارت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مقام اور کردار ہے۔ بات نامکمل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عوام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دونوں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بڑا کھرا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جو سب سے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ہے جوخود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فرمائے گا اور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عدالت اور عوام سب کو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پورے احساس اور شعور کے ساتھ اپنا اپنا کردار 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</w:t>
      </w:r>
    </w:p>
    <w:p w:rsidR="00A0626A" w:rsidRDefault="00A0626A" w:rsidP="00A062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عدالت اور قوم دونوں کے سامنے اصل سوال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مستقبل کا نظام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ہوگا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انصرام حکومت کا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جبر اور قوت سے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بلکہ بالا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کے کردار کا دستور کے مطابق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ماتحت صرف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ہونا۔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اصل موضوع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ہے مجوزہ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 وکلا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کامور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آنے والے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محور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آنے والے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</w:p>
    <w:p w:rsidR="00A0626A" w:rsidRDefault="00A0626A" w:rsidP="00A0626A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امر ہے۔</w:t>
      </w:r>
    </w:p>
    <w:p w:rsidR="00A0626A" w:rsidRDefault="00A0626A" w:rsidP="00A0626A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پر بحث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A0626A" w:rsidRDefault="00A0626A" w:rsidP="00A0626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منتخب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نظام کے تحت آزاد اور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شفاف انتخابات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</w:t>
      </w:r>
    </w:p>
    <w:p w:rsidR="00A0626A" w:rsidRDefault="00A0626A" w:rsidP="00A0626A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اپنا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عہدے پر فائز ہوتے ہوئے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 سکتا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ضابطہ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دے سکتا ہے؟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مسئلہ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لاگو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لاگو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کا اس انتخاب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انھوں نے اس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مطابق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ضوابط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0626A" w:rsidRDefault="00A0626A" w:rsidP="00A0626A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</w:p>
    <w:p w:rsidR="00A0626A" w:rsidRDefault="00A0626A" w:rsidP="00A0626A">
      <w:r>
        <w:rPr>
          <w:rFonts w:cs="Arial" w:hint="eastAsia"/>
          <w:rtl/>
        </w:rPr>
        <w:t>چوتھا</w:t>
      </w:r>
      <w:r>
        <w:rPr>
          <w:rFonts w:cs="Arial"/>
          <w:rtl/>
        </w:rPr>
        <w:t xml:space="preserve"> مسئلہ جونسبتا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مرحلے پر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کرن</w:t>
      </w:r>
      <w:r>
        <w:rPr>
          <w:rFonts w:cs="Arial" w:hint="cs"/>
          <w:rtl/>
        </w:rPr>
        <w:t>ی</w:t>
      </w:r>
    </w:p>
    <w:p w:rsidR="00A0626A" w:rsidRDefault="00A0626A" w:rsidP="00A0626A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چاروں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626A" w:rsidRDefault="00A0626A" w:rsidP="00A0626A">
      <w:r>
        <w:rPr>
          <w:rFonts w:cs="Arial" w:hint="eastAsia"/>
          <w:rtl/>
        </w:rPr>
        <w:lastRenderedPageBreak/>
        <w:t>چندا</w:t>
      </w:r>
      <w:r>
        <w:rPr>
          <w:rFonts w:cs="Arial"/>
          <w:rtl/>
        </w:rPr>
        <w:t xml:space="preserve"> ہم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0626A" w:rsidRDefault="00A0626A" w:rsidP="00A0626A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 کے تحت ہمارے ملک کا نظام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اور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صدر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رونما ہوا ہے اس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نظام حکومت پارل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چند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t xml:space="preserve"> (discretionary powers) </w:t>
      </w:r>
      <w:r>
        <w:rPr>
          <w:rFonts w:cs="Arial"/>
          <w:rtl/>
        </w:rPr>
        <w:t>کے سوا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کا پابند ہے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صدر حکومت کا سر براہ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کا سر براہ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دفعہ 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ہے کہ ص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بالا ہو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ہو۔ عدالت نے متعدد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 نے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  <w:r>
        <w:t xml:space="preserve"> settled land) </w:t>
      </w:r>
      <w:r>
        <w:rPr>
          <w:rFonts w:cs="Arial"/>
          <w:rtl/>
        </w:rPr>
        <w:t>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بنام صدر پاکستان</w:t>
      </w:r>
      <w:r>
        <w:t xml:space="preserve"> ( PLD</w:t>
      </w:r>
    </w:p>
    <w:p w:rsidR="00A0626A" w:rsidRDefault="00A0626A" w:rsidP="00A0626A">
      <w:pPr>
        <w:rPr>
          <w:rFonts w:cs="Arial"/>
        </w:rPr>
      </w:pPr>
      <w:proofErr w:type="gramStart"/>
      <w:r>
        <w:t xml:space="preserve">473 SC 1993 </w:t>
      </w:r>
      <w:r>
        <w:rPr>
          <w:rFonts w:cs="Arial"/>
          <w:rtl/>
        </w:rPr>
        <w:t>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بلاشبہہ وفاق کے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کے طور پر صدر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مقام حاصل ہے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عتمال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احترام اور عزت کا حق حاصل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ہے کہ اس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منصب کے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و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دستور کے تحت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صدر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جھگڑوں سے اپنے کو الگ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صدرس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سے اپنے کو دور نہ رکھ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ساتھ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بنے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ثالث اور وفاق کے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کے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مجروح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دستور کے اس واضح تقاضے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جو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دستور کے الفاظ اور روح دونوں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دست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کو مسخ</w:t>
      </w:r>
      <w:r>
        <w:t xml:space="preserve"> (subver) </w:t>
      </w:r>
      <w:r>
        <w:rPr>
          <w:rFonts w:cs="Arial"/>
          <w:rtl/>
        </w:rPr>
        <w:t>کرنے کے مترادف ہے جو ان کے اس عہد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ہے جو بطور صدر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لے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رہائے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اہل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۴۷ (۱) </w:t>
      </w:r>
      <w:r>
        <w:rPr>
          <w:rFonts w:cs="Arial"/>
          <w:rtl/>
        </w:rPr>
        <w:t>کے تحت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فاش غلط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proofErr w:type="gramEnd"/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مواخذہ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ہے"۔ بلاشبہ مواخذے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 مگر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عہدہ صدارت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اہل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صدارت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اہل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عہدے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صدا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جس قانون کا سہارا لے کر اسے آج تک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خود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قانون</w:t>
      </w:r>
      <w:r>
        <w:t xml:space="preserve"> bad law) </w:t>
      </w:r>
      <w:r>
        <w:rPr>
          <w:rFonts w:cs="Arial"/>
          <w:rtl/>
        </w:rPr>
        <w:t>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اس معاہدے</w:t>
      </w:r>
      <w:r>
        <w:t xml:space="preserve"> covenand)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تحت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رخصت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معاہدے کا عوام کے سامنے اقرار جنرل صاحب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نکتہ اقرا</w:t>
      </w:r>
      <w:r>
        <w:t xml:space="preserve"> seventh point of agreemen) </w:t>
      </w:r>
      <w:r>
        <w:rPr>
          <w:rFonts w:cs="Arial"/>
          <w:rtl/>
        </w:rPr>
        <w:t>کے طور پر انھوں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سے دو عہدوں کے باعث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امر واقع</w:t>
      </w:r>
      <w:r>
        <w:t xml:space="preserve"> ( de facto) </w:t>
      </w:r>
      <w:r>
        <w:rPr>
          <w:rFonts w:cs="Arial"/>
          <w:rtl/>
        </w:rPr>
        <w:t>تو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 جائز</w:t>
      </w:r>
      <w:r>
        <w:t xml:space="preserve"> (de jure)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آئ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منتخب ہونے کے بعد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اتارنے کا وہ وعدہ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 رہے ہوں۔ جس نے پہلا وعدہ وفا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اس کے دوسرے وعدے پر اعتبار کون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آئندہ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صدارت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وقت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اور وہ جنرل صاحب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حاضر سروس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سزا</w:t>
      </w:r>
      <w:r>
        <w:rPr>
          <w:rFonts w:cs="Arial"/>
          <w:rtl/>
        </w:rPr>
        <w:t xml:space="preserve"> ملک کے قانون کے تحت اسال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وہ تمام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سزا</w:t>
      </w:r>
    </w:p>
    <w:p w:rsidR="00A0626A" w:rsidRDefault="00A0626A" w:rsidP="00A0626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مستوجب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نامزد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کا اطلاق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عقل و تجربے دونوں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چھوڑتے 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۴۱ (۲) </w:t>
      </w:r>
      <w:r>
        <w:rPr>
          <w:rFonts w:cs="Arial"/>
          <w:rtl/>
        </w:rPr>
        <w:t>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وقت تک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انتخاب کا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تا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کم از کم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کا</w:t>
      </w:r>
    </w:p>
    <w:p w:rsidR="00A0626A" w:rsidRDefault="00A0626A" w:rsidP="00A0626A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نہ ہو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منتخب ہونے کا اہل نہ ہو۔</w:t>
      </w:r>
    </w:p>
    <w:p w:rsidR="00A0626A" w:rsidRDefault="00A0626A" w:rsidP="00A0626A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</w:t>
      </w:r>
      <w:r>
        <w:t xml:space="preserve">shall not be qualified for electio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lastRenderedPageBreak/>
        <w:t>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 xml:space="preserve"> is qualified to be elected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اب جو بقراط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دفعہ</w:t>
      </w:r>
      <w:r>
        <w:t xml:space="preserve"> qualifications</w:t>
      </w:r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دفعہ</w:t>
      </w:r>
      <w:r>
        <w:t xml:space="preserve"> disqualifications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۶۲</w:t>
      </w:r>
    </w:p>
    <w:p w:rsidR="00A0626A" w:rsidRDefault="00A0626A" w:rsidP="00A0626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دونوں لاگو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لا 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626A" w:rsidRDefault="00A0626A" w:rsidP="00A062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دونوں مل کر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دفعات</w:t>
      </w:r>
      <w:r>
        <w:t xml:space="preserve"> composite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separable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عدم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سے باہر ہو جائے گا۔ البتہ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جاتا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مثبت صفات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مثبت دونوں پہلوؤں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سکتا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0626A" w:rsidRDefault="00A0626A" w:rsidP="00A0626A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ذاکر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ملا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کا تقاضا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ناطقہ سر بہ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لائق فائق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(دفعہ </w:t>
      </w:r>
      <w:r>
        <w:rPr>
          <w:rFonts w:cs="Arial"/>
          <w:rtl/>
          <w:lang w:bidi="fa-IR"/>
        </w:rPr>
        <w:t xml:space="preserve">۶۳) </w:t>
      </w:r>
      <w:r>
        <w:rPr>
          <w:rFonts w:cs="Arial"/>
          <w:rtl/>
        </w:rPr>
        <w:t>کا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صفات (دفعہ </w:t>
      </w:r>
      <w:r>
        <w:rPr>
          <w:rFonts w:cs="Arial"/>
          <w:rtl/>
          <w:lang w:bidi="fa-IR"/>
        </w:rPr>
        <w:t xml:space="preserve">۶۲) </w:t>
      </w:r>
      <w:r>
        <w:rPr>
          <w:rFonts w:cs="Arial"/>
          <w:rtl/>
        </w:rPr>
        <w:t>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جس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اتنا شور ہے خود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دفعہ </w:t>
      </w:r>
      <w:r>
        <w:rPr>
          <w:rFonts w:cs="Arial"/>
          <w:rtl/>
          <w:lang w:bidi="fa-IR"/>
        </w:rPr>
        <w:t>۴۷ (۷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): ب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::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ء کے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سے نافذ ہوگا۔</w:t>
      </w:r>
    </w:p>
    <w:p w:rsidR="00A0626A" w:rsidRDefault="00A0626A" w:rsidP="00A0626A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کے</w:t>
      </w:r>
      <w:r>
        <w:t xml:space="preserve"> operative </w:t>
      </w:r>
      <w:r>
        <w:rPr>
          <w:rFonts w:cs="Arial"/>
          <w:rtl/>
        </w:rPr>
        <w:t>ہونے کا واضح اقرار موجود ہے</w:t>
      </w:r>
    </w:p>
    <w:p w:rsidR="00A0626A" w:rsidRDefault="00A0626A" w:rsidP="00A062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تارو پود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تاہے</w:t>
      </w:r>
      <w:r>
        <w:rPr>
          <w:rFonts w:cs="Arial"/>
          <w:rtl/>
        </w:rPr>
        <w:t xml:space="preserve"> کہ دفعہ کا تعلق صرف رکن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صدر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اگلے پانچ سال کے نئے صدر کا انتخاب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تعلق دستور اور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سے ہے۔ معاملہ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کے بعد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اصل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اعتماد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کو جواز</w:t>
      </w:r>
      <w:r>
        <w:t xml:space="preserve"> (legitimacy) </w:t>
      </w:r>
      <w:r>
        <w:rPr>
          <w:rFonts w:cs="Arial"/>
          <w:rtl/>
        </w:rPr>
        <w:t>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ان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استصواب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وقفہ وقفہ سے ان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دراصل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ختم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بات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مسلمہ اصول کو نظر انداز کر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بظاہر پڑھے لکھے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ارکان کو 9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صدر کو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منتخب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خلط مبحث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نا قابل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بعد نصف ارکان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ہوتا ہے اور اس پورے عمل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معاملہ صدر کے انتخاب کا تو وہ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کٹرول</w:t>
      </w:r>
      <w:r>
        <w:rPr>
          <w:rFonts w:cs="Arial"/>
          <w:rtl/>
        </w:rPr>
        <w:t xml:space="preserve"> کالج کے ہر بار نئے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تقاضا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</w:t>
      </w:r>
    </w:p>
    <w:p w:rsidR="00A0626A" w:rsidRDefault="00A0626A" w:rsidP="00A0626A">
      <w:r>
        <w:rPr>
          <w:rFonts w:cs="Arial" w:hint="eastAsia"/>
          <w:rtl/>
        </w:rPr>
        <w:t>انتخاب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ہو سکتا ہے ورنہ اسے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A0626A" w:rsidRDefault="00A0626A" w:rsidP="00A0626A">
      <w:r>
        <w:rPr>
          <w:rFonts w:cs="Arial" w:hint="eastAsia"/>
          <w:rtl/>
        </w:rPr>
        <w:lastRenderedPageBreak/>
        <w:t>البتہ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اعتراف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 کے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موجودہ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ورنہ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پہلے نئے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سے آپ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موقعے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 دور رس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نوٹس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اصل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A0626A" w:rsidRDefault="00A0626A" w:rsidP="00A0626A">
      <w:r>
        <w:t>"A general election to the National Assembly or a Provincial Assembly shall be held within a period of sixty days immediately PRECEDING the day on which the term of the Assembly is due to expire".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لفظ</w:t>
      </w:r>
      <w:r>
        <w:t xml:space="preserve"> PRECEDING </w:t>
      </w:r>
      <w:r>
        <w:rPr>
          <w:rFonts w:cs="Arial"/>
          <w:rtl/>
        </w:rPr>
        <w:t>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</w:t>
      </w:r>
      <w:r>
        <w:t xml:space="preserve"> FOLLOWING </w:t>
      </w:r>
      <w:r>
        <w:rPr>
          <w:rFonts w:cs="Arial"/>
          <w:rtl/>
        </w:rPr>
        <w:t>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</w:t>
      </w:r>
      <w:r>
        <w:t xml:space="preserve"> implication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انتخاب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اکتوبر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بعد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جب کہ اصل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اکتوبر سے پہلے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قبل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( پانچ سال) ختم ہونے سے پہلے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انتخابات لازما ہو چکے ہوتے۔ کمال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انتہائے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مزدور مات کے مترادف ہم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دھوکا کھا گئے۔ ضمنا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 w:hint="eastAsia"/>
          <w:rtl/>
        </w:rPr>
        <w:t>ا</w:t>
      </w:r>
      <w:r>
        <w:rPr>
          <w:rFonts w:cs="Arial"/>
          <w:rtl/>
          <w:lang w:bidi="fa-IR"/>
        </w:rPr>
        <w:t>۴ (۷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</w:t>
      </w:r>
      <w:r>
        <w:rPr>
          <w:rFonts w:cs="Arial"/>
          <w:rtl/>
          <w:lang w:bidi="fa-IR"/>
        </w:rPr>
        <w:t>۶۳ (</w:t>
      </w:r>
      <w:r>
        <w:rPr>
          <w:rFonts w:cs="Arial"/>
          <w:rtl/>
        </w:rPr>
        <w:t>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کے ساتھ دفعہ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کا اندراج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پھر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بعد باور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دروازہ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رہتا۔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ان پہلوؤں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عرق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کا پورا پورا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جودھو کا حکمرانوں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 عہدوں کا قانون دستور اور معاہدہ دونوں کے خلاف تھا مگر کچھ کوتا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0626A" w:rsidRDefault="00A0626A" w:rsidP="00A0626A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معاملہ ان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تو ہم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وقت دستور اور اس کے تحت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والا پورا نظام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اس وقت ع</w:t>
      </w:r>
      <w:r>
        <w:rPr>
          <w:rFonts w:cs="Arial" w:hint="eastAsia"/>
          <w:rtl/>
        </w:rPr>
        <w:t>دالت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موقعے پر ہم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دونوں کو اپنے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 جسٹس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بنے )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ک</w:t>
      </w:r>
      <w:r>
        <w:rPr>
          <w:rFonts w:cs="Arial" w:hint="cs"/>
          <w:rtl/>
        </w:rPr>
        <w:t>ی</w:t>
      </w:r>
    </w:p>
    <w:p w:rsidR="00A0626A" w:rsidRDefault="00A0626A" w:rsidP="00A0626A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متوجہ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انھوں نے عاصمہ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زمانہ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ونسپل</w:t>
      </w:r>
      <w:r>
        <w:rPr>
          <w:rFonts w:cs="Arial"/>
          <w:rtl/>
        </w:rPr>
        <w:t xml:space="preserve"> کورٹس کے بج جنھوں نے دستور کے تحفظ بقا اور دفاع کا حلف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غاصب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اپنے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سے فارغ ہو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بچوں کو معلوم ہو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دار ان کے احکامات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رضامند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کھلا ہے کہ اپنا منصب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جولوگ غاصب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کے خواہش مند ہوں وہ اس کے مسلط کردہ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آرڈر کے تحت عہدہ سنبھال سکت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جوں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منحصر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اگر وہ دوسرا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رہے ہوں گے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غاصب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ہوگا اگر وہ اپنے حلف کو نظر ان</w:t>
      </w:r>
      <w:r>
        <w:rPr>
          <w:rFonts w:cs="Arial" w:hint="eastAsia"/>
          <w:rtl/>
        </w:rPr>
        <w:t>داز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جائز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غاصب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ییٰ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سر مو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اپنا فرض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اور جرات کا مظاہرہ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ہوئے عدل وانصاف کا بول بولا کر کے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وقار اور اس پر عوام کے اعتماد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ہم کنار کرنے کا کارنامہ انجام</w:t>
      </w:r>
    </w:p>
    <w:p w:rsidR="00A0626A" w:rsidRDefault="00A0626A" w:rsidP="00A0626A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عدالت دستور اور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عدالت دستور اور قانون کے الفاظ کے ساتھ اصول قانون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کے مسلمہ قواعد اور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lastRenderedPageBreak/>
        <w:t>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تعلق مقاصد قانون اور روح دستور سے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اور نظام حکومت کے اصول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۔ دستور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چار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0626A" w:rsidRDefault="00A0626A" w:rsidP="00A0626A">
      <w:proofErr w:type="gramStart"/>
      <w:r>
        <w:t>1</w:t>
      </w:r>
      <w:proofErr w:type="gramEnd"/>
      <w:r>
        <w:t xml:space="preserve"> </w:t>
      </w:r>
      <w:r>
        <w:rPr>
          <w:rFonts w:cs="Arial"/>
          <w:rtl/>
        </w:rPr>
        <w:t>قرار داد مقاصد اور دستور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A0626A" w:rsidRDefault="00A0626A" w:rsidP="00A0626A">
      <w:proofErr w:type="gramStart"/>
      <w:r>
        <w:t xml:space="preserve">2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0626A" w:rsidRDefault="00A0626A" w:rsidP="00A0626A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A0626A" w:rsidRDefault="00A0626A" w:rsidP="00A0626A">
      <w:proofErr w:type="gramStart"/>
      <w:r>
        <w:t xml:space="preserve">4 </w:t>
      </w:r>
      <w:r>
        <w:rPr>
          <w:rFonts w:cs="Arial"/>
          <w:rtl/>
        </w:rPr>
        <w:t>عوام</w:t>
      </w:r>
      <w:proofErr w:type="gramEnd"/>
      <w:r>
        <w:rPr>
          <w:rFonts w:cs="Arial"/>
          <w:rtl/>
        </w:rPr>
        <w:t xml:space="preserve"> دوست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A0626A" w:rsidRDefault="00A0626A" w:rsidP="00A0626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وقت جنرل مشرف اور ان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کا تعلق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اب عنوان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ملک اور قوم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پانچ پہلو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توجہ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کش مکش کا</w:t>
      </w:r>
    </w:p>
    <w:p w:rsidR="00A0626A" w:rsidRDefault="00A0626A" w:rsidP="00A0626A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و ادراک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</w:t>
      </w:r>
    </w:p>
    <w:p w:rsidR="00A0626A" w:rsidRDefault="00A0626A" w:rsidP="00A0626A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انتخاب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آٹھ سالہ دور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مزاج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ہے۔ انھوں نے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دستور کو ہر سطح پر مسخ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ان کے مہرے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تابع مہمل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شامل باجا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کا کردار جنرل صاحب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نظام حکومت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اشارے پر اور ان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(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ٹولہ ہے)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 کا سب سے واضح مظاہرہ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سے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جو صدر 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حاضر سروس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A0626A" w:rsidRDefault="00A0626A" w:rsidP="00A0626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صدر صاحب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مشتمل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0626A" w:rsidRDefault="00A0626A" w:rsidP="00A0626A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جنرل صاحب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 کر نئے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کے تحت صدارت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کو قوم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اور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انتخابات کا ڈھونگ رچائ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اور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صدارت کا انتخاب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گلا گھونٹنے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اکھاڑنے کے منصوبے کا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ہے۔ اور اگر اس کا راستہ اس پہلے قدم پر نہ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</w:p>
    <w:p w:rsidR="00A0626A" w:rsidRDefault="00A0626A" w:rsidP="00A0626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A0626A" w:rsidRDefault="00A0626A" w:rsidP="00A0626A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(issue ) </w:t>
      </w:r>
      <w:r>
        <w:rPr>
          <w:rFonts w:cs="Arial"/>
          <w:rtl/>
        </w:rPr>
        <w:t>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کردار کا ہے اور فوج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حاکمہ</w:t>
      </w:r>
      <w:r>
        <w:t xml:space="preserve"> establishmen) </w:t>
      </w:r>
      <w:r>
        <w:rPr>
          <w:rFonts w:cs="Arial"/>
          <w:rtl/>
        </w:rPr>
        <w:t>کے گٹھ جوڑ کا ہے۔ جس کے دوسرے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اثر گروہ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مفاد پرست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حاکمہ ہے جو ملک پر قابض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اقتدار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چھوڑنے اور ملک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مالک ہونے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جوق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t xml:space="preserve"> (PML) </w:t>
      </w:r>
      <w:r>
        <w:rPr>
          <w:rFonts w:cs="Arial"/>
          <w:rtl/>
        </w:rPr>
        <w:t>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انتخاب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تسمہ پا ملک پر مسلط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منصفانہ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سنبھالتے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حاکمہ سے نجات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دانش مند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پہلا قدم آزاد اور منصفانہ انتخاب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جو فوج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(بشمول لوکل گورنمنٹ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0626A" w:rsidRDefault="00A0626A" w:rsidP="00A0626A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آزاد ہوں اور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کا کردار ادا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اس وقت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کا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اس حد تک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حکمران نہ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</w:t>
      </w:r>
      <w:r>
        <w:rPr>
          <w:rFonts w:cs="Arial" w:hint="eastAsia"/>
          <w:rtl/>
        </w:rPr>
        <w:t>دباؤ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آلہ کار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جس طرح پورے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کوسول 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طرح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اور مد</w:t>
      </w:r>
      <w:r>
        <w:rPr>
          <w:rFonts w:cs="Arial" w:hint="eastAsia"/>
          <w:rtl/>
        </w:rPr>
        <w:t>رسے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پامال اور معصوموں کے خون سے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تباہ و برباد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اشاروں پر بدلا جا رہا ہے، جس طرح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شہر کو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طرح عدالتوں کو متاثر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منجمد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داخلہ ہر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نئے قانون بسلسلہ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اس سے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مداخلت اس مقام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اشاروں پر چلنے والے دوسرے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حکمران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بنانے کا کام ان کے اشارے پر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سے ہو رہا ہے اور کسے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کسے اغوا کر کے ملک بدر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دفت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سب ملوث</w:t>
      </w:r>
    </w:p>
    <w:p w:rsidR="00A0626A" w:rsidRDefault="00A0626A" w:rsidP="00A0626A">
      <w:proofErr w:type="gramStart"/>
      <w:r>
        <w:t xml:space="preserve">(involve)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قوم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اس کے حکمران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مقرر کردہ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ہوں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کے مفاد اور عز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کے ترجمان ہوں اور اس کے سامنے جواب دہ ہوں۔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 پر افل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دوائ</w:t>
      </w:r>
      <w:r>
        <w:rPr>
          <w:rFonts w:cs="Arial" w:hint="cs"/>
          <w:rtl/>
        </w:rPr>
        <w:t>ی</w:t>
      </w:r>
      <w:r>
        <w:t xml:space="preserve"> (Praful Bidwa) </w:t>
      </w:r>
      <w:r>
        <w:rPr>
          <w:rFonts w:cs="Arial"/>
          <w:rtl/>
        </w:rPr>
        <w:t>جس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کتنا لطف لے 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کٹھ پتل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ادا کرنے کا ذکر کرتا ہے</w:t>
      </w:r>
      <w:r>
        <w:t>:</w:t>
      </w:r>
      <w:proofErr w:type="gramEnd"/>
    </w:p>
    <w:p w:rsidR="00A0626A" w:rsidRDefault="00A0626A" w:rsidP="00A062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جارحانہ طور پر مداخلت کر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مضبوط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 رہا ہے۔ اگر 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کہنا ہے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سب کو معلوم ہے کہ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اسٹنٹ سکرٹر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رچرڈ باؤچر خاص اس موقع پر جب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اخراج کا ڈراما روبہ عمل تھا،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تھے۔ رچرڈ باؤچہ نے عملاً واشنگٹن کے وائس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مفروضے پر کہ طالبان اور القاعدہ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قابلِ اعتماد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حکومت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چھٹے ہفتے اوسطا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چکر لگاتے رہے۔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سابق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ڈائرکٹر جان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 پونٹے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واضح رہے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چاہتا ہے کہ مشرف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خصوصاً مسز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شراکت اقتدار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گذشتہ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کا ارادہ کر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رات کو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بجے سکرٹر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لگا سکتا ہے کہ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اگر وہ اپنے مخصوص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ان مہم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اقدامات کا ساتھ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جو وہ پر تشدد ہنگاموں کو محدود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کرے جو وہ مسٹر بھٹو سے کرنا چاہ رہا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ہے کہ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کہا پورا کرنے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معتدل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A0626A" w:rsidRDefault="00A0626A" w:rsidP="00A0626A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پھر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0626A" w:rsidRDefault="00A0626A" w:rsidP="00A0626A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 کہ انھوں نے مکمل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پاکستان آتے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626A" w:rsidRDefault="00A0626A" w:rsidP="00A0626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بہت مدت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نے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حد کو پار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انھوں نے اپنا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مشرف کو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الکل</w:t>
      </w:r>
      <w:r>
        <w:rPr>
          <w:rFonts w:cs="Arial"/>
          <w:rtl/>
        </w:rPr>
        <w:t xml:space="preserve"> واضح</w:t>
      </w:r>
    </w:p>
    <w:p w:rsidR="00A0626A" w:rsidRDefault="00A0626A" w:rsidP="00A0626A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.....</w:t>
      </w:r>
    </w:p>
    <w:p w:rsidR="00A0626A" w:rsidRDefault="00A0626A" w:rsidP="00A0626A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واپس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ستر پوش</w:t>
      </w:r>
      <w:r>
        <w:rPr>
          <w:rFonts w:cs="Arial" w:hint="cs"/>
          <w:rtl/>
        </w:rPr>
        <w:t>ی</w:t>
      </w:r>
      <w:r>
        <w:t xml:space="preserve"> (figleaf) </w:t>
      </w:r>
      <w:r>
        <w:rPr>
          <w:rFonts w:cs="Arial"/>
          <w:rtl/>
        </w:rPr>
        <w:t>کے طور پر اسے استعمال کر رہا ہے تا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برسر اقتدارلا سکے۔ موت کا بوسہ اپناز ہر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رہا ہے جب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0626A" w:rsidRDefault="00A0626A" w:rsidP="00A0626A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Declan Walsh </w:t>
      </w:r>
      <w:r>
        <w:rPr>
          <w:rFonts w:cs="Arial"/>
          <w:rtl/>
        </w:rPr>
        <w:t>رقم طراز ہے: مشرف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موجودہ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ستمبر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اکتوبر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صدر منتخب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طاقت در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</w:t>
      </w:r>
    </w:p>
    <w:p w:rsidR="00A0626A" w:rsidRDefault="00A0626A" w:rsidP="00A0626A"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>۔ وہ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اسلحے سے مسلح ملک کو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محفوظ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گذشتہ ہفتے پاکستان آنا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A0626A" w:rsidRDefault="00A0626A" w:rsidP="00A0626A"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کے سربراہ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کرنل اشفاق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بھٹو نذاکرات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سربراہوں کو </w:t>
      </w:r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ہے---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شاخسانہ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ملک کو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بجاے قوم کو دو بڑ</w:t>
      </w:r>
      <w:r>
        <w:rPr>
          <w:rFonts w:cs="Arial" w:hint="eastAsia"/>
          <w:rtl/>
        </w:rPr>
        <w:t>ے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دھاروں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بانٹے اور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ہمارا اشارہ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نام نہاد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 اور لبرل عناصر کا اٹھے۔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 عناصر کے الائنس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حالانکہ اصل کش مکش مفاد پرست عناصر اور عوام الناس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اس سے توجہ ہٹانے اور اپنے مفادات کو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جرم معاف اور ہر گناہ ثواب بن جاتا ہے اور جن کو جنرل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چور</w:t>
      </w:r>
      <w:r>
        <w:rPr>
          <w:rFonts w:cs="Arial"/>
          <w:rtl/>
        </w:rPr>
        <w:t xml:space="preserve"> 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بچھانے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بھاگ دوڑ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نہ تو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مسئلہ ہے اور نہ نام نہاد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شاطروں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نام نہاد لبرل اس کے مہرے</w:t>
      </w:r>
    </w:p>
    <w:p w:rsidR="00A0626A" w:rsidRDefault="00A0626A" w:rsidP="00A0626A">
      <w:r>
        <w:rPr>
          <w:rFonts w:cs="Arial" w:hint="eastAsia"/>
          <w:rtl/>
        </w:rPr>
        <w:t>بنے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کا ڈراما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ہے۔</w:t>
      </w:r>
    </w:p>
    <w:p w:rsidR="00A0626A" w:rsidRDefault="00A0626A" w:rsidP="00A0626A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کو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سے نکالنے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مفاہمت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</w:t>
      </w:r>
    </w:p>
    <w:p w:rsidR="00A0626A" w:rsidRDefault="00A0626A" w:rsidP="00A0626A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والے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پانچواں مسئلہ جسے بہت سوچ سمجھ کر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ماہرانہ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دو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مقابلے کا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تصادم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(confrontationis) </w:t>
      </w:r>
      <w:r>
        <w:rPr>
          <w:rFonts w:cs="Arial"/>
          <w:rtl/>
        </w:rPr>
        <w:t>اور دوسرے کو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(transitionalist) </w:t>
      </w:r>
      <w:r>
        <w:rPr>
          <w:rFonts w:cs="Arial"/>
          <w:rtl/>
        </w:rPr>
        <w:t>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تصادم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پر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مشرف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خود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کلام فرما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کھڑا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دعوے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تصادم کا راستہ ملے دکھا کر خود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وکلا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پُر امن احتجاج کا راستہ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</w:t>
      </w:r>
      <w:r>
        <w:rPr>
          <w:rFonts w:cs="Arial" w:hint="eastAsia"/>
          <w:rtl/>
        </w:rPr>
        <w:t>لح</w:t>
      </w:r>
      <w:r>
        <w:rPr>
          <w:rFonts w:cs="Arial"/>
          <w:rtl/>
        </w:rPr>
        <w:t xml:space="preserve"> دستوں</w:t>
      </w:r>
      <w:r>
        <w:t xml:space="preserve"> (armed squads) </w:t>
      </w:r>
      <w:r>
        <w:rPr>
          <w:rFonts w:cs="Arial"/>
          <w:rtl/>
        </w:rPr>
        <w:t>نے روکا اور جنرل صاحب نے ادھر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اٹھا کر اسے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حق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داخلے کے حکم کے پرنچے اڑانے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پر امن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کو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روکنے ہزاروں کارکنوں اور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گرفتار کرنے اور اظہار رائے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کا نامناسب عجلت</w:t>
      </w:r>
      <w:r>
        <w:t xml:space="preserve"> indecent haste) </w:t>
      </w:r>
      <w:r>
        <w:rPr>
          <w:rFonts w:cs="Arial"/>
          <w:rtl/>
        </w:rPr>
        <w:t>سے اہتمام</w:t>
      </w:r>
    </w:p>
    <w:p w:rsidR="00A0626A" w:rsidRDefault="00A0626A" w:rsidP="00A0626A"/>
    <w:p w:rsidR="00A0626A" w:rsidRDefault="00A0626A" w:rsidP="00A0626A"/>
    <w:p w:rsidR="00A0626A" w:rsidRDefault="00A0626A" w:rsidP="00A0626A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مقابل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تصادم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اچھالا جارہا ہے۔</w:t>
      </w:r>
    </w:p>
    <w:p w:rsidR="00A0626A" w:rsidRDefault="00A0626A" w:rsidP="00A0626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بڑے بڑے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قوم کے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آنے والے انتخابات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حل نکالا جاسکتا ہے۔ راستہ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منظم اور پُر امن عوام</w:t>
      </w:r>
      <w:r>
        <w:rPr>
          <w:rFonts w:cs="Arial" w:hint="cs"/>
          <w:rtl/>
        </w:rPr>
        <w:t>ی</w:t>
      </w:r>
    </w:p>
    <w:p w:rsidR="00A0626A" w:rsidRDefault="00A0626A" w:rsidP="00A0626A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ڈھونگ کو روکنا اور آزاد اور شفاف انتخابات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بنانا ہے۔اس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0626A" w:rsidRDefault="00A0626A" w:rsidP="00A0626A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موجودہ حکومت کا استعفا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کا انعقاد ہو۔ آزاد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تمام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مشورے سے ہو اور جو دوٹروں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فہرستوں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مکمل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کا اہتمام کرے۔ سب جماعتوں اور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</w:t>
      </w:r>
    </w:p>
    <w:p w:rsidR="00A0626A" w:rsidRDefault="00A0626A" w:rsidP="00A0626A"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۔</w:t>
      </w:r>
    </w:p>
    <w:p w:rsidR="00A0626A" w:rsidRDefault="00A0626A" w:rsidP="00A0626A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اور فوج اور سول نظام سے متعلق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مکمل احتر از اور ان کے فرائض کو ان</w:t>
      </w:r>
    </w:p>
    <w:p w:rsidR="00A0626A" w:rsidRDefault="00A0626A" w:rsidP="00A0626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دائرے تک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محدود کرنا۔</w:t>
      </w:r>
    </w:p>
    <w:p w:rsidR="00A0626A" w:rsidRDefault="00A0626A" w:rsidP="00A0626A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0626A" w:rsidRDefault="00A0626A" w:rsidP="00A0626A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خاتمہ۔</w:t>
      </w:r>
    </w:p>
    <w:p w:rsidR="00A0626A" w:rsidRDefault="00A0626A" w:rsidP="00A0626A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انتخابات کے عمل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t xml:space="preserve"> cover </w:t>
      </w:r>
      <w:r>
        <w:rPr>
          <w:rFonts w:cs="Arial"/>
          <w:rtl/>
        </w:rPr>
        <w:t>کرنے کے مواقع ۔</w:t>
      </w:r>
    </w:p>
    <w:p w:rsidR="00A0626A" w:rsidRDefault="00A0626A" w:rsidP="00A0626A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حکومت اس خالص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سبوتاژ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تو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ڈٹ کر مقابلہ کرنا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استعفے عوام کو متحرک کرنا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 اور منصفانہ انتخابات کا انعقاد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راستہ ہے جس سے ملک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محفوظ رکھا جاسکتا ہے اور اقتدار پر غاصبانہ قبضہ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نکالا جاسکتا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امن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مؤثر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سمجھوتو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سم قاتل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اب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A0626A" w:rsidRDefault="00A0626A" w:rsidP="00A0626A">
      <w:r>
        <w:rPr>
          <w:rFonts w:cs="Arial" w:hint="eastAsia"/>
          <w:rtl/>
        </w:rPr>
        <w:t>جن</w:t>
      </w:r>
    </w:p>
    <w:p w:rsidR="00A0626A" w:rsidRDefault="00A0626A" w:rsidP="00A0626A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A0626A" w:rsidRDefault="00A0626A" w:rsidP="00A0626A">
      <w:bookmarkStart w:id="0" w:name="_GoBack"/>
      <w:bookmarkEnd w:id="0"/>
    </w:p>
    <w:sectPr w:rsidR="00A06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E"/>
    <w:rsid w:val="001B42F6"/>
    <w:rsid w:val="00A0626A"/>
    <w:rsid w:val="00E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EAFE"/>
  <w15:chartTrackingRefBased/>
  <w15:docId w15:val="{614A9AD0-9AE0-418C-B50C-06274BF9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4471</Words>
  <Characters>25485</Characters>
  <Application>Microsoft Office Word</Application>
  <DocSecurity>0</DocSecurity>
  <Lines>212</Lines>
  <Paragraphs>59</Paragraphs>
  <ScaleCrop>false</ScaleCrop>
  <Company/>
  <LinksUpToDate>false</LinksUpToDate>
  <CharactersWithSpaces>29897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2025-01-14T06:11:00Z</dcterms:created>
  <dcterms:modified xsi:type="dcterms:W3CDTF">2025-01-14T06:13:00Z</dcterms:modified>
</cp:coreProperties>
</file>