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965" w:rsidRDefault="00D02965" w:rsidP="00D02965"/>
    <w:p w:rsidR="00D02965" w:rsidRDefault="00D02965" w:rsidP="00D02965"/>
    <w:p w:rsidR="00D02965" w:rsidRDefault="00D02965" w:rsidP="00D02965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D02965" w:rsidRDefault="00D02965" w:rsidP="00D0296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کو زمانے سے ہم آہنگ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</w:t>
      </w:r>
    </w:p>
    <w:p w:rsidR="00D02965" w:rsidRDefault="00D02965" w:rsidP="00D0296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02965" w:rsidRDefault="00D02965" w:rsidP="00D02965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دور کے کچھ مخصوص نعرے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چلن آہستہ آہستہ بڑھتا چلا جاتا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ہر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رواں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کس و ناکس بلا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وفکر،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بولنے لگتا ہے۔</w:t>
      </w:r>
    </w:p>
    <w:p w:rsidR="00D02965" w:rsidRDefault="00D02965" w:rsidP="00D02965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نعروں کا رواج عام ہونا، عقل و فہم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مترادف ہے۔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ذہنوں پر چھا</w:t>
      </w:r>
    </w:p>
    <w:p w:rsidR="00D02965" w:rsidRDefault="00D02965" w:rsidP="00D02965">
      <w:r>
        <w:rPr>
          <w:rFonts w:cs="Arial" w:hint="eastAsia"/>
          <w:rtl/>
        </w:rPr>
        <w:t>جاتے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عالم، ان پڑھ اور پڑھے لکھے، سب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سمجھ بوجھ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آکاس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تحت مرجھا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02965" w:rsidRDefault="00D02965" w:rsidP="00D02965">
      <w:proofErr w:type="gramStart"/>
      <w:r>
        <w:rPr>
          <w:rFonts w:hint="eastAsia"/>
        </w:rPr>
        <w:t>’</w:t>
      </w:r>
      <w:r>
        <w:rPr>
          <w:rFonts w:cs="Arial" w:hint="eastAsia"/>
          <w:rtl/>
        </w:rPr>
        <w:t>زمانےکے</w:t>
      </w:r>
      <w:r>
        <w:rPr>
          <w:rFonts w:cs="Arial"/>
          <w:rtl/>
        </w:rPr>
        <w:t xml:space="preserve"> ساتھ چلو‘ ہمارے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خاص نعرے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رواج عام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نعرہ ہے : با زمانہ بساز۔ آئے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زور شور سے دُہرائ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زمانہ بدل چکا ہے۔ مذہب کو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نئے حالات کے </w:t>
      </w:r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بدلنا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مذہب دور حاضر کے تقاضوں سے ہم آہنگ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تو اس کے خلاف بغاوت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دخل ہو جائے گا۔ جمود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موت ہے۔ ہم کو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بدلنا ہوگا، ورنہ موت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proofErr w:type="gramEnd"/>
    </w:p>
    <w:p w:rsidR="002C7E3D" w:rsidRDefault="00D02965" w:rsidP="00D02965">
      <w:pPr>
        <w:rPr>
          <w:rFonts w:cs="Arial"/>
        </w:rPr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02965" w:rsidRDefault="00D02965" w:rsidP="00D02965"/>
    <w:p w:rsidR="00D02965" w:rsidRDefault="00D02965" w:rsidP="00D02965"/>
    <w:p w:rsidR="00D02965" w:rsidRDefault="00D02965" w:rsidP="00D0296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02965" w:rsidRDefault="00D02965" w:rsidP="00D02965">
      <w:r>
        <w:rPr>
          <w:rFonts w:cs="Arial" w:hint="eastAsia"/>
          <w:rtl/>
        </w:rPr>
        <w:t>اشارات</w:t>
      </w:r>
    </w:p>
    <w:p w:rsidR="00D02965" w:rsidRDefault="00D02965" w:rsidP="00D02965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نظر آتا ہے۔ ضرورت ہے کہ اس نعرے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کے بجاے اس کے تمام پہلوؤں پر عقل و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قبول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اس کا اظہار بہ تکرار ہو رہا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02965" w:rsidRDefault="00D02965" w:rsidP="00D0296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ہے؟ اس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زمانہ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بدلتا رہا ہے، بہت کچھ بدل چکا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رنگ بدلے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جمود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ہے ، جو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بستہ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باعث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ہے؟</w:t>
      </w:r>
    </w:p>
    <w:p w:rsidR="00D02965" w:rsidRDefault="00D02965" w:rsidP="00D0296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ہر قدم عروج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اُٹھتا ہے؟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حرکت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ان سوالات پر جب آپ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تو لازما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ان کا جواب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ہر حرکت لازما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اگر آپ کو </w:t>
      </w:r>
      <w:r>
        <w:rPr>
          <w:rFonts w:cs="Arial" w:hint="eastAsia"/>
          <w:rtl/>
        </w:rPr>
        <w:t>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لے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تحت الثر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گرا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مطلوب نفس محض حرکت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t xml:space="preserve"> (relative) </w:t>
      </w:r>
      <w:r>
        <w:rPr>
          <w:rFonts w:cs="Arial"/>
          <w:rtl/>
        </w:rPr>
        <w:t>اصطلاح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تنزل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منزل کے لحاظ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ہوسکتا ہے۔ ہم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حرکت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راستے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جو حرکت منزل کے برعکس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جائے، وہ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تنزل ہے۔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حرکت سے پہلے سمت حرکت اور منزل مقصود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ورنہ محض جمود کو </w:t>
      </w:r>
      <w:r>
        <w:rPr>
          <w:rFonts w:cs="Arial" w:hint="eastAsia"/>
          <w:rtl/>
        </w:rPr>
        <w:t>توڑنے</w:t>
      </w:r>
      <w:r>
        <w:rPr>
          <w:rFonts w:cs="Arial"/>
          <w:rtl/>
        </w:rPr>
        <w:t xml:space="preserve"> کے شوق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کر کے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سے اور ڈور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وہ مقصد ہوتا ہے، جو آپ حاصل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کا مقصد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اسلام ہے، تو پھر ہر وہ حرکت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جائے ، خواہ وہ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سبک خرام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معکوس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حرکت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D02965" w:rsidRDefault="00D02965" w:rsidP="00D02965">
      <w:r>
        <w:rPr>
          <w:rFonts w:cs="Arial" w:hint="eastAsia"/>
          <w:rtl/>
        </w:rPr>
        <w:lastRenderedPageBreak/>
        <w:t>تنزل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ہوگا۔</w:t>
      </w:r>
    </w:p>
    <w:p w:rsidR="00D02965" w:rsidRDefault="00D02965" w:rsidP="00D02965">
      <w:r>
        <w:rPr>
          <w:rFonts w:cs="Arial" w:hint="eastAsia"/>
          <w:rtl/>
        </w:rPr>
        <w:t>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مذموم ہے</w:t>
      </w:r>
    </w:p>
    <w:p w:rsidR="00D02965" w:rsidRDefault="00D02965" w:rsidP="00D02965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کورانہ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کے مروّجہ</w:t>
      </w:r>
    </w:p>
    <w:p w:rsidR="00D02965" w:rsidRDefault="00D02965" w:rsidP="00D02965"/>
    <w:p w:rsidR="00D02965" w:rsidRDefault="00D02965" w:rsidP="00D02965"/>
    <w:p w:rsidR="00D02965" w:rsidRDefault="00D02965" w:rsidP="00D0296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02965" w:rsidRDefault="00D02965" w:rsidP="00D02965">
      <w:r>
        <w:t>L</w:t>
      </w:r>
    </w:p>
    <w:p w:rsidR="00D02965" w:rsidRDefault="00D02965" w:rsidP="00D02965">
      <w:r>
        <w:rPr>
          <w:rFonts w:cs="Arial" w:hint="eastAsia"/>
          <w:rtl/>
        </w:rPr>
        <w:t>اشارات</w:t>
      </w:r>
    </w:p>
    <w:p w:rsidR="00D02965" w:rsidRDefault="00D02965" w:rsidP="00D02965"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ضابطوں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صحت مندانہ ارتقا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مہلک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ہے،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مہلک حال کے نئے بتوں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اگر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'جموڑ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ہے۔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ہے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! عقل و فکر کو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معطل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جموڈ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دونوں تباہ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جولوگ زمانے کے چلن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بلاوا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دراصل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فخر کے قابل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اُس کے نقصانات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حالہ قائم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ابھرنے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اور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ہوجاتا ہے۔ انجام کار،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زمانے کو بدلنے کے بجاے بس خود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بدلنے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سے آگے بڑھنا کبھ</w:t>
      </w:r>
      <w:r>
        <w:rPr>
          <w:rFonts w:cs="Arial" w:hint="cs"/>
          <w:rtl/>
        </w:rPr>
        <w:t>ی</w:t>
      </w:r>
    </w:p>
    <w:p w:rsidR="00D02965" w:rsidRDefault="00D02965" w:rsidP="00D02965">
      <w:r>
        <w:rPr>
          <w:rFonts w:cs="Arial"/>
          <w:rtl/>
        </w:rPr>
        <w:t>اسے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پھر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ڈھنڈورا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والے اس امر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کہ زمانہ تو بدلنے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 ہے۔ آج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ہورہا ہے تو کل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جائے گا۔ چڑھتے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کرنے والے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کمال سمجھتے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02965" w:rsidRDefault="00D02965" w:rsidP="00D02965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ہوا</w:t>
      </w:r>
    </w:p>
    <w:p w:rsidR="00D02965" w:rsidRDefault="00D02965" w:rsidP="00D02965">
      <w:r>
        <w:rPr>
          <w:rFonts w:cs="Arial" w:hint="eastAsia"/>
          <w:rtl/>
        </w:rPr>
        <w:t>چشم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اس امر کا بار ہا مشاہدہ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D02965" w:rsidRDefault="00D02965" w:rsidP="00D02965"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D02965" w:rsidRDefault="00D02965" w:rsidP="00D02965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غلبے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زدہ لوگ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حرف آخر سمجھتے تھے اور اس سے انحراف و اختلاف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کفر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تھے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اب اس ک</w:t>
      </w:r>
      <w:r>
        <w:rPr>
          <w:rFonts w:cs="Arial" w:hint="cs"/>
          <w:rtl/>
        </w:rPr>
        <w:t>ی</w:t>
      </w:r>
    </w:p>
    <w:p w:rsidR="00D02965" w:rsidRDefault="00D02965" w:rsidP="00D02965"/>
    <w:p w:rsidR="00D02965" w:rsidRDefault="00D02965" w:rsidP="00D02965"/>
    <w:p w:rsidR="00D02965" w:rsidRDefault="00D02965" w:rsidP="00D0296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02965" w:rsidRDefault="00D02965" w:rsidP="00D0296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آثار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02965" w:rsidRDefault="00D02965" w:rsidP="00D02965">
      <w:r>
        <w:rPr>
          <w:rFonts w:cs="Arial" w:hint="eastAsia"/>
          <w:rtl/>
        </w:rPr>
        <w:t>اشارات</w:t>
      </w:r>
    </w:p>
    <w:p w:rsidR="00D02965" w:rsidRDefault="00D02965" w:rsidP="00D02965">
      <w:r>
        <w:rPr>
          <w:rFonts w:cs="Arial" w:hint="eastAsia"/>
          <w:rtl/>
        </w:rPr>
        <w:t>روم</w:t>
      </w:r>
      <w:r>
        <w:rPr>
          <w:rFonts w:cs="Arial"/>
          <w:rtl/>
        </w:rPr>
        <w:t xml:space="preserve"> کے دورِ عروج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حاصل ہوا۔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، بالآخر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نچے اُڑ گئے، اور آج اس کے آثار بالاے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ڈھونڈے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مختلف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آشور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گندھارا اور ہڑپ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ساتھ اُن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ہوگزرا، جو اپنے اپنے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اور نا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ہوئے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تھے، بلکہ 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تھے تو مستقبل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تصور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باوجود اس کے موجودہ غلبے کے مسخر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جاسکتا؟</w:t>
      </w:r>
    </w:p>
    <w:p w:rsidR="00D02965" w:rsidRDefault="00D02965" w:rsidP="00D02965"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کہ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غلبہ حاصل ہے، اس بات کا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نہ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 آتا ہے کہ اس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قائم رہنا ہے اور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آپ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ڈھال لے“۔ طاقت اور غلبہ </w:t>
      </w:r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اقتدار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محاسن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نہ ہر رائج شدہ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نا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کمزوروں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چڑھتے سورج کے آگے جھک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 نظروں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کہ وہ محض اس بنا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اسے اقتدار اور غلبہ حاصل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کہ وہ کہاں تک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اور کہاں تک غلط؟</w:t>
      </w:r>
    </w:p>
    <w:p w:rsidR="00D02965" w:rsidRDefault="00D02965" w:rsidP="00D02965">
      <w:pPr>
        <w:rPr>
          <w:rFonts w:cs="Arial"/>
        </w:rPr>
      </w:pP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قدر غلبہ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حالاں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غلبہ اور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باطل ہونا ہے۔ اگر زمانہ بدل رہا ہے تو اس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بدلا جا 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اور ماہ وسال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 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حق و باطل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بدلے جا سکتے۔</w:t>
      </w:r>
    </w:p>
    <w:p w:rsidR="00D02965" w:rsidRDefault="00D02965" w:rsidP="00D02965"/>
    <w:p w:rsidR="00D02965" w:rsidRDefault="00D02965" w:rsidP="00D02965"/>
    <w:p w:rsidR="00D02965" w:rsidRDefault="00D02965" w:rsidP="00D0296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02965" w:rsidRDefault="00D02965" w:rsidP="00D02965">
      <w:r>
        <w:rPr>
          <w:rFonts w:cs="Arial"/>
          <w:rtl/>
          <w:lang w:bidi="fa-IR"/>
        </w:rPr>
        <w:t>۹</w:t>
      </w:r>
    </w:p>
    <w:p w:rsidR="00D02965" w:rsidRDefault="00D02965" w:rsidP="00D02965">
      <w:r>
        <w:rPr>
          <w:rFonts w:cs="Arial" w:hint="eastAsia"/>
          <w:rtl/>
        </w:rPr>
        <w:t>اشارات</w:t>
      </w:r>
    </w:p>
    <w:p w:rsidR="00D02965" w:rsidRDefault="00D02965" w:rsidP="00D02965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 عوامل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فکر و فلسفہ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ہے، جو ہر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خوب تر اور قابلِ احترام اور لائقِ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سمجھتا ہے۔ مغرب کے ذہن کو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ومنزم</w:t>
      </w:r>
      <w:r>
        <w:t xml:space="preserve"> (Humanism) </w:t>
      </w:r>
      <w:r>
        <w:rPr>
          <w:rFonts w:cs="Arial"/>
          <w:rtl/>
        </w:rPr>
        <w:t>کے فلسفے نے بہت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فلسفے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</w:t>
      </w:r>
      <w:r>
        <w:t xml:space="preserve"> ( Inevitability of progress ) </w:t>
      </w:r>
      <w:r>
        <w:rPr>
          <w:rFonts w:cs="Arial"/>
          <w:rtl/>
        </w:rPr>
        <w:t>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: ” ہر آنے والا دن گزرے ہوئے دن سے بہتر ہے۔ انسان کا ورثہ روز بروز بڑھ رہا ہے۔ حال،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اچھا ہے اور مستقبل، حال سے بہتر ہوگا ۔ ہمارے قدم لا ز ما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اُٹھ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اس اصول کو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کے فلسفہ جدل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کارل مارکس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فکر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کم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اور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ہرشے کو قابل قدر سمجھا جا رہا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زمانہ کے نام پر ہر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بدل ڈالا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غلط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کج رو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تنزل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عروج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زوال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ارتقا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انحطاط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بعد کے دور کو پچھلے ڈور سے بہتر سمجھنا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غلط مفروضہ ہے، جسے ہرگز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اور مارکس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سمجھتا اور خود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سے 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مسلسل ارتقا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آج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متروک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بطن سے جس فاسد تصور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عام پڑھے لکھے لوگوں کے دماغ پر مسلط ہے۔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ڈھول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طور پر ہر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ناک بھوں چڑھاتے اور ہرنئ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بے سوچے سمجھے لپک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حالانکہ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لازماً برا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لازماً اچھا سمجھنا اور تمام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خراد پر چڑھا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روش ہے،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02965" w:rsidRDefault="00D02965" w:rsidP="00D02965">
      <w:r>
        <w:rPr>
          <w:rFonts w:cs="Arial" w:hint="eastAsia"/>
          <w:rtl/>
        </w:rPr>
        <w:t>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اد؟</w:t>
      </w:r>
    </w:p>
    <w:p w:rsidR="00D02965" w:rsidRDefault="00D02965" w:rsidP="00D02965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"زمانے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</w:p>
    <w:p w:rsidR="00D02965" w:rsidRDefault="00D02965" w:rsidP="00D02965"/>
    <w:p w:rsidR="00D02965" w:rsidRDefault="00D02965" w:rsidP="00D02965"/>
    <w:p w:rsidR="00D02965" w:rsidRDefault="00D02965" w:rsidP="00D0296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02965" w:rsidRDefault="00D02965" w:rsidP="00D02965">
      <w:r>
        <w:t>1.</w:t>
      </w:r>
    </w:p>
    <w:p w:rsidR="00D02965" w:rsidRDefault="00D02965" w:rsidP="00D02965">
      <w:r>
        <w:rPr>
          <w:rFonts w:cs="Arial" w:hint="eastAsia"/>
          <w:rtl/>
        </w:rPr>
        <w:lastRenderedPageBreak/>
        <w:t>اشارات</w:t>
      </w:r>
    </w:p>
    <w:p w:rsidR="00D02965" w:rsidRDefault="00D02965" w:rsidP="00D02965">
      <w:r>
        <w:rPr>
          <w:rFonts w:cs="Arial" w:hint="eastAsia"/>
          <w:rtl/>
        </w:rPr>
        <w:t>دائرے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 رہا ہے؟</w:t>
      </w:r>
      <w:r>
        <w:t>"</w:t>
      </w:r>
    </w:p>
    <w:p w:rsidR="00D02965" w:rsidRDefault="00D02965" w:rsidP="00D02965">
      <w:r>
        <w:rPr>
          <w:rFonts w:cs="Arial" w:hint="eastAsia"/>
          <w:rtl/>
        </w:rPr>
        <w:t>کائنات</w:t>
      </w:r>
      <w:r>
        <w:rPr>
          <w:rFonts w:cs="Arial"/>
          <w:rtl/>
        </w:rPr>
        <w:t xml:space="preserve"> کا وہ دور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سے شروع ہوا ہے، اب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ارتقاے کائنات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اگر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صاف ظاہر ہے کہ موجودہ دور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رکھتا ہے،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واقع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ختم ہو جائے گا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دور شروع ہوگا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آخرت۔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فطرت، کائنات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موت کے ضابطے،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ضلالت کے قواعد،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افراد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معدوم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سلطنت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بگڑ کر ٹکڑے ٹکڑے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كُلٌّ مَنْ عَلَيْهَا فَانٍ (الرحمن </w:t>
      </w:r>
      <w:r>
        <w:rPr>
          <w:rFonts w:cs="Arial"/>
          <w:rtl/>
          <w:lang w:bidi="fa-IR"/>
        </w:rPr>
        <w:t>۲۲:۵۵)</w:t>
      </w:r>
      <w:r>
        <w:rPr>
          <w:rFonts w:cs="Arial"/>
          <w:rtl/>
        </w:rPr>
        <w:t>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قدرت حق کے تح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فطرت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اور اجتماع و تمدن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ثابت و مستحکم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جو کارفرما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جو جلوہ گر ہے۔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تبدل صرف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فروع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جھگڑا بجہ کو متا و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اور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بقول علامہ محمد اقبال</w:t>
      </w:r>
      <w:r>
        <w:t xml:space="preserve"> -</w:t>
      </w:r>
    </w:p>
    <w:p w:rsidR="00D02965" w:rsidRDefault="00D02965" w:rsidP="00D02965">
      <w:r>
        <w:rPr>
          <w:rFonts w:cs="Arial" w:hint="eastAsia"/>
          <w:rtl/>
        </w:rPr>
        <w:t>زمانہ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کائنات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D02965" w:rsidRDefault="00D02965" w:rsidP="00D02965">
      <w:r>
        <w:rPr>
          <w:rFonts w:cs="Arial" w:hint="eastAsia"/>
          <w:rtl/>
        </w:rPr>
        <w:t>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قصه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D02965" w:rsidRDefault="00D02965" w:rsidP="00D02965"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02965" w:rsidRDefault="00D02965" w:rsidP="00D0296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وجود کے منکر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ہے، جس سے انکار ممکن ہ</w:t>
      </w:r>
      <w:r>
        <w:rPr>
          <w:rFonts w:cs="Arial" w:hint="cs"/>
          <w:rtl/>
        </w:rPr>
        <w:t>ی</w:t>
      </w:r>
    </w:p>
    <w:p w:rsidR="00D02965" w:rsidRDefault="00D02965" w:rsidP="00D02965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02965" w:rsidRDefault="00D02965" w:rsidP="00D02965"/>
    <w:p w:rsidR="00D02965" w:rsidRDefault="00D02965" w:rsidP="00D02965"/>
    <w:p w:rsidR="00D02965" w:rsidRDefault="00D02965" w:rsidP="00D0296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02965" w:rsidRDefault="00D02965" w:rsidP="00D02965">
      <w:r>
        <w:t>11</w:t>
      </w:r>
    </w:p>
    <w:p w:rsidR="00D02965" w:rsidRDefault="00D02965" w:rsidP="00D02965">
      <w:r>
        <w:rPr>
          <w:rFonts w:cs="Arial" w:hint="eastAsia"/>
          <w:rtl/>
        </w:rPr>
        <w:t>اشارات</w:t>
      </w:r>
    </w:p>
    <w:p w:rsidR="00D02965" w:rsidRDefault="00D02965" w:rsidP="00D02965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ذرائع اور رسل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مقاصد اور اصول و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انکشافات ، انسان کے وسائل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پر اس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برابر بڑھا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زمان و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 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ہ</w:t>
      </w:r>
      <w:r>
        <w:rPr>
          <w:rFonts w:cs="Arial" w:hint="eastAsia"/>
          <w:rtl/>
        </w:rPr>
        <w:t>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 کا اقتدار بڑھ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اور وسائل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تقاضا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مقاصد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اصول اخلاق اور اقدار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راکٹ کے استعمال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زنا جو کل تک حرام تھا، آج حلال ہو جائے ؟ اگر برق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 کے پاس وہ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پہلے صرف جنوں اور فرشتوں سے منسوب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کا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پڑتا ہے؟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راکٹوں کے استعمال کا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تقاضا کب ہے کہ جھوٹ ،شود، سٹہ، دھوکا 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شراب اور دوسرے منکرات کو جائز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تقاضا کب ہے کہ اصولِ انصاف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</w:t>
      </w:r>
    </w:p>
    <w:p w:rsidR="00D02965" w:rsidRDefault="00D02965" w:rsidP="00D0296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و بدل کے مقتض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و اکتشافات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وہ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ہوں۔ خود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 بدل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انسان کو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نافع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وہ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تابع ہوں، اپنے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بہا کر نہ 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مقاصد اور اصول کو 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کو مقاصد و اصول کے مطابق بدلنا </w:t>
      </w:r>
      <w:r>
        <w:rPr>
          <w:rFonts w:cs="Arial"/>
          <w:rtl/>
        </w:rPr>
        <w:lastRenderedPageBreak/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مقاصد اور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اُن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سے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حسن و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کو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اگر ان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باوجود انسان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و مضطرب رہتا ہے، تو پھر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کا رہے ۔</w:t>
      </w:r>
    </w:p>
    <w:p w:rsidR="00D02965" w:rsidRDefault="00D02965" w:rsidP="00D02965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وجہ نظر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کنول کے پھول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شگفتگ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سبب نشاط بہار ہے</w:t>
      </w:r>
    </w:p>
    <w:p w:rsidR="00D02965" w:rsidRDefault="00D02965" w:rsidP="00D02965"/>
    <w:p w:rsidR="00D02965" w:rsidRDefault="00D02965" w:rsidP="00D02965"/>
    <w:p w:rsidR="00D02965" w:rsidRDefault="00D02965" w:rsidP="00D0296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02965" w:rsidRDefault="00D02965" w:rsidP="00D02965">
      <w:r>
        <w:rPr>
          <w:rFonts w:cs="Arial"/>
          <w:rtl/>
          <w:lang w:bidi="fa-IR"/>
        </w:rPr>
        <w:t>۱۲</w:t>
      </w:r>
    </w:p>
    <w:p w:rsidR="00D02965" w:rsidRDefault="00D02965" w:rsidP="00D02965">
      <w:r>
        <w:rPr>
          <w:rFonts w:cs="Arial" w:hint="eastAsia"/>
          <w:rtl/>
        </w:rPr>
        <w:t>اشارات</w:t>
      </w:r>
    </w:p>
    <w:p w:rsidR="00D02965" w:rsidRDefault="00D02965" w:rsidP="00D02965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منہاج</w:t>
      </w:r>
      <w:r>
        <w:t xml:space="preserve"> (methodology) </w:t>
      </w:r>
      <w:r>
        <w:rPr>
          <w:rFonts w:cs="Arial"/>
          <w:rtl/>
        </w:rPr>
        <w:t>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ثبات اور دوام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موجود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لحظہ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 مثال کے طور پر انسان کے جسم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سائنس کے مشاہ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 کے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لمحہ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کے جسم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جوان ہونے تک بدل جاتا ہے۔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انسان کا جسم اپنے کو بالکل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جسم بن جا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اور ہر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(890)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نکولائ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(Nicoli Berdyve) </w:t>
      </w:r>
      <w:r>
        <w:rPr>
          <w:rFonts w:cs="Arial"/>
          <w:rtl/>
        </w:rPr>
        <w:t>نے ان الفاظ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 Personality i (</w:t>
      </w:r>
      <w:r>
        <w:rPr>
          <w:rFonts w:cs="Arial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ذات،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تغ</w:t>
      </w:r>
      <w:r>
        <w:rPr>
          <w:rFonts w:cs="Arial" w:hint="cs"/>
          <w:rtl/>
        </w:rPr>
        <w:t>یی</w:t>
      </w:r>
      <w:r>
        <w:rPr>
          <w:rFonts w:cs="Arial"/>
          <w:rtl/>
        </w:rPr>
        <w:t>ر</w:t>
      </w:r>
    </w:p>
    <w:p w:rsidR="00D02965" w:rsidRDefault="00D02965" w:rsidP="00D02965">
      <w:proofErr w:type="gramStart"/>
      <w:r>
        <w:t>is</w:t>
      </w:r>
      <w:proofErr w:type="gramEnd"/>
      <w:r>
        <w:t xml:space="preserve"> Changelessness in Change</w:t>
      </w:r>
    </w:p>
    <w:p w:rsidR="00D02965" w:rsidRDefault="00D02965" w:rsidP="00D02965">
      <w:r>
        <w:rPr>
          <w:rFonts w:cs="Arial"/>
          <w:rtl/>
        </w:rPr>
        <w:t>کا نام ہے)۔</w:t>
      </w:r>
    </w:p>
    <w:p w:rsidR="00D02965" w:rsidRDefault="00D02965" w:rsidP="00D02965">
      <w:r>
        <w:rPr>
          <w:rFonts w:cs="Arial"/>
          <w:rtl/>
        </w:rPr>
        <w:t xml:space="preserve">اور برگسان نے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"ہم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آتا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</w:p>
    <w:p w:rsidR="00D02965" w:rsidRDefault="00D02965" w:rsidP="00D02965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معدوم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02965" w:rsidRDefault="00D02965" w:rsidP="00D02965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درختوں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درخت،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پھول پتے بالکل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نباتات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سے ہم آہنگ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درخت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بہر صورت غالب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در محت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صبح بہار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لے کر، 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</w:p>
    <w:p w:rsidR="00D02965" w:rsidRDefault="00D02965" w:rsidP="00D02965">
      <w:r>
        <w:rPr>
          <w:rFonts w:cs="Arial" w:hint="eastAsia"/>
          <w:rtl/>
        </w:rPr>
        <w:t>غنچہ</w:t>
      </w:r>
      <w:r>
        <w:rPr>
          <w:rFonts w:cs="Arial"/>
          <w:rtl/>
        </w:rPr>
        <w:t xml:space="preserve"> و گل کے رخ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کن،</w:t>
      </w:r>
      <w:r>
        <w:rPr>
          <w:rFonts w:cs="Arial"/>
          <w:rtl/>
        </w:rPr>
        <w:t xml:space="preserve"> رنگ قدامت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D02965" w:rsidRDefault="00D02965" w:rsidP="00D02965">
      <w:pPr>
        <w:rPr>
          <w:rFonts w:cs="Arial"/>
        </w:rPr>
      </w:pP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فطرت کا قانون ہے جو ہر شعبہ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جلوہ گر نظر آتا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علامہ محمد اقبال نے کہا تھا: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حفظ و ثبا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عصر بھ</w:t>
      </w:r>
      <w:r>
        <w:rPr>
          <w:rFonts w:cs="Arial" w:hint="cs"/>
          <w:rtl/>
        </w:rPr>
        <w:t>ی</w:t>
      </w:r>
    </w:p>
    <w:p w:rsidR="00D02965" w:rsidRDefault="00D02965" w:rsidP="00D02965"/>
    <w:p w:rsidR="00D02965" w:rsidRDefault="00D02965" w:rsidP="00D02965"/>
    <w:p w:rsidR="00D02965" w:rsidRDefault="00D02965" w:rsidP="00D0296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02965" w:rsidRDefault="00D02965" w:rsidP="00D02965">
      <w:r>
        <w:rPr>
          <w:rFonts w:cs="Arial"/>
          <w:rtl/>
          <w:lang w:bidi="fa-IR"/>
        </w:rPr>
        <w:t>۱۳</w:t>
      </w:r>
    </w:p>
    <w:p w:rsidR="00D02965" w:rsidRDefault="00D02965" w:rsidP="00D02965">
      <w:r>
        <w:rPr>
          <w:rFonts w:cs="Arial" w:hint="eastAsia"/>
          <w:rtl/>
        </w:rPr>
        <w:t>اشارات</w:t>
      </w:r>
    </w:p>
    <w:p w:rsidR="00D02965" w:rsidRDefault="00D02965" w:rsidP="00D02965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ہے. لہذا، اس ہر لحظہ آگے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 اپنے ماض</w:t>
      </w:r>
      <w:r>
        <w:rPr>
          <w:rFonts w:cs="Arial" w:hint="cs"/>
          <w:rtl/>
        </w:rPr>
        <w:t>ی</w:t>
      </w:r>
    </w:p>
    <w:p w:rsidR="00D02965" w:rsidRDefault="00D02965" w:rsidP="00D02965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ہم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</w:t>
      </w:r>
    </w:p>
    <w:p w:rsidR="00D02965" w:rsidRDefault="00D02965" w:rsidP="00D02965">
      <w:r>
        <w:lastRenderedPageBreak/>
        <w:t>......</w:t>
      </w:r>
    </w:p>
    <w:p w:rsidR="00D02965" w:rsidRDefault="00D02965" w:rsidP="00D02965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بوجھ اٹھائے آگے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تبدل کا جو نقشہ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قدامت پسند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وظائف کو فراموش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 ڈاکٹر محمد اقبال،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ترجمہ: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 </w:t>
      </w:r>
      <w:r>
        <w:rPr>
          <w:rFonts w:cs="Arial"/>
          <w:rtl/>
          <w:lang w:bidi="fa-IR"/>
        </w:rPr>
        <w:t>۲۵۷)</w:t>
      </w:r>
    </w:p>
    <w:p w:rsidR="00D02965" w:rsidRDefault="00D02965" w:rsidP="00D02965"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بالا بحث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ہر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موجب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مطلوب ہے، وہ محض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محض زمانے کے چلن کا اتباع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فلاح کا باعث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غالب ہونے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لازماً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</w:t>
      </w:r>
    </w:p>
    <w:p w:rsidR="00D02965" w:rsidRDefault="00D02965" w:rsidP="00D02965">
      <w:r>
        <w:t xml:space="preserve">. </w:t>
      </w:r>
      <w:r>
        <w:rPr>
          <w:rFonts w:cs="Arial"/>
          <w:rtl/>
        </w:rPr>
        <w:t>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فاسد اصول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زمانے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طلب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دائرہ بڑا محدود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صرف فروع اور ظواہر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فطرت، کائنات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ضلالت کے </w:t>
      </w:r>
      <w:r>
        <w:rPr>
          <w:rFonts w:cs="Arial" w:hint="eastAsia"/>
          <w:rtl/>
        </w:rPr>
        <w:t>ضابطے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.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وہ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ثبات دونوں کے توازن سے قائم ہے اور</w:t>
      </w:r>
    </w:p>
    <w:p w:rsidR="00D02965" w:rsidRDefault="00D02965" w:rsidP="00D02965">
      <w:r>
        <w:rPr>
          <w:rFonts w:cs="Arial" w:hint="eastAsia"/>
          <w:rtl/>
        </w:rPr>
        <w:t>صحت</w:t>
      </w:r>
      <w:r>
        <w:rPr>
          <w:rFonts w:cs="Arial"/>
          <w:rtl/>
        </w:rPr>
        <w:t xml:space="preserve"> مند نظام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 ہے، جو دونوں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کامل توازن قائم کرے۔ ان امور کے واضح ہو جانے کے بعد اب مسئلے کا سمجھنا بہت آسان ہو جاتا ہے۔</w:t>
      </w:r>
    </w:p>
    <w:p w:rsidR="00D02965" w:rsidRDefault="00D02965" w:rsidP="00D02965"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ناممکن</w:t>
      </w:r>
    </w:p>
    <w:p w:rsidR="00D02965" w:rsidRDefault="00D02965" w:rsidP="00D02965">
      <w:pPr>
        <w:rPr>
          <w:rFonts w:cs="Arial"/>
        </w:rPr>
      </w:pPr>
      <w:r>
        <w:rPr>
          <w:rFonts w:cs="Arial" w:hint="eastAsia"/>
          <w:rtl/>
        </w:rPr>
        <w:t>اسلام،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ہے، جو اس نے اپنے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وقتا فوقتا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ہے، جو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فطرت کے اصولوں پر ق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ہے</w:t>
      </w:r>
    </w:p>
    <w:p w:rsidR="00D02965" w:rsidRDefault="00D02965" w:rsidP="00D02965"/>
    <w:p w:rsidR="00D02965" w:rsidRDefault="00D02965" w:rsidP="00D02965"/>
    <w:p w:rsidR="00D02965" w:rsidRDefault="00D02965" w:rsidP="00D0296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02965" w:rsidRDefault="00D02965" w:rsidP="00D02965">
      <w:r>
        <w:rPr>
          <w:rFonts w:cs="Arial"/>
          <w:rtl/>
          <w:lang w:bidi="fa-IR"/>
        </w:rPr>
        <w:t>۱۴</w:t>
      </w:r>
    </w:p>
    <w:p w:rsidR="00D02965" w:rsidRDefault="00D02965" w:rsidP="00D02965">
      <w:r>
        <w:rPr>
          <w:rFonts w:cs="Arial" w:hint="eastAsia"/>
          <w:rtl/>
        </w:rPr>
        <w:t>اشارات</w:t>
      </w:r>
    </w:p>
    <w:p w:rsidR="00D02965" w:rsidRDefault="00D02965" w:rsidP="00D0296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انسان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کر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قانون ہے۔ اس قانون کو انسان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ابدالآباد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02965" w:rsidRDefault="00D02965" w:rsidP="00D02965">
      <w:r>
        <w:t xml:space="preserve">. </w:t>
      </w:r>
      <w:r>
        <w:rPr>
          <w:rFonts w:cs="Arial"/>
          <w:rtl/>
        </w:rPr>
        <w:t>لَا تَبْدِيلَ لِكَلِمت الله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۱: ۶۴) </w:t>
      </w:r>
      <w:r>
        <w:rPr>
          <w:rFonts w:cs="Arial"/>
          <w:rtl/>
        </w:rPr>
        <w:t>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احکام وفرام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) بدل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02965" w:rsidRDefault="00D02965" w:rsidP="00D02965">
      <w:r>
        <w:rPr>
          <w:rFonts w:cs="Arial" w:hint="eastAsia"/>
          <w:rtl/>
        </w:rPr>
        <w:t>ج</w:t>
      </w:r>
    </w:p>
    <w:p w:rsidR="00D02965" w:rsidRDefault="00D02965" w:rsidP="00D02965">
      <w:r>
        <w:t xml:space="preserve">. </w:t>
      </w:r>
      <w:r>
        <w:rPr>
          <w:rFonts w:cs="Arial"/>
          <w:rtl/>
        </w:rPr>
        <w:t xml:space="preserve">وَلَا مُبَدَّلَ لِكَلِمت الله (الانعام </w:t>
      </w:r>
      <w:r>
        <w:rPr>
          <w:rFonts w:cs="Arial"/>
          <w:rtl/>
          <w:lang w:bidi="fa-IR"/>
        </w:rPr>
        <w:t xml:space="preserve">۲: ۳۴) </w:t>
      </w:r>
      <w:r>
        <w:rPr>
          <w:rFonts w:cs="Arial"/>
          <w:rtl/>
        </w:rPr>
        <w:t>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کس</w:t>
      </w:r>
      <w:r>
        <w:rPr>
          <w:rFonts w:cs="Arial" w:hint="cs"/>
          <w:rtl/>
        </w:rPr>
        <w:t>ی</w:t>
      </w:r>
    </w:p>
    <w:p w:rsidR="00D02965" w:rsidRDefault="00D02965" w:rsidP="00D02965">
      <w:r>
        <w:t>O</w:t>
      </w:r>
    </w:p>
    <w:p w:rsidR="00D02965" w:rsidRDefault="00D02965" w:rsidP="00D0296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. لَا تَبْدِيلَ لِخَلْقِ الله ذلك الذِيْنَ الْقَيمُ وَلَكِنَّ أَكْثَرَ النَّاسِ لَا يَعْلَمُوْنَ . (الروم</w:t>
      </w:r>
      <w:r>
        <w:rPr>
          <w:rFonts w:cs="Arial"/>
          <w:rtl/>
          <w:lang w:bidi="fa-IR"/>
        </w:rPr>
        <w:t xml:space="preserve">۳۰:۳۰) </w:t>
      </w:r>
      <w:r>
        <w:rPr>
          <w:rFonts w:cs="Arial"/>
          <w:rtl/>
        </w:rPr>
        <w:t>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بدل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راست اور</w:t>
      </w:r>
    </w:p>
    <w:p w:rsidR="00D02965" w:rsidRDefault="00D02965" w:rsidP="00D02965">
      <w:r>
        <w:rPr>
          <w:rFonts w:cs="Arial" w:hint="eastAsia"/>
          <w:rtl/>
        </w:rPr>
        <w:t>درست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مگر اکثر لوگ جانتے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02965" w:rsidRDefault="00D02965" w:rsidP="00D02965">
      <w:r>
        <w:rPr>
          <w:rFonts w:cs="Arial" w:hint="eastAsia"/>
          <w:rtl/>
        </w:rPr>
        <w:t>ج</w:t>
      </w:r>
    </w:p>
    <w:p w:rsidR="00D02965" w:rsidRDefault="00D02965" w:rsidP="00D02965">
      <w:r>
        <w:rPr>
          <w:rFonts w:cs="Arial" w:hint="eastAsia"/>
          <w:rtl/>
        </w:rPr>
        <w:t>فَلَن</w:t>
      </w:r>
      <w:r>
        <w:rPr>
          <w:rFonts w:cs="Arial"/>
          <w:rtl/>
        </w:rPr>
        <w:t xml:space="preserve"> تَجِدَ لِسُنَّتِ اللهِ تَبْدِيلًا (فاطر </w:t>
      </w:r>
      <w:r>
        <w:rPr>
          <w:rFonts w:cs="Arial"/>
          <w:rtl/>
          <w:lang w:bidi="fa-IR"/>
        </w:rPr>
        <w:t xml:space="preserve">۵ ۳: ۴۳) </w:t>
      </w:r>
      <w:r>
        <w:rPr>
          <w:rFonts w:cs="Arial"/>
          <w:rtl/>
        </w:rPr>
        <w:t>اور تم اللہ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ہرگز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پاؤ گے۔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بالکل صاف اور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امر کو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 کے احکام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اللہ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مردود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</w:t>
      </w:r>
    </w:p>
    <w:p w:rsidR="00D02965" w:rsidRDefault="00D02965" w:rsidP="00D02965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بدلتے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قرآں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02965" w:rsidRDefault="00D02965" w:rsidP="00D02965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فَمَنْ أَحْدَثَ حَدَثًا أو آوَى مُحْدِثًا فَعَلَيْهِ لَعْنَةُ اللَّهِ وَالْمَلَائِكَةِ وَالنَّاسِ أَجْمَعِينَ (بخار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:</w:t>
      </w:r>
      <w:r>
        <w:rPr>
          <w:rFonts w:cs="Arial"/>
          <w:rtl/>
          <w:lang w:bidi="fa-IR"/>
        </w:rPr>
        <w:t xml:space="preserve">۳۱۷۹) ” </w:t>
      </w:r>
      <w:r>
        <w:rPr>
          <w:rFonts w:cs="Arial"/>
          <w:rtl/>
        </w:rPr>
        <w:t xml:space="preserve">جو بدعت نکالے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پناہ دے اس پر</w:t>
      </w:r>
    </w:p>
    <w:p w:rsidR="00D02965" w:rsidRDefault="00D02965" w:rsidP="00D02965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اور فرشتوں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ہے۔</w:t>
      </w:r>
    </w:p>
    <w:p w:rsidR="00D02965" w:rsidRDefault="00D02965" w:rsidP="00D02965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اس مسئلے پر عقل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فکر ونظر کا ہر گوشہ اس بات پر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اللہ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ضرورت ہے اور نہ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>۔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</w:t>
      </w:r>
    </w:p>
    <w:p w:rsidR="00D02965" w:rsidRDefault="00D02965" w:rsidP="00D02965">
      <w:pPr>
        <w:rPr>
          <w:rFonts w:cs="Arial"/>
        </w:rPr>
      </w:pPr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ہے۔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اثر اس قانون اور اصول پر پڑتا ہے، جسے انسان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</w:t>
      </w:r>
    </w:p>
    <w:p w:rsidR="00D02965" w:rsidRDefault="00D02965" w:rsidP="00D02965"/>
    <w:p w:rsidR="00D02965" w:rsidRDefault="00D02965" w:rsidP="00D02965"/>
    <w:p w:rsidR="00D02965" w:rsidRDefault="00D02965" w:rsidP="00D0296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02965" w:rsidRDefault="00D02965" w:rsidP="00D02965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</w:p>
    <w:p w:rsidR="00D02965" w:rsidRDefault="00D02965" w:rsidP="00D02965">
      <w:r>
        <w:rPr>
          <w:rFonts w:cs="Arial"/>
          <w:rtl/>
          <w:lang w:bidi="fa-IR"/>
        </w:rPr>
        <w:t>۱۵</w:t>
      </w:r>
    </w:p>
    <w:p w:rsidR="00D02965" w:rsidRDefault="00D02965" w:rsidP="00D02965">
      <w:r>
        <w:rPr>
          <w:rFonts w:cs="Arial" w:hint="eastAsia"/>
          <w:rtl/>
        </w:rPr>
        <w:t>اشارات</w:t>
      </w:r>
    </w:p>
    <w:p w:rsidR="00D02965" w:rsidRDefault="00D02965" w:rsidP="00D02965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زمان و مکان</w:t>
      </w:r>
      <w:r>
        <w:t xml:space="preserve"> [ time and space ]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وہ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مستقبل کے تمام حقائق سے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سمجھ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کل جب وہ حالات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پہلے موجود نہ تھا، تو وہ </w:t>
      </w:r>
      <w:r>
        <w:rPr>
          <w:rFonts w:cs="Arial" w:hint="eastAsia"/>
          <w:rtl/>
        </w:rPr>
        <w:t>غلط</w:t>
      </w:r>
      <w:r>
        <w:rPr>
          <w:rFonts w:cs="Arial"/>
          <w:rtl/>
        </w:rPr>
        <w:t xml:space="preserve"> ثابت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رہے گا۔ اس کا علم ہر شے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ہے۔ زمان و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قانون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ہو، اس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زمانے کے ساتھ محدود ہو جانا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ہے۔ اللہ کے علم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قانون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کار رفتہ ہو جائے۔ وہ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تازو ر ہے گا،</w:t>
      </w:r>
    </w:p>
    <w:p w:rsidR="00D02965" w:rsidRDefault="00D02965" w:rsidP="00D02965">
      <w:r>
        <w:rPr>
          <w:rFonts w:cs="Arial" w:hint="eastAsia"/>
          <w:rtl/>
        </w:rPr>
        <w:t>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نو</w:t>
      </w:r>
      <w:r>
        <w:t xml:space="preserve"> !</w:t>
      </w:r>
    </w:p>
    <w:p w:rsidR="00D02965" w:rsidRDefault="00D02965" w:rsidP="00D02965">
      <w:r>
        <w:rPr>
          <w:rFonts w:cs="Arial" w:hint="eastAsia"/>
          <w:rtl/>
        </w:rPr>
        <w:t>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اً</w:t>
      </w:r>
      <w:r>
        <w:rPr>
          <w:rFonts w:cs="Arial"/>
          <w:rtl/>
        </w:rPr>
        <w:t xml:space="preserve">: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ضلالت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واضح کرتا ہے اور اُن اصولوں اور اُن اقدار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جن پر وقت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عروج و زوال اور ماہ 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 رفت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فطرت کے اصولوں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اور </w:t>
      </w:r>
      <w:r>
        <w:rPr>
          <w:rFonts w:cs="Arial" w:hint="eastAsia"/>
          <w:rtl/>
        </w:rPr>
        <w:t>فطرت</w:t>
      </w:r>
      <w:r>
        <w:rPr>
          <w:rFonts w:cs="Arial"/>
          <w:rtl/>
        </w:rPr>
        <w:t xml:space="preserve"> کا</w:t>
      </w:r>
    </w:p>
    <w:p w:rsidR="00D02965" w:rsidRDefault="00D02965" w:rsidP="00D02965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قائم ومستحکم ہے۔ ثالثا : قرآن وسنت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زمان و مکان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قانون کے خلاف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02965" w:rsidRDefault="00D02965" w:rsidP="00D0296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زمانہ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02965" w:rsidRDefault="00D02965" w:rsidP="00D02965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قطعاً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جو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اور صلحا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قدر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مطالعے سے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مبعوث ہوا، جب زمانے کا بگاڑا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بالکل غلط رخ پر رواں دواں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زمانے کے چلن کے مطابق</w:t>
      </w:r>
    </w:p>
    <w:p w:rsidR="00D02965" w:rsidRDefault="00D02965" w:rsidP="00D02965"/>
    <w:p w:rsidR="00D02965" w:rsidRDefault="00D02965" w:rsidP="00D02965"/>
    <w:p w:rsidR="00D02965" w:rsidRDefault="00D02965" w:rsidP="00D02965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02965" w:rsidRDefault="00D02965" w:rsidP="00D02965">
      <w:r>
        <w:rPr>
          <w:rFonts w:cs="Arial"/>
          <w:rtl/>
          <w:lang w:bidi="fa-IR"/>
        </w:rPr>
        <w:t>۱۶</w:t>
      </w:r>
    </w:p>
    <w:p w:rsidR="00D02965" w:rsidRDefault="00D02965" w:rsidP="00D02965">
      <w:r>
        <w:rPr>
          <w:rFonts w:cs="Arial" w:hint="eastAsia"/>
          <w:rtl/>
        </w:rPr>
        <w:t>اشارات</w:t>
      </w:r>
    </w:p>
    <w:p w:rsidR="00D02965" w:rsidRDefault="00D02965" w:rsidP="00D0296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زمانے کے رنگ سے متاثر نہ ہوئے، بلکہ زمانے کو اپنے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گئے، اور بالآخر اس پر صبغتہ اللہ کو غالب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فرماتا ہے</w:t>
      </w:r>
      <w:r>
        <w:t>:</w:t>
      </w:r>
    </w:p>
    <w:p w:rsidR="00D02965" w:rsidRDefault="00D02965" w:rsidP="00D02965">
      <w:r>
        <w:rPr>
          <w:rFonts w:cs="Arial" w:hint="eastAsia"/>
          <w:rtl/>
        </w:rPr>
        <w:t>هُوَ</w:t>
      </w:r>
      <w:r>
        <w:rPr>
          <w:rFonts w:cs="Arial"/>
          <w:rtl/>
        </w:rPr>
        <w:t xml:space="preserve"> الَّذِي أَرْسَلَ رَسُوْلَهُ بِالْهُدَى وَدِينِ الْحَقِّ لِيُظْهِرَهُ عَلَى الذِيْنِ كُلِّهِ وَلَوْ كَرِةَ الْمُشْرِكُونَ ہ (الصف </w:t>
      </w:r>
      <w:r>
        <w:rPr>
          <w:rFonts w:cs="Arial"/>
          <w:rtl/>
          <w:lang w:bidi="fa-IR"/>
        </w:rPr>
        <w:t xml:space="preserve">۹:۲۱) </w:t>
      </w:r>
      <w:r>
        <w:rPr>
          <w:rFonts w:cs="Arial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جس نے اپنے رسول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</w:t>
      </w:r>
    </w:p>
    <w:p w:rsidR="00D02965" w:rsidRDefault="00D02965" w:rsidP="00D0296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 کہ اسے پورے کے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کردے، خواہ مشرکوں کو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ہو۔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نظاموں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غالب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اسے زمانے کے چلن کے مطابق بدلا جائے بل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زمانے کو اس کے مطابق بدلا جائے اور اس کو غلبہ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مقام حاصل ہو۔ مشرکوں، کافروں اور منافقوں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 کے منشا کے مطابق بدلا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اس بات کو صاف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ہرگز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زمانے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02965" w:rsidRDefault="00D02965" w:rsidP="00D02965">
      <w:r>
        <w:rPr>
          <w:rFonts w:cs="Arial" w:hint="eastAsia"/>
          <w:rtl/>
        </w:rPr>
        <w:t>زمانہ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حق ہے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D02965" w:rsidRDefault="00D02965" w:rsidP="00D02965">
      <w:r>
        <w:rPr>
          <w:rFonts w:cs="Arial" w:hint="eastAsia"/>
          <w:rtl/>
        </w:rPr>
        <w:t>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شاہد ہے۔ حضرت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بغاوت پر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نے ساڑھے نو سو سال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وقت کے تقاضوں کے مطابق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t xml:space="preserve"> :</w:t>
      </w:r>
    </w:p>
    <w:p w:rsidR="00D02965" w:rsidRDefault="00D02965" w:rsidP="00D02965">
      <w:r>
        <w:rPr>
          <w:rFonts w:cs="Arial" w:hint="eastAsia"/>
          <w:rtl/>
        </w:rPr>
        <w:t>يُقَوْمِ</w:t>
      </w:r>
      <w:r>
        <w:rPr>
          <w:rFonts w:cs="Arial"/>
          <w:rtl/>
        </w:rPr>
        <w:t xml:space="preserve"> اعْبُدُوا اللهَ مَا لَكُمْ مِنْ إِلهٍ غَيْرُةَ (الاعراف:</w:t>
      </w:r>
      <w:r>
        <w:rPr>
          <w:rFonts w:cs="Arial"/>
          <w:rtl/>
          <w:lang w:bidi="fa-IR"/>
        </w:rPr>
        <w:t>۶۵)</w:t>
      </w:r>
      <w:r>
        <w:rPr>
          <w:rFonts w:cs="Arial"/>
          <w:rtl/>
        </w:rPr>
        <w:t>اے برادرانِ قوم !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کرو، اس کے سوا تمھارا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D02965" w:rsidRDefault="00D02965" w:rsidP="00D02965">
      <w:r>
        <w:rPr>
          <w:rFonts w:cs="Arial" w:hint="eastAsia"/>
          <w:rtl/>
        </w:rPr>
        <w:t>ابوالانب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مراکز پر دعوت حق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کے تقاضوں کے مطابق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ڈھالا۔ انھوں نے آگ اور جلا 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مصائب کو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حرف نہ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02965" w:rsidRDefault="00D02965" w:rsidP="00D02965">
      <w:pPr>
        <w:rPr>
          <w:rFonts w:cs="Arial"/>
        </w:rPr>
      </w:pPr>
      <w:r>
        <w:t xml:space="preserve">. </w:t>
      </w:r>
      <w:r>
        <w:rPr>
          <w:rFonts w:cs="Arial"/>
          <w:rtl/>
        </w:rPr>
        <w:t>حضرت لوط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،مگر آپ نے زمانے کے چلن کو</w:t>
      </w:r>
    </w:p>
    <w:p w:rsidR="00D02965" w:rsidRDefault="00D02965" w:rsidP="00D02965"/>
    <w:p w:rsidR="00D02965" w:rsidRDefault="00D02965" w:rsidP="00D02965"/>
    <w:p w:rsidR="00D02965" w:rsidRDefault="00D02965" w:rsidP="00D0296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02965" w:rsidRDefault="00D02965" w:rsidP="00D02965">
      <w:r>
        <w:t>12</w:t>
      </w:r>
    </w:p>
    <w:p w:rsidR="00D02965" w:rsidRDefault="00D02965" w:rsidP="00D02965">
      <w:r>
        <w:rPr>
          <w:rFonts w:cs="Arial" w:hint="eastAsia"/>
          <w:rtl/>
        </w:rPr>
        <w:t>اشارات</w:t>
      </w:r>
    </w:p>
    <w:p w:rsidR="00D02965" w:rsidRDefault="00D02965" w:rsidP="00D02965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زمانے کے خلاف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02965" w:rsidRDefault="00D02965" w:rsidP="00D02965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ہوڈ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بجاے، اسے اللہ کے</w:t>
      </w:r>
    </w:p>
    <w:p w:rsidR="00D02965" w:rsidRDefault="00D02965" w:rsidP="00D02965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پکارا۔</w:t>
      </w:r>
    </w:p>
    <w:p w:rsidR="00D02965" w:rsidRDefault="00D02965" w:rsidP="00D02965">
      <w:r>
        <w:t xml:space="preserve">. </w:t>
      </w:r>
      <w:r>
        <w:rPr>
          <w:rFonts w:cs="Arial"/>
          <w:rtl/>
        </w:rPr>
        <w:t>حضرت صالح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الاؤنس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گوارا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02965" w:rsidRDefault="00D02965" w:rsidP="00D02965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 کے ظالمانہ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قبول</w:t>
      </w:r>
    </w:p>
    <w:p w:rsidR="00D02965" w:rsidRDefault="00D02965" w:rsidP="00D02965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ان کو کامل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سے مغرب تک جو نظام چل رہا تھا ، اسے قبول کرنے اور اس کے مطابق اپنے آپ کو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ڈھالنے کے </w:t>
      </w:r>
      <w:r>
        <w:rPr>
          <w:rFonts w:cs="Arial"/>
          <w:rtl/>
        </w:rPr>
        <w:lastRenderedPageBreak/>
        <w:t>بجائے آپ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فاسد نظام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ظهَرَ الْفَسَادُ فِي الْبَرِّ وَالْبَحْرِ (الروم </w:t>
      </w:r>
      <w:r>
        <w:rPr>
          <w:rFonts w:cs="Arial"/>
          <w:rtl/>
          <w:lang w:bidi="fa-IR"/>
        </w:rPr>
        <w:t xml:space="preserve">۴۱:۳) </w:t>
      </w:r>
      <w:r>
        <w:rPr>
          <w:rFonts w:cs="Arial"/>
          <w:rtl/>
        </w:rPr>
        <w:t>ختل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برپا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زمانے کے تقاضوں سے</w:t>
      </w:r>
      <w:r>
        <w:t xml:space="preserve"> compromise </w:t>
      </w:r>
      <w:r>
        <w:rPr>
          <w:rFonts w:cs="Arial"/>
          <w:rtl/>
        </w:rPr>
        <w:t>اور اس کے ساتھ مصالحت کرنے کے بجائے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زمانے کے آگے جھکنے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آپ کا صاف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</w:t>
      </w:r>
      <w:r>
        <w:t>:</w:t>
      </w:r>
    </w:p>
    <w:p w:rsidR="00D02965" w:rsidRDefault="00D02965" w:rsidP="00D02965">
      <w:r>
        <w:rPr>
          <w:rFonts w:cs="Arial" w:hint="eastAsia"/>
          <w:rtl/>
        </w:rPr>
        <w:t>وَاللَّهِ</w:t>
      </w:r>
      <w:r>
        <w:rPr>
          <w:rFonts w:cs="Arial"/>
          <w:rtl/>
        </w:rPr>
        <w:t xml:space="preserve"> لَوْ وَضَعُوا الشَّمْسَ فِي يَمِينِي وَالْقَمَرِ فِي يَسَارِي عَلَى أَنْ أَتَرُكَ هُذَا الْأَمْرَ مَا تَرَكْتُه حتى يظهر الله او اهلك فيه (سيرة ابن ہشام، جلد اول، استمرار رسول اشف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دعوتک، ص</w:t>
      </w:r>
      <w:r>
        <w:rPr>
          <w:rFonts w:cs="Arial"/>
          <w:rtl/>
          <w:lang w:bidi="fa-IR"/>
        </w:rPr>
        <w:t xml:space="preserve">۲۶۶) </w:t>
      </w:r>
      <w:r>
        <w:rPr>
          <w:rFonts w:cs="Arial"/>
          <w:rtl/>
        </w:rPr>
        <w:t>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!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پر سورج اور 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ہاتھ پر چاند رکھ کر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آفتاب و مہتاب کے عوض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دعوت کو ترک کردوں،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ہرگز اسے ترک نہ کروں 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اللہ اس دعوت کو غالب کر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دے دوں۔</w:t>
      </w:r>
    </w:p>
    <w:p w:rsidR="00D02965" w:rsidRDefault="00D02965" w:rsidP="00D02965">
      <w:pPr>
        <w:rPr>
          <w:rFonts w:cs="Arial"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غمبرانه</w:t>
      </w:r>
      <w:r>
        <w:rPr>
          <w:rFonts w:cs="Arial"/>
          <w:rtl/>
        </w:rPr>
        <w:t xml:space="preserve"> سنت، جھکنا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 وہ زمانے کے آگے جھک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لوگوں کو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حق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غامبر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مطابقت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</w:t>
      </w:r>
    </w:p>
    <w:p w:rsidR="00D02965" w:rsidRDefault="00D02965" w:rsidP="00D02965"/>
    <w:p w:rsidR="00D02965" w:rsidRDefault="00D02965" w:rsidP="00D02965"/>
    <w:p w:rsidR="00D02965" w:rsidRDefault="00D02965" w:rsidP="00D0296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02965" w:rsidRDefault="00D02965" w:rsidP="00D02965">
      <w:r>
        <w:rPr>
          <w:rFonts w:cs="Arial"/>
          <w:rtl/>
          <w:lang w:bidi="fa-IR"/>
        </w:rPr>
        <w:t>۱۸</w:t>
      </w:r>
    </w:p>
    <w:p w:rsidR="00D02965" w:rsidRDefault="00D02965" w:rsidP="00D02965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اصلاح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رہے۔</w:t>
      </w:r>
    </w:p>
    <w:p w:rsidR="00D02965" w:rsidRDefault="00D02965" w:rsidP="00D02965">
      <w:r>
        <w:rPr>
          <w:rFonts w:cs="Arial" w:hint="eastAsia"/>
          <w:rtl/>
        </w:rPr>
        <w:t>اشارات</w:t>
      </w:r>
    </w:p>
    <w:p w:rsidR="00D02965" w:rsidRDefault="00D02965" w:rsidP="00D0296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اسوہ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ابوبکر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حضور اکرم کے وصال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عرب کا نقشہ پلٹ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ہر طرف سے بغاوتوں نے سراُٹھال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جھوٹے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اُٹھ کھڑے ہوئے۔ بہت سے قبائل نے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ادا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صحاب کبار تک اس ص</w:t>
      </w:r>
      <w:r>
        <w:rPr>
          <w:rFonts w:cs="Arial" w:hint="eastAsia"/>
          <w:rtl/>
        </w:rPr>
        <w:t>ورت</w:t>
      </w:r>
      <w:r>
        <w:rPr>
          <w:rFonts w:cs="Arial"/>
          <w:rtl/>
        </w:rPr>
        <w:t xml:space="preserve"> حال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 گئے اور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لگے کہ: "وقت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کا تقاضا ہے کہ قبائل کے ساتھ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کا لحاظ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جائے“ مگر حضرت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اکبر" کا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</w:t>
      </w:r>
      <w:r>
        <w:t xml:space="preserve"> :</w:t>
      </w:r>
    </w:p>
    <w:p w:rsidR="00D02965" w:rsidRDefault="00D02965" w:rsidP="00D02965">
      <w:r>
        <w:rPr>
          <w:rFonts w:cs="Arial" w:hint="eastAsia"/>
          <w:rtl/>
        </w:rPr>
        <w:t>واللہ،</w:t>
      </w:r>
      <w:r>
        <w:rPr>
          <w:rFonts w:cs="Arial"/>
          <w:rtl/>
        </w:rPr>
        <w:t xml:space="preserve"> مجھ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ہے کہ جو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اللہ کو کرتے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چکا ہوں،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کروں اور اس سے سر مو انحراف نہ کروں۔ اگر جنگل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کر مجھے اُٹھا 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کام کرنے سے باز نہ آؤں گا ، جسے رسول اللہ نے کرنے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واللہ، اگر مأم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اونٹ باندھنے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جسے وہ رسول اللہ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کرتے تھے ،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جنگ کروں گا۔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نماز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کرنے والے لوگوں سے ضرور لڑوں گا۔</w:t>
      </w:r>
    </w:p>
    <w:p w:rsidR="00D02965" w:rsidRDefault="00D02965" w:rsidP="00D0296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عبارت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اگر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سے متصادم ہے تو وہ شخص اپنے دعواے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جھوٹا ہے، جو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کو چھوڑ کر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</w:t>
      </w:r>
    </w:p>
    <w:p w:rsidR="00D02965" w:rsidRDefault="00D02965" w:rsidP="00D02965">
      <w:r>
        <w:rPr>
          <w:rFonts w:cs="Arial" w:hint="eastAsia"/>
          <w:rtl/>
        </w:rPr>
        <w:t>اپناتا</w:t>
      </w:r>
      <w:r>
        <w:rPr>
          <w:rFonts w:cs="Arial"/>
          <w:rtl/>
        </w:rPr>
        <w:t xml:space="preserve"> ہے۔</w:t>
      </w:r>
    </w:p>
    <w:p w:rsidR="00D02965" w:rsidRDefault="00D02965" w:rsidP="00D02965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ثابت و محکم ہے اور محض زمانے کے انداز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ہوگا کہ زمانے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نظر انداز کرتا ہے۔ اسلام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ضلالت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بتاد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حدود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جو انسان کو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رہے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امور، تو ان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حدود کے اندر ہر وقت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02965" w:rsidRDefault="00D02965" w:rsidP="00D02965"/>
    <w:p w:rsidR="00D02965" w:rsidRDefault="00D02965" w:rsidP="00D02965"/>
    <w:p w:rsidR="00D02965" w:rsidRDefault="00D02965" w:rsidP="00D0296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02965" w:rsidRDefault="00D02965" w:rsidP="00D02965">
      <w:r>
        <w:rPr>
          <w:rFonts w:cs="Arial"/>
          <w:rtl/>
          <w:lang w:bidi="fa-IR"/>
        </w:rPr>
        <w:lastRenderedPageBreak/>
        <w:t>۱۹</w:t>
      </w:r>
    </w:p>
    <w:p w:rsidR="00D02965" w:rsidRDefault="00D02965" w:rsidP="00D02965">
      <w:r>
        <w:rPr>
          <w:rFonts w:cs="Arial" w:hint="eastAsia"/>
          <w:rtl/>
        </w:rPr>
        <w:t>اشارات</w:t>
      </w:r>
    </w:p>
    <w:p w:rsidR="00D02965" w:rsidRDefault="00D02965" w:rsidP="00D02965">
      <w:r>
        <w:rPr>
          <w:rFonts w:cs="Arial" w:hint="eastAsia"/>
          <w:rtl/>
        </w:rPr>
        <w:t>طے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اجتہاد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پاتا ہے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نظام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02965" w:rsidRDefault="00D02965" w:rsidP="00D0296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وارتقا کا سلسلہ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</w:t>
      </w:r>
    </w:p>
    <w:p w:rsidR="00D02965" w:rsidRDefault="00D02965" w:rsidP="00D02965">
      <w:r>
        <w:rPr>
          <w:rFonts w:cs="Arial" w:hint="eastAsia"/>
          <w:rtl/>
        </w:rPr>
        <w:t>تجدّد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D02965" w:rsidRDefault="00D02965" w:rsidP="00D02965">
      <w:r>
        <w:rPr>
          <w:rFonts w:cs="Arial" w:hint="eastAsia"/>
          <w:rtl/>
        </w:rPr>
        <w:t>زمانے</w:t>
      </w:r>
      <w:r>
        <w:rPr>
          <w:rFonts w:cs="Arial"/>
          <w:rtl/>
        </w:rPr>
        <w:t xml:space="preserve">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پر دو قسم کے جواب</w:t>
      </w:r>
      <w:r>
        <w:t xml:space="preserve"> (response)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02965" w:rsidRDefault="00D02965" w:rsidP="00D0296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نام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دوسرے کا ستجد ذ۔</w:t>
      </w:r>
    </w:p>
    <w:p w:rsidR="00D02965" w:rsidRDefault="00D02965" w:rsidP="00D02965">
      <w:r>
        <w:rPr>
          <w:rFonts w:cs="Arial" w:hint="eastAsia"/>
          <w:rtl/>
        </w:rPr>
        <w:t>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زمانے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کوملحوظ رکھتے ہوئے اصل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بلا کم و کاست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اپنے دور،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محکم استدلال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تد برو اجتہاد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اپنے دور کے حالات پر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ان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ذرائع سے پورا پورا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جو قدرت نے انسان کو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نئے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مسائل کو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D02965" w:rsidRDefault="00D02965" w:rsidP="00D02965">
      <w:r>
        <w:rPr>
          <w:rFonts w:cs="Arial" w:hint="eastAsia"/>
          <w:rtl/>
        </w:rPr>
        <w:t>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بہاؤ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اور رابطہ گہرا ہوتا جاتا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سے ہٹ کر چلنے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مخلصانہ اجتہاد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نئے مسائل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رنگ پر ق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رہتا ہے۔ سجد ڈاس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کوشش ہے، جو زمانے کے تقاضوں کے نام پر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بدل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زمانے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ربط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جاتا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ربط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قائم ہوتا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اصل قرار دے کر حالات کو اس کے مطابق ڈھالنے کے بجاے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اصل مان کر اُس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حالات پر اسلام کو ڈھال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اگر مسلمان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02965" w:rsidRDefault="00D02965" w:rsidP="00D02965"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اسلام سرے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مذہب و مسلک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نظام کا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دروازے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کھلے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بچے خادم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ذنے سر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مسلمانوں نے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bookmarkStart w:id="0" w:name="_GoBack"/>
      <w:bookmarkEnd w:id="0"/>
    </w:p>
    <w:sectPr w:rsidR="00D0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74"/>
    <w:rsid w:val="002C7E3D"/>
    <w:rsid w:val="00C16D74"/>
    <w:rsid w:val="00D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3864C"/>
  <w15:chartTrackingRefBased/>
  <w15:docId w15:val="{48A6313F-DC43-4094-98D9-01C53578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3808</Words>
  <Characters>21707</Characters>
  <Application>Microsoft Office Word</Application>
  <DocSecurity>0</DocSecurity>
  <Lines>180</Lines>
  <Paragraphs>50</Paragraphs>
  <ScaleCrop>false</ScaleCrop>
  <Company/>
  <LinksUpToDate>false</LinksUpToDate>
  <CharactersWithSpaces>25465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2025-01-29T04:49:00Z</dcterms:created>
  <dcterms:modified xsi:type="dcterms:W3CDTF">2025-01-29T04:51:00Z</dcterms:modified>
</cp:coreProperties>
</file>