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5CE" w:rsidRPr="00D035CE" w:rsidRDefault="00D035CE" w:rsidP="00D035CE">
      <w:pPr>
        <w:jc w:val="center"/>
        <w:rPr>
          <w:b/>
          <w:bCs/>
          <w:sz w:val="28"/>
          <w:szCs w:val="28"/>
        </w:rPr>
      </w:pPr>
      <w:r w:rsidRPr="00D035CE">
        <w:rPr>
          <w:b/>
          <w:bCs/>
          <w:sz w:val="28"/>
          <w:szCs w:val="28"/>
        </w:rPr>
        <w:t>PRESENT CRISIS AND THE MAKING OF NEW ORDER</w:t>
      </w:r>
    </w:p>
    <w:p w:rsidR="00D035CE" w:rsidRPr="00D035CE" w:rsidRDefault="00D035CE" w:rsidP="00D035CE">
      <w:pPr>
        <w:jc w:val="center"/>
        <w:rPr>
          <w:b/>
          <w:bCs/>
          <w:sz w:val="28"/>
          <w:szCs w:val="28"/>
        </w:rPr>
      </w:pPr>
      <w:r w:rsidRPr="00D035CE">
        <w:rPr>
          <w:b/>
          <w:bCs/>
          <w:sz w:val="28"/>
          <w:szCs w:val="28"/>
        </w:rPr>
        <w:t>PROP KHND AHMAD</w:t>
      </w:r>
    </w:p>
    <w:p w:rsidR="00D035CE" w:rsidRPr="00D035CE" w:rsidRDefault="00D035CE" w:rsidP="00D035CE">
      <w:pPr>
        <w:jc w:val="center"/>
        <w:rPr>
          <w:b/>
          <w:bCs/>
          <w:sz w:val="28"/>
          <w:szCs w:val="28"/>
        </w:rPr>
      </w:pPr>
      <w:r w:rsidRPr="00D035CE">
        <w:rPr>
          <w:b/>
          <w:bCs/>
          <w:sz w:val="28"/>
          <w:szCs w:val="28"/>
        </w:rPr>
        <w:t>21 September 1999</w:t>
      </w:r>
    </w:p>
    <w:p w:rsidR="0097492A" w:rsidRPr="00D035CE" w:rsidRDefault="00D035CE" w:rsidP="00D035CE">
      <w:pPr>
        <w:jc w:val="center"/>
        <w:rPr>
          <w:b/>
          <w:bCs/>
          <w:sz w:val="28"/>
          <w:szCs w:val="28"/>
        </w:rPr>
      </w:pPr>
      <w:r w:rsidRPr="00D035CE">
        <w:rPr>
          <w:b/>
          <w:bCs/>
          <w:sz w:val="28"/>
          <w:szCs w:val="28"/>
        </w:rPr>
        <w:t>PROF. KHURSHID AHMAD</w:t>
      </w:r>
    </w:p>
    <w:p w:rsidR="00D035CE" w:rsidRDefault="00D035CE" w:rsidP="00D035CE"/>
    <w:p w:rsidR="00D035CE" w:rsidRDefault="00D035CE" w:rsidP="00D035CE">
      <w:r>
        <w:t>Pakistan is passing through a crucial phase of to history and a drgncy</w:t>
      </w:r>
    </w:p>
    <w:p w:rsidR="00D035CE" w:rsidRDefault="00D035CE" w:rsidP="00D035CE">
      <w:r>
        <w:t>decide a</w:t>
      </w:r>
    </w:p>
    <w:p w:rsidR="00D035CE" w:rsidRDefault="00D035CE" w:rsidP="00D035CE">
      <w:r>
        <w:t>de and act does not warrant any delay. Though our history of yours is replete with mistakes and fal utes, recent developments have added to the exigency and call for timely decisions On May 28, 1998 we conducted muclear plosions to attain a sublime position among the comity of nations, but on July 4, 1999 meded extent that we prostated in Washington, agreed to withdraw from agrights and beseeched Inda to enter dialogue with us: On the other hand, India reciprocated by shooting down a Pak Navy plane on August, resulting in the in uniform, Indias fine Minister's handing over der miniles to Indian army his outburst on August 17 that India mplete without Pakistan and Kashm his refusal to enter into any dalogue with Pakistan. This all has caused per and agony among the people of Pista These everta call for an impr tial scrutiny of our present rulers and their</w:t>
      </w:r>
    </w:p>
    <w:p w:rsidR="00D035CE" w:rsidRDefault="00D035CE" w:rsidP="00D035CE">
      <w:r>
        <w:t>policies as w of action</w:t>
      </w:r>
    </w:p>
    <w:p w:rsidR="00D035CE" w:rsidRDefault="00D035CE" w:rsidP="00D035CE">
      <w:r>
        <w:t>wedan framing an effctive plan</w:t>
      </w:r>
    </w:p>
    <w:p w:rsidR="00D035CE" w:rsidRDefault="00D035CE" w:rsidP="00D035CE">
      <w:r>
        <w:t>Whatever may be the appearances and political affilations Pakistan has always</w:t>
      </w:r>
    </w:p>
    <w:p w:rsidR="00D035CE" w:rsidRDefault="00D035CE" w:rsidP="00D035CE">
      <w:r>
        <w:t>been ruled by a particular class of people</w:t>
      </w:r>
    </w:p>
    <w:p w:rsidR="00D035CE" w:rsidRDefault="00D035CE" w:rsidP="00D035CE">
      <w:r>
        <w:t>The</w:t>
      </w:r>
    </w:p>
    <w:p w:rsidR="00D035CE" w:rsidRDefault="00D035CE" w:rsidP="00D035CE">
      <w:r>
        <w:t>same people have been at the helm</w:t>
      </w:r>
    </w:p>
    <w:p w:rsidR="00D035CE" w:rsidRDefault="00D035CE" w:rsidP="00D035CE">
      <w:r>
        <w:t>of</w:t>
      </w:r>
    </w:p>
    <w:p w:rsidR="00D035CE" w:rsidRDefault="00D035CE" w:rsidP="00D035CE">
      <w:r>
        <w:t>affairs in the country. Change of face did</w:t>
      </w:r>
    </w:p>
    <w:p w:rsidR="00D035CE" w:rsidRDefault="00D035CE" w:rsidP="00D035CE">
      <w:r>
        <w:t>not mesa change of thought and vision, or</w:t>
      </w:r>
    </w:p>
    <w:p w:rsidR="00D035CE" w:rsidRDefault="00D035CE" w:rsidP="00D035CE">
      <w:r>
        <w:t>Sed the central position of the people of the right to sell determination as well as the key role of the genuine Kashmirt leader ship. Now lateral talls and respect and sanctity of the line of control have become the themes of their deliberations</w:t>
      </w:r>
    </w:p>
    <w:p w:rsidR="00D035CE" w:rsidRDefault="00D035CE" w:rsidP="00D035CE">
      <w:r>
        <w:t>a</w:t>
      </w:r>
    </w:p>
    <w:p w:rsidR="00D035CE" w:rsidRDefault="00D035CE" w:rsidP="00D035CE">
      <w:r>
        <w:rPr>
          <w:rFonts w:cs="Arial"/>
          <w:rtl/>
        </w:rPr>
        <w:t>ا علا</w:t>
      </w:r>
    </w:p>
    <w:p w:rsidR="00D035CE" w:rsidRDefault="00D035CE" w:rsidP="00D035CE">
      <w:r>
        <w:t>for which friendship with India American page and congenise on defenen ca pubility is being sought for</w:t>
      </w:r>
    </w:p>
    <w:p w:rsidR="00D035CE" w:rsidRDefault="00D035CE" w:rsidP="00D035CE">
      <w:r>
        <w:lastRenderedPageBreak/>
        <w:t>Retreat from Kargi, niety for dague on Eastmir, and plant for America are the aliens features of the model for the re- Malisation of which p present r traders are best upon dungog Pakistan. These bitter facts cannot be sugar-onated. Their staying in power would eliminate whatever is left of</w:t>
      </w:r>
    </w:p>
    <w:p w:rsidR="00D035CE" w:rsidRDefault="00D035CE" w:rsidP="00D035CE">
      <w:r>
        <w:t>military stomgh in the name of economic prosperity. Second is of a resolve to pro- tect freedom, to safeguard our faith and ideology and not to barter them away even cal for pet wcfice Despite all their glib talking and double play the rulers are quite exposed now we are to opt for a course different from theirs and want to are honourably as a nation and as its individuals, we have to get rid of the present rulers and bring in such a leade</w:t>
      </w:r>
    </w:p>
    <w:p w:rsidR="00D035CE" w:rsidRDefault="00D035CE" w:rsidP="00D035CE">
      <w:r>
        <w:t>dule</w:t>
      </w:r>
    </w:p>
    <w:p w:rsidR="00D035CE" w:rsidRDefault="00D035CE" w:rsidP="00D035CE">
      <w:r>
        <w:t>out to a cliqur of fortune sekers. It should be called that beam the Partition the tshers and the Congrates used to say that there were only two forces. They were not prepared to acknowledge that Muslims were also a force. But Quaid Azam challenged this and in the shape of Pakistan menent Muslims emerged as a Once to reckon with and prevailed the po tical bertan</w:t>
      </w:r>
    </w:p>
    <w:p w:rsidR="00D035CE" w:rsidRDefault="00D035CE" w:rsidP="00D035CE">
      <w:r>
        <w:t>the concept of Pakistan presented by latalp which is both champion of the objection forget that real power are the perple</w:t>
      </w:r>
    </w:p>
    <w:p w:rsidR="00D035CE" w:rsidRDefault="00D035CE" w:rsidP="00D035CE">
      <w:r>
        <w:t>and Quaid-um and for which Muslims of the sub-continent and paid great serices we are to build Pakistan is acordance with t 1 bunch a struggle against the rulers. Also, after getting rid of the present cuterie of</w:t>
      </w:r>
    </w:p>
    <w:p w:rsidR="00D035CE" w:rsidRDefault="00D035CE" w:rsidP="00D035CE">
      <w:r>
        <w:t>hare to</w:t>
      </w:r>
    </w:p>
    <w:p w:rsidR="00D035CE" w:rsidRDefault="00D035CE" w:rsidP="00D035CE">
      <w:r>
        <w:t>While at the peak of the Kangl battle Benair towed the American ine by sug gesting the opening up of the control line and elections on both aides her a specific time, our foreign minister now after there rest from Kargi, is proposing the same in different style. Prime Minister's strong passion for trade and friendship with India is matched by Ms Benazir's desire for South Asian Common Market, Both are trying to face the chalings of defence pability by raising late slogues of orales, the nation would have to struggle gra, makan" and are indulged in boastful talking as if they would make flow the springs of milk and honey after cutting inta defence expenditures, though the reality may tell otherwise trability to protect free dom leads to political slavery, not to eas nomic development</w:t>
      </w:r>
    </w:p>
    <w:p w:rsidR="00D035CE" w:rsidRDefault="00D035CE" w:rsidP="00D035CE">
      <w:r>
        <w:t>Attempting to bediend india, acceding to American legemony and projecting one</w:t>
      </w:r>
    </w:p>
    <w:p w:rsidR="00D035CE" w:rsidRDefault="00D035CE" w:rsidP="00D035CE">
      <w:r>
        <w:t>self</w:t>
      </w:r>
    </w:p>
    <w:p w:rsidR="00D035CE" w:rsidRDefault="00D035CE" w:rsidP="00D035CE">
      <w:r>
        <w:t>scare about "mic fundamental and</w:t>
      </w:r>
    </w:p>
    <w:p w:rsidR="00D035CE" w:rsidRDefault="00D035CE" w:rsidP="00D035CE">
      <w:r>
        <w:t>for budding Pakistan according to tong al concept and real objectives so that be comes an abode of a tree and diguilled to, and based on Allah's commandments and His Prophet's teachings and society and state are established where justice and fair-play bold sway</w:t>
      </w:r>
    </w:p>
    <w:p w:rsidR="00D035CE" w:rsidRDefault="00D035CE" w:rsidP="00D035CE">
      <w:r>
        <w:t>as liberal and moderate by coming We religion torta to curtail clear and armed capability merger</w:t>
      </w:r>
    </w:p>
    <w:p w:rsidR="00D035CE" w:rsidRDefault="00D035CE" w:rsidP="00D035CE">
      <w:r>
        <w:t>with</w:t>
      </w:r>
    </w:p>
    <w:p w:rsidR="00D035CE" w:rsidRDefault="00D035CE" w:rsidP="00D035CE">
      <w:r>
        <w:t>global economy and adoption of westers</w:t>
      </w:r>
    </w:p>
    <w:p w:rsidR="00D035CE" w:rsidRDefault="00D035CE" w:rsidP="00D035CE">
      <w:r>
        <w:lastRenderedPageBreak/>
        <w:t>the concept of Pakistan according to the</w:t>
      </w:r>
    </w:p>
    <w:p w:rsidR="00D035CE" w:rsidRDefault="00D035CE" w:rsidP="00D035CE">
      <w:r>
        <w:t>Even today those who raise this ques of the country and not theme who huppen wirdt. These cases have lost credid</w:t>
      </w:r>
    </w:p>
    <w:p w:rsidR="00D035CE" w:rsidRDefault="00D035CE" w:rsidP="00D035CE">
      <w:r>
        <w:t>time-frame, such a banking and financial system seald be evived that is based on pfe-lon sharing, mutual cooperation and financial stability</w:t>
      </w:r>
    </w:p>
    <w:p w:rsidR="00D035CE" w:rsidRDefault="00D035CE" w:rsidP="00D035CE">
      <w:r>
        <w:t>-Assurance of basic human rights, provided by Isten, to all without discrimi nation and hindrance Guarantee of nights to the oppressed segments of society, and women in particular</w:t>
      </w:r>
    </w:p>
    <w:p w:rsidR="00D035CE" w:rsidRDefault="00D035CE" w:rsidP="00D035CE">
      <w:r>
        <w:t>-Hespect of the rights of on-line -Independent Jabriary and free from political interference administration and police. An effective stem of actality and anuance that all ritars get justice without dela</w:t>
      </w:r>
    </w:p>
    <w:p w:rsidR="00D035CE" w:rsidRDefault="00D035CE" w:rsidP="00D035CE">
      <w:r>
        <w:t>uilty In such circumstances it is buttal at a new power must emerge -Eadratie of motion from pil The obtaining situation calls for a counties and administration, participation of trywide movement for change in leademtip people in all spheres of life, compliance and for the establisine of a new order with Islamic principles of conscin.fre This struggle should con till success dum of the press, contimation of political and take it folds all well-wisters of Fak process (ncluding enforcement of demo istants integrity and is amic cancer ende principles within the internal sys it should be noted that a consensus on tems of political parties)</w:t>
      </w:r>
    </w:p>
    <w:p w:rsidR="00D035CE" w:rsidRDefault="00D035CE" w:rsidP="00D035CE">
      <w:r>
        <w:t>tives of Pakistan movement and capable of trading the dreams of label and Jinnah to reality Now the real issue is to get of a faded and unfaithful leadership and install is power such a reliable leadership that may estaba an alternative new order We have no hesitation in saying that with out a radical change in inderstip Pakiran can not come out of the mire it finds teef in. So far, a same clique of people seeking self-aggrodement has been coming to power in different guises Prevailing elemre neptive target would not bear oral system helps them perpetuate their rule fruit. Aen and coperation for and fundamental changes are not in urging about the required change and es whites of Ge desired seder are also a ms, and should include</w:t>
      </w:r>
    </w:p>
    <w:p w:rsidR="00D035CE" w:rsidRDefault="00D035CE" w:rsidP="00D035CE">
      <w:r>
        <w:t>Pakistan and die ideology are i</w:t>
      </w:r>
    </w:p>
    <w:p w:rsidR="00D035CE" w:rsidRDefault="00D035CE" w:rsidP="00D035CE">
      <w:r>
        <w:t>-Full support for the movement in Kashmir and all possible steps for acties- ing the right of self determination for the people of Jammu and Kashmir according to United Nations</w:t>
      </w:r>
    </w:p>
    <w:p w:rsidR="00D035CE" w:rsidRDefault="00D035CE" w:rsidP="00D035CE">
      <w:r>
        <w:t>-Efforts to protect freedom and in-</w:t>
      </w:r>
    </w:p>
    <w:p w:rsidR="00D035CE" w:rsidRDefault="00D035CE" w:rsidP="00D035CE">
      <w:r>
        <w:t>have to act with grit and sagacity to carry this straggle to its separable. Irlam builds up while life's legray of Pistam and is establish relations</w:t>
      </w:r>
    </w:p>
    <w:p w:rsidR="00D035CE" w:rsidRDefault="00D035CE" w:rsidP="00D035CE">
      <w:r>
        <w:t>logical conclusion of the security of Pakistan, bright future of 130 million people, freedom for the people of Jammu and</w:t>
      </w:r>
    </w:p>
    <w:p w:rsidR="00D035CE" w:rsidRDefault="00D035CE" w:rsidP="00D035CE">
      <w:r>
        <w:t>nature are the ingredients that constate Kashmir, and building this country anew according to the life- leadership of Peoples Party as well as the giving and justice-based principles of Islam</w:t>
      </w:r>
    </w:p>
    <w:p w:rsidR="00D035CE" w:rsidRDefault="00D035CE" w:rsidP="00D035CE">
      <w:r>
        <w:t xml:space="preserve">of approach and action. Whether it is Mas present nuen. They have no concern for im League's present government te the the ground I realities, the faith and aspira leadership of Peoples Party this makes no </w:t>
      </w:r>
      <w:r>
        <w:lastRenderedPageBreak/>
        <w:t>time of p not of people, and t and the objectives of Pal real difference. On a number of best movement. They have only one ofje Kashmir ise, sature of relations with the secure self-interests and amas as Inda, ecaronic development, interest much as possible. based or capitalist e economy administrative reforms and the style of governance, trade and the so-called potaton, defence and</w:t>
      </w:r>
    </w:p>
    <w:p w:rsidR="00D035CE" w:rsidRDefault="00D035CE" w:rsidP="00D035CE">
      <w:r>
        <w:t>For this to achieve, they think Indian friendship and American patronage ese tal, and view islamic forces as an obstacle</w:t>
      </w:r>
    </w:p>
    <w:p w:rsidR="00D035CE" w:rsidRDefault="00D035CE" w:rsidP="00D035CE">
      <w:r>
        <w:t>in</w:t>
      </w:r>
    </w:p>
    <w:p w:rsidR="00D035CE" w:rsidRDefault="00D035CE" w:rsidP="00D035CE">
      <w:r>
        <w:t>duced then any other segment of this clique may find the way to power and frustrate ef forts for bringing about a meal change Therefore, radical changes in the present electrite, transparent and acron the board accountability of those who have been</w:t>
      </w:r>
    </w:p>
    <w:p w:rsidR="00D035CE" w:rsidRDefault="00D035CE" w:rsidP="00D035CE">
      <w:r>
        <w:t>The first pre-requisite in this way is to nject the world-view America champions and wants to impose on the whole world gral and the Muslim world in particular India in its close ally and partner in this pane. What a senior advisor of US State Departament, Mathew Dade has said while in power and d</w:t>
      </w:r>
    </w:p>
    <w:p w:rsidR="00D035CE" w:rsidRDefault="00D035CE" w:rsidP="00D035CE">
      <w:r>
        <w:t>be</w:t>
      </w:r>
    </w:p>
    <w:p w:rsidR="00D035CE" w:rsidRDefault="00D035CE" w:rsidP="00D035CE">
      <w:r>
        <w:t>structure on t on the foundation of virtue, rig teousness and justice, but this ideal can y achieved only by establishing the supremacy of Quran and Sarah. Our ob jective, therelve, is to struggle sincerely and honestly for this end</w:t>
      </w:r>
    </w:p>
    <w:p w:rsidR="00D035CE" w:rsidRDefault="00D035CE" w:rsidP="00D035CE">
      <w:r>
        <w:t>Across the board and ruthless ac countability of those who have held power and are responsible for rot</w:t>
      </w:r>
    </w:p>
    <w:p w:rsidR="00D035CE" w:rsidRDefault="00D035CE" w:rsidP="00D035CE">
      <w:r>
        <w:t>Rectification of electoral stem that fortune-selers could be got rid of and such an evement is ensured where common people can really exercise their right to vote and their real representes</w:t>
      </w:r>
    </w:p>
    <w:p w:rsidR="00D035CE" w:rsidRDefault="00D035CE" w:rsidP="00D035CE">
      <w:r>
        <w:t>or</w:t>
      </w:r>
    </w:p>
    <w:p w:rsidR="00D035CE" w:rsidRDefault="00D035CE" w:rsidP="00D035CE">
      <w:r>
        <w:t>with all countries on equal basis. No to domination, in any for political, d alidering ical, economic or mic or military of any country intuice Strengthming of defence and nuclear capability to the extent that protec tion of freedom and sovereignty is end dependent foreign policy, hased an principles of justice and focused on the ity and progress of Musin world</w:t>
      </w:r>
    </w:p>
    <w:p w:rsidR="00D035CE" w:rsidRDefault="00D035CE" w:rsidP="00D035CE">
      <w:r>
        <w:t>the</w:t>
      </w:r>
    </w:p>
    <w:p w:rsidR="00D035CE" w:rsidRDefault="00D035CE" w:rsidP="00D035CE">
      <w:r>
        <w:t>To ensure Pakistan's bonourable exis tence and stability, we should ferge unity in uur racks and resolve to struggle for the tablishment of a new just order acceding to these principles. This is pomble only by</w:t>
      </w:r>
    </w:p>
    <w:p w:rsidR="00D035CE" w:rsidRDefault="00D035CE" w:rsidP="00D035CE">
      <w:r>
        <w:t>wenty development of clear capability in their way to loot and plunder Similarly adtrening a meeting in Washington clearly on, he he came to power, aciding to the see bringing in a mnmited and capable lead</w:t>
      </w:r>
    </w:p>
    <w:p w:rsidR="00D035CE" w:rsidRDefault="00D035CE" w:rsidP="00D035CE">
      <w:r>
        <w:t>Islamiation or appeasement of the West accepting American hemory or beseech ing MP and the World Bank for loans, nepotism, fouting of gofment, corruption and self-aggrandizement-both parties have exhibited destructive propensities and, thefer and exposed Analying their perfor , particularly of the last ten years, it becomes dear that the country is freedom, its interests, and to instations their hand</w:t>
      </w:r>
    </w:p>
    <w:p w:rsidR="00D035CE" w:rsidRDefault="00D035CE" w:rsidP="00D035CE">
      <w:r>
        <w:lastRenderedPageBreak/>
        <w:t>The two groups may engage themselves in odvardy enticism of one another, but in fact both share an identical approach and reed. It can be observed particularly in the case of Kashmire. Beth have competed in lip service for political ends and in fact stabbed in the back of these</w:t>
      </w:r>
    </w:p>
    <w:p w:rsidR="00D035CE" w:rsidRDefault="00D035CE" w:rsidP="00D035CE">
      <w:r>
        <w:t>Kashmir nowment poses a gust problem for them which they can either reject ner pursue. Perhaps this is why they want to place it at the altar of control line. They milf danger from forces struggling for is lamic system, and the army as well. There fore, their endour in to vesien them and tutely remove then from the some In his speech in the defence of Washington declaration, Prime Minister's main ang</w:t>
      </w:r>
    </w:p>
    <w:p w:rsidR="00D035CE" w:rsidRDefault="00D035CE" w:rsidP="00D035CE">
      <w:r>
        <w:t>proses US-india chain. The intellectual construct of as even-handed balanced pol- icy between India and Pakistan has been go up ever existed auther official spokesman declared "US relationship with India would be qualitatively stronger in the coming hall century, compared to the pre- ceding fity yes</w:t>
      </w:r>
    </w:p>
    <w:p w:rsidR="00D035CE" w:rsidRDefault="00D035CE" w:rsidP="00D035CE">
      <w:r>
        <w:t>tion 62 of the Constitution. These elections enship through a popular movement. The The new leadership must emerge from should be conducted by an independent sooner the better This is the call of the among common masses and be answerade Election Commission and an impartial in It should be very clear that while the to them. The musical chair's among the term gent anch of work a movement is the need of ruling classes should come to an end. Of Justice for all people of all provinces the hot, there is no short-cut to this end tune, the change must come through and of all area. Power should not be coeie reification of the worsened situation democrate means but if the change is to cenimted in the Centre but justly dis- It demands struggle, stained effort and be real and radical, it is recemary that the trited among the provinces and local ad sacrifice. We have to net with grit and popular mass movement in allowed to de ministrate and in a banced manner so sagacity to carry the struggle to ts logra On Aug. 15, Indian Prime Minister determine the constitutional and legal that the requirements of each individual enclusion of the security of Pakistan dared t gate is disturbance changes needed for that purpose, as hip and an a don for the people of J and Kashmir and building this try new according to the Me-giving and jessice-lusel pric ples of blam</w:t>
      </w:r>
    </w:p>
    <w:p w:rsidR="00D035CE" w:rsidRDefault="00D035CE" w:rsidP="00D035CE">
      <w:r>
        <w:t>en was ut avoidance of war and rede in ash ao tales are posible with Pak pened in Bangladesh before is last electiodag to the rales of bright future of 130 million people, f</w:t>
      </w:r>
    </w:p>
    <w:p w:rsidR="00D035CE" w:rsidRDefault="00D035CE" w:rsidP="00D035CE">
      <w:r>
        <w:t>dan in delence expenditure were a must for emic property Does he not know the fact that the greatest burden en budget is the amount of interest on the debts against which he, his cronies and predecessors have mortgaged the country and the nation, Irony is that this crusty has been cut</w:t>
      </w:r>
    </w:p>
    <w:p w:rsidR="00D035CE" w:rsidRDefault="00D035CE" w:rsidP="00D035CE">
      <w:r>
        <w:t>is</w:t>
      </w:r>
    </w:p>
    <w:p w:rsidR="00D035CE" w:rsidRDefault="00D035CE" w:rsidP="00D035CE">
      <w:r>
        <w:t>istan and that indian goverment is hand ing over puder miles to the army. This enough to show in which direction the wind in blowing Now, there are only two opasta One is of accepting American and die hegemony and, consequently, being political freedom, ideological identity and</w:t>
      </w:r>
    </w:p>
    <w:p w:rsidR="00D035CE" w:rsidRDefault="00D035CE" w:rsidP="00D035CE">
      <w:r>
        <w:t>t</w:t>
      </w:r>
    </w:p>
    <w:p w:rsidR="00D035CE" w:rsidRDefault="00D035CE" w:rsidP="00D035CE">
      <w:r>
        <w:t>The pattern of emic droipment should be such that it can lead to sell-re lime, judicis distribution of wrath and</w:t>
      </w:r>
    </w:p>
    <w:p w:rsidR="00D035CE" w:rsidRDefault="00D035CE" w:rsidP="00D035CE">
      <w:r>
        <w:t xml:space="preserve">A question is raised as to where is the third free? To this question is a cm trace of those elements who want to me oppertunities to all to share in economic tan power in their hands by pringing the posperity </w:t>
      </w:r>
      <w:r>
        <w:lastRenderedPageBreak/>
        <w:t>and meet their basic needs with prevalent oppresse nystem. This country inour and breedom. Doing away with the a trust with 130 million people and not debt-based economy wahin a specified</w:t>
      </w:r>
    </w:p>
    <w:p w:rsidR="00D035CE" w:rsidRDefault="00D035CE" w:rsidP="00D035CE">
      <w:r>
        <w:t>a</w:t>
      </w:r>
    </w:p>
    <w:p w:rsidR="00D035CE" w:rsidRDefault="00D035CE" w:rsidP="00D035CE">
      <w:r>
        <w:t>The writer is Chairman of the Institute of Polley Studies, Islamabad, and for- mer Senator.</w:t>
      </w:r>
      <w:bookmarkStart w:id="0" w:name="_GoBack"/>
      <w:bookmarkEnd w:id="0"/>
    </w:p>
    <w:sectPr w:rsidR="00D035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FF1"/>
    <w:rsid w:val="003B5FF1"/>
    <w:rsid w:val="0097492A"/>
    <w:rsid w:val="00D035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1B624"/>
  <w15:chartTrackingRefBased/>
  <w15:docId w15:val="{5DB56B9F-9EF2-4557-87D7-AC6A83EF3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2076</Words>
  <Characters>11837</Characters>
  <Application>Microsoft Office Word</Application>
  <DocSecurity>0</DocSecurity>
  <Lines>98</Lines>
  <Paragraphs>27</Paragraphs>
  <ScaleCrop>false</ScaleCrop>
  <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2025-03-03T08:46:00Z</dcterms:created>
  <dcterms:modified xsi:type="dcterms:W3CDTF">2025-03-03T08:47:00Z</dcterms:modified>
</cp:coreProperties>
</file>