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551" w:rsidRDefault="00FF4551" w:rsidP="00FF4551"/>
    <w:p w:rsidR="00FF4551" w:rsidRDefault="00FF4551" w:rsidP="00FF4551"/>
    <w:p w:rsidR="00FF4551" w:rsidRDefault="00FF4551" w:rsidP="00FF4551"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لفظ</w:t>
      </w:r>
    </w:p>
    <w:p w:rsidR="00FF4551" w:rsidRDefault="00FF4551" w:rsidP="00FF4551">
      <w:r>
        <w:rPr>
          <w:rFonts w:cs="Arial" w:hint="eastAsia"/>
          <w:rtl/>
        </w:rPr>
        <w:t>بسم</w:t>
      </w:r>
      <w:r>
        <w:rPr>
          <w:rFonts w:cs="Arial"/>
          <w:rtl/>
        </w:rPr>
        <w:t xml:space="preserve"> الله الرحمن الرحيم</w:t>
      </w:r>
    </w:p>
    <w:p w:rsidR="00FF4551" w:rsidRDefault="00FF4551" w:rsidP="00FF4551">
      <w:r>
        <w:t>33</w:t>
      </w:r>
    </w:p>
    <w:p w:rsidR="00FF4551" w:rsidRDefault="00FF4551" w:rsidP="00FF4551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لفظ</w:t>
      </w:r>
    </w:p>
    <w:p w:rsidR="00FF4551" w:rsidRDefault="00FF4551" w:rsidP="00FF4551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کا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سوا کروڑ مظلوم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زر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کا عنوان اور علامت ہے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سرفروش قوم 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حصول اور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کے تحفظ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قابض قوت کے </w:t>
      </w:r>
      <w:r>
        <w:rPr>
          <w:rFonts w:cs="Arial" w:hint="eastAsia"/>
          <w:rtl/>
        </w:rPr>
        <w:t>خلاف</w:t>
      </w:r>
      <w:r>
        <w:rPr>
          <w:rFonts w:cs="Arial"/>
          <w:rtl/>
        </w:rPr>
        <w:t xml:space="preserve"> کم از کم پچھلے </w:t>
      </w:r>
      <w:r>
        <w:rPr>
          <w:rFonts w:cs="Arial"/>
          <w:rtl/>
          <w:lang w:bidi="fa-IR"/>
        </w:rPr>
        <w:t>۶۵</w:t>
      </w:r>
      <w:r>
        <w:rPr>
          <w:rFonts w:cs="Arial"/>
          <w:rtl/>
        </w:rPr>
        <w:t xml:space="preserve"> سال سے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استقامت کے ساتھ انجام دے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نے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بل پر اسے اپنا غلام بنا رکھا ہے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دھول جھونک کر ، اور خود اپنے عہد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ماں</w:t>
      </w:r>
      <w:r>
        <w:rPr>
          <w:rFonts w:cs="Arial"/>
          <w:rtl/>
        </w:rPr>
        <w:t xml:space="preserve"> کو تار تار کر کے ان پر اپنا ظالمانہ تسلط قائم کر رکھا ہے۔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استبداد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قوم صرف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محروم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سوچے سمجھے منصوبے کے تحت ان کے جان، مال، آبرو، اقدارِ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غرض ہر شے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برباد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کھلوان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 مرہ کا معمول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مسلمانوں کے خون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ارزان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جسے نسل کش</w:t>
      </w:r>
      <w:r>
        <w:rPr>
          <w:rFonts w:cs="Arial" w:hint="cs"/>
          <w:rtl/>
        </w:rPr>
        <w:t>ی</w:t>
      </w:r>
      <w:r>
        <w:t xml:space="preserve"> (Genocide) </w:t>
      </w:r>
      <w:r>
        <w:rPr>
          <w:rFonts w:cs="Arial"/>
          <w:rtl/>
        </w:rPr>
        <w:t>کے سواکس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لفظ سے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ظلم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ختم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خوں چکاں داستان ہے تو الحمد للہ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ظلم کے اس نظام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کرنے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کو چاک کر کے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سرفروش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چراغوں کو روشن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تابناک اور روز افزوں جدو جہد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صبح نو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FF4551" w:rsidRDefault="00FF4551" w:rsidP="00FF4551">
      <w:r>
        <w:rPr>
          <w:rFonts w:cs="Arial" w:hint="eastAsia"/>
          <w:rtl/>
        </w:rPr>
        <w:t>تشخص</w:t>
      </w:r>
      <w:r>
        <w:t>.</w:t>
      </w:r>
    </w:p>
    <w:p w:rsidR="000C5EAB" w:rsidRDefault="00FF4551" w:rsidP="00FF4551">
      <w:pPr>
        <w:rPr>
          <w:rFonts w:cs="Arial"/>
        </w:rPr>
      </w:pPr>
      <w:r>
        <w:rPr>
          <w:rFonts w:cs="Arial" w:hint="eastAsia"/>
          <w:rtl/>
        </w:rPr>
        <w:t>وتر</w:t>
      </w:r>
      <w:r>
        <w:rPr>
          <w:rFonts w:cs="Arial"/>
          <w:rtl/>
        </w:rPr>
        <w:t xml:space="preserve"> کنارے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سوانح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بھر پور مگر ہنگامہ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داستان ہے، جس کے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پرور اور</w:t>
      </w:r>
    </w:p>
    <w:p w:rsidR="00FF4551" w:rsidRDefault="00FF4551" w:rsidP="00FF4551">
      <w:pPr>
        <w:rPr>
          <w:rFonts w:cs="Arial"/>
        </w:rPr>
      </w:pPr>
    </w:p>
    <w:p w:rsidR="00FF4551" w:rsidRDefault="00FF4551" w:rsidP="00FF4551"/>
    <w:p w:rsidR="00FF4551" w:rsidRDefault="00FF4551" w:rsidP="00FF4551"/>
    <w:p w:rsidR="00FF4551" w:rsidRDefault="00FF4551" w:rsidP="00FF4551"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لفظ</w:t>
      </w:r>
    </w:p>
    <w:p w:rsidR="00FF4551" w:rsidRDefault="00FF4551" w:rsidP="00FF4551">
      <w:r>
        <w:t>34</w:t>
      </w:r>
    </w:p>
    <w:p w:rsidR="00FF4551" w:rsidRDefault="00FF4551" w:rsidP="00FF4551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افروز مگر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فراز سے بھر پور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کہ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طرہ</w:t>
      </w:r>
    </w:p>
    <w:p w:rsidR="00FF4551" w:rsidRDefault="00FF4551" w:rsidP="00FF4551">
      <w:r>
        <w:rPr>
          <w:rFonts w:cs="Arial" w:hint="eastAsia"/>
          <w:rtl/>
        </w:rPr>
        <w:t>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ہے کہ ع</w:t>
      </w:r>
    </w:p>
    <w:p w:rsidR="00FF4551" w:rsidRDefault="00FF4551" w:rsidP="00FF4551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غم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ملا، غم جاناں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FF4551" w:rsidRDefault="00FF4551" w:rsidP="00FF4551">
      <w:r>
        <w:rPr>
          <w:rFonts w:cs="Arial" w:hint="eastAsia"/>
          <w:rtl/>
        </w:rPr>
        <w:t>تمام</w:t>
      </w:r>
      <w:r>
        <w:rPr>
          <w:rFonts w:cs="Arial"/>
          <w:rtl/>
        </w:rPr>
        <w:t xml:space="preserve">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اصناف ادب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غالبا ”سوانح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ات“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نازک، حساس اور مشکل صنف ہے۔ اُردو کے ذخ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سوانح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افراط و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داستان در مدح خود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"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گردان بن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کچھ ہوتا ہے مگر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FF4551" w:rsidRDefault="00FF4551" w:rsidP="00FF4551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گئے تھے عرض کرنے مدعا</w:t>
      </w:r>
    </w:p>
    <w:p w:rsidR="00FF4551" w:rsidRDefault="00FF4551" w:rsidP="00FF4551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عرض مدعا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FF4551" w:rsidRDefault="00FF4551" w:rsidP="00FF4551">
      <w:r>
        <w:rPr>
          <w:rFonts w:cs="Arial" w:hint="eastAsia"/>
          <w:rtl/>
        </w:rPr>
        <w:lastRenderedPageBreak/>
        <w:t>وتر</w:t>
      </w:r>
      <w:r>
        <w:rPr>
          <w:rFonts w:cs="Arial"/>
          <w:rtl/>
        </w:rPr>
        <w:t xml:space="preserve"> کنارے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سوانح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تر تا 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گوشت پوست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صرف ان کا ظاہر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باطن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تصنع اور پردہ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اور پہچانا جاسکتا ہے۔ خ</w:t>
      </w:r>
      <w:r>
        <w:rPr>
          <w:rFonts w:cs="Arial" w:hint="eastAsia"/>
          <w:rtl/>
        </w:rPr>
        <w:t>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داستان کا اصل محور ذات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وہ مقصد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ہے جس نے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معنو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پھر وہ جدو جہد ہے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انھوں نے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وقف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نجات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داستان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ساختگ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ظاہر اور باطن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مصائب اور مشکلات پر صبر و استقامت،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اپنے مقصد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اور زمانے کے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فراز کا حکمت،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انت،</w:t>
      </w:r>
      <w:r>
        <w:rPr>
          <w:rFonts w:cs="Arial"/>
          <w:rtl/>
        </w:rPr>
        <w:t xml:space="preserve"> حلم اور توازن کے سا</w:t>
      </w:r>
      <w:r>
        <w:rPr>
          <w:rFonts w:cs="Arial" w:hint="eastAsia"/>
          <w:rtl/>
        </w:rPr>
        <w:t>تھ</w:t>
      </w:r>
      <w:r>
        <w:rPr>
          <w:rFonts w:cs="Arial"/>
          <w:rtl/>
        </w:rPr>
        <w:t xml:space="preserve"> مقابلہ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جدو جہد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سن عطا کرتا ہے جسے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انعام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جاسکتا ہے۔ خود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پرستش، انتقام اور حب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شائبہ اس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آتا۔ وہ جو اقبال نے کہا تھا کہ ع</w:t>
      </w:r>
    </w:p>
    <w:p w:rsidR="00FF4551" w:rsidRDefault="00FF4551" w:rsidP="00FF4551">
      <w:pPr>
        <w:rPr>
          <w:rFonts w:cs="Arial"/>
        </w:rPr>
      </w:pPr>
      <w:r>
        <w:rPr>
          <w:rFonts w:cs="Arial" w:hint="eastAsia"/>
          <w:rtl/>
        </w:rPr>
        <w:t>مومن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پہچان کہ گم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آفاق</w:t>
      </w:r>
    </w:p>
    <w:p w:rsidR="00FF4551" w:rsidRDefault="00FF4551" w:rsidP="00FF4551">
      <w:pPr>
        <w:rPr>
          <w:rFonts w:cs="Arial"/>
        </w:rPr>
      </w:pPr>
    </w:p>
    <w:p w:rsidR="00FF4551" w:rsidRDefault="00FF4551" w:rsidP="00FF4551"/>
    <w:p w:rsidR="00FF4551" w:rsidRDefault="00FF4551" w:rsidP="00FF4551"/>
    <w:p w:rsidR="00FF4551" w:rsidRDefault="00FF4551" w:rsidP="00FF4551"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لفظ</w:t>
      </w:r>
    </w:p>
    <w:p w:rsidR="00FF4551" w:rsidRDefault="00FF4551" w:rsidP="00FF4551">
      <w:r>
        <w:t>35</w:t>
      </w:r>
    </w:p>
    <w:p w:rsidR="00FF4551" w:rsidRDefault="00FF4551" w:rsidP="00FF4551">
      <w:r>
        <w:rPr>
          <w:rFonts w:cs="Arial" w:hint="eastAsia"/>
          <w:rtl/>
        </w:rPr>
        <w:t>وتر</w:t>
      </w:r>
      <w:r>
        <w:rPr>
          <w:rFonts w:cs="Arial"/>
          <w:rtl/>
        </w:rPr>
        <w:t xml:space="preserve"> کنارے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اپنے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مثال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مجھے اعتراف ہے کہ مجھے محترم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سے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بار ملنے کا موقع ملا ہے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دو بار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سعادت حرم کعبہ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کا خاصا حصہ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سے گزرا ہے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ملاقاتوں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چہ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دونوں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اس پہلو سے متاثر کن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صحت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ساتھ حُسنِ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اور حسنِ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کا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مرقع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کچھ واقف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کرنے کے 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جتنا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مددگار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وتر کنارے کو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وہ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رابطے</w:t>
      </w:r>
    </w:p>
    <w:p w:rsidR="00FF4551" w:rsidRDefault="00FF4551" w:rsidP="00FF4551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بلکہ چشم کشا تھا،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FF4551" w:rsidRDefault="00FF4551" w:rsidP="00FF4551">
      <w:r>
        <w:rPr>
          <w:rFonts w:cs="Arial" w:hint="eastAsia"/>
          <w:rtl/>
        </w:rPr>
        <w:t>اصغر</w:t>
      </w:r>
      <w:r>
        <w:rPr>
          <w:rFonts w:cs="Arial"/>
          <w:rtl/>
        </w:rPr>
        <w:t xml:space="preserve"> سے ملے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اصغر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FF4551" w:rsidRDefault="00FF4551" w:rsidP="00FF4551">
      <w:r>
        <w:rPr>
          <w:rFonts w:cs="Arial" w:hint="eastAsia"/>
          <w:rtl/>
        </w:rPr>
        <w:t>اشعار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کچھ وہ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ہے</w:t>
      </w:r>
    </w:p>
    <w:p w:rsidR="00FF4551" w:rsidRDefault="00FF4551" w:rsidP="00FF4551">
      <w:pPr>
        <w:rPr>
          <w:rFonts w:cs="Arial"/>
        </w:rPr>
      </w:pPr>
      <w:r>
        <w:rPr>
          <w:rFonts w:cs="Arial" w:hint="eastAsia"/>
          <w:rtl/>
        </w:rPr>
        <w:t>اصغر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کام اشعار نے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وتر کنارے“ نے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دوحصوں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۱۹۲۹</w:t>
      </w:r>
      <w:r>
        <w:rPr>
          <w:rFonts w:cs="Arial"/>
          <w:rtl/>
        </w:rPr>
        <w:t xml:space="preserve"> ء سے لے کر </w:t>
      </w:r>
      <w:r>
        <w:rPr>
          <w:rFonts w:cs="Arial"/>
          <w:rtl/>
          <w:lang w:bidi="fa-IR"/>
        </w:rPr>
        <w:t>۱۹۹۶</w:t>
      </w:r>
      <w:r>
        <w:rPr>
          <w:rFonts w:cs="Arial"/>
          <w:rtl/>
        </w:rPr>
        <w:t>ء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عہد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عہد آفر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جدو 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داستان 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شاد کام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اللہ </w:t>
      </w:r>
      <w:r>
        <w:rPr>
          <w:rFonts w:cs="Arial" w:hint="eastAsia"/>
          <w:rtl/>
        </w:rPr>
        <w:t>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سے دعا ہے کہ وہ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 لکھنے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نوازے تا کہ بق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داستان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صفحہ قرطاس پر محفوظ ہو جائے اور اس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مخلص خادمِ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نقوشِ پا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نشانِ راہ بن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انشاء اللہ چراغ سے چراغ جلتے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وتر ک</w:t>
      </w:r>
      <w:r>
        <w:rPr>
          <w:rFonts w:cs="Arial" w:hint="eastAsia"/>
          <w:rtl/>
        </w:rPr>
        <w:t>نارے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تذکرہ اس حد تک موجود ہے جس کا اظہار مسلم معاشرہ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درخشاں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ممکن اور مناسب ہے۔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سادہ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اہل خانہ سے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 ، خوش کن لمحات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تشکر اور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اور رنج و غم کے موقع پر صبر و قتل، وسائ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مشکلات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غصے اور فرار سے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، اوقات کار کا ڈسپلن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اثر دھام کے باوجود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FF4551" w:rsidRDefault="00FF4551" w:rsidP="00FF4551">
      <w:pPr>
        <w:rPr>
          <w:rFonts w:cs="Arial"/>
        </w:rPr>
      </w:pPr>
    </w:p>
    <w:p w:rsidR="00FF4551" w:rsidRDefault="00FF4551" w:rsidP="00FF4551"/>
    <w:p w:rsidR="00FF4551" w:rsidRDefault="00FF4551" w:rsidP="00FF4551"/>
    <w:p w:rsidR="00FF4551" w:rsidRDefault="00FF4551" w:rsidP="00FF4551"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لفظ</w:t>
      </w:r>
    </w:p>
    <w:p w:rsidR="00FF4551" w:rsidRDefault="00FF4551" w:rsidP="00FF4551">
      <w:r>
        <w:lastRenderedPageBreak/>
        <w:t>36</w:t>
      </w:r>
    </w:p>
    <w:p w:rsidR="00FF4551" w:rsidRDefault="00FF4551" w:rsidP="00FF4551">
      <w:r>
        <w:rPr>
          <w:rFonts w:cs="Arial" w:hint="eastAsia"/>
          <w:rtl/>
        </w:rPr>
        <w:t>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تعلقات کو نبھانے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مسلسل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کردار کے وہ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مسلم معاشرے کا طرہ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ان کو منتقل کرنا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جسے انھوں نے بڑے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پورا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وہ بہت کچھ جو حجاب تھا پردہ</w:t>
      </w:r>
    </w:p>
    <w:p w:rsidR="00FF4551" w:rsidRDefault="00FF4551" w:rsidP="00FF4551">
      <w:r>
        <w:rPr>
          <w:rFonts w:cs="Arial" w:hint="eastAsia"/>
          <w:rtl/>
        </w:rPr>
        <w:t>ساز</w:t>
      </w:r>
      <w:r>
        <w:rPr>
          <w:rFonts w:cs="Arial"/>
          <w:rtl/>
        </w:rPr>
        <w:t xml:space="preserve"> بن کر جلوہ گر ہے۔ اس داستان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متاثر کن پہلو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دوست اور دشمن سب سے تعلق خاطر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اہتمام ہے۔ 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اعتراف اور اپنوں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بے جا پردہ ڈالنے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کے دفاع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وشش</w:t>
      </w:r>
      <w:r>
        <w:rPr>
          <w:rFonts w:cs="Arial"/>
          <w:rtl/>
        </w:rPr>
        <w:t xml:space="preserve"> سے اجتناب بڑا متاثر کن پہلو ہے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بے جا تجس، چغل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اور دوسروں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اظہار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کا دامن پاک رہا ہے۔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عبداللہ کاذکر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اور جرات کے ساتھ ساتھ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  <w:r>
        <w:rPr>
          <w:rFonts w:cs="Arial"/>
          <w:rtl/>
        </w:rPr>
        <w:t xml:space="preserve"> اور توازن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بڑے خاصے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ہے۔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عبداللہ سے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 کو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مراسم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بگاڑ کا سبب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موصوف پر بھر پور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مگر ان کے مثبت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، ان کے ہاں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اہتمام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سخت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غم اور دکھ درد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سے اپنے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عظمت کا ثبوت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قرآن نے</w:t>
      </w:r>
    </w:p>
    <w:p w:rsidR="00FF4551" w:rsidRDefault="00FF4551" w:rsidP="00FF4551">
      <w:r>
        <w:rPr>
          <w:rFonts w:cs="Arial" w:hint="eastAsia"/>
          <w:rtl/>
        </w:rPr>
        <w:t>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صلى الله عليه وسلم ہے۔</w:t>
      </w:r>
    </w:p>
    <w:p w:rsidR="00FF4551" w:rsidRDefault="00FF4551" w:rsidP="00FF4551">
      <w:pPr>
        <w:rPr>
          <w:rFonts w:cs="Arial"/>
        </w:rPr>
      </w:pPr>
      <w:r>
        <w:rPr>
          <w:rFonts w:cs="Arial" w:hint="eastAsia"/>
          <w:rtl/>
        </w:rPr>
        <w:t>وَلَا</w:t>
      </w:r>
      <w:r>
        <w:rPr>
          <w:rFonts w:cs="Arial"/>
          <w:rtl/>
        </w:rPr>
        <w:t xml:space="preserve"> تَسْتَوِي الْحَسَنَةُ وَلَا السَّيِّئَةُ ادْفَعُ بِالَّتِي هِيَ أَحْسَنُ فَإِذَا الَّذِي بَيْنَكَ وَبَيْنَهُ عَدَاوَةٌ كَانَّهُ وَلِيٌّ حَمِيمٌ ( حم السجده </w:t>
      </w:r>
      <w:r>
        <w:rPr>
          <w:rFonts w:cs="Arial"/>
          <w:rtl/>
          <w:lang w:bidi="fa-IR"/>
        </w:rPr>
        <w:t xml:space="preserve">۳۴) </w:t>
      </w:r>
      <w:r>
        <w:rPr>
          <w:rFonts w:cs="Arial"/>
          <w:rtl/>
        </w:rPr>
        <w:t>اور اسے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تم 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دفع کرو جو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ہو۔ تم 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کھو</w:t>
      </w:r>
      <w:r>
        <w:rPr>
          <w:rFonts w:cs="Arial"/>
          <w:rtl/>
        </w:rPr>
        <w:t xml:space="preserve"> گے کہ تمہارے ساتھ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عداوت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جگر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کا قرآن سے گہرا تعلق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مرحلے اور ہر موقعے پر قرآن</w:t>
      </w:r>
    </w:p>
    <w:p w:rsidR="00FF4551" w:rsidRDefault="00FF4551" w:rsidP="00FF4551">
      <w:pPr>
        <w:rPr>
          <w:rFonts w:cs="Arial"/>
        </w:rPr>
      </w:pPr>
    </w:p>
    <w:p w:rsidR="00FF4551" w:rsidRDefault="00FF4551" w:rsidP="00FF4551"/>
    <w:p w:rsidR="00FF4551" w:rsidRDefault="00FF4551" w:rsidP="00FF4551"/>
    <w:p w:rsidR="00FF4551" w:rsidRDefault="00FF4551" w:rsidP="00FF4551"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لفظ</w:t>
      </w:r>
    </w:p>
    <w:p w:rsidR="00FF4551" w:rsidRDefault="00FF4551" w:rsidP="00FF4551">
      <w:r>
        <w:t>37</w:t>
      </w:r>
    </w:p>
    <w:p w:rsidR="00FF4551" w:rsidRDefault="00FF4551" w:rsidP="00FF4551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استشہاد کا نقش وتر کنارے کے صفحات پر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ہے۔ مولانا ابوالکلام آزاد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ندو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الہلال نے ہم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راز فاش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قرآن ہمارے دور کے ہر مسئلے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معلوم ہو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آج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نازل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اعجاز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موقع پر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نور نظر آتا ہے اور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اس نور کو نور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نور کا رنگ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اللہ کرے زور قلم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</w:p>
    <w:p w:rsidR="00FF4551" w:rsidRDefault="00FF4551" w:rsidP="00FF4551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دونوں پر جن دو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اثرات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علامہ محمد اقبال اور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بجا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کے صورت گر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اقبال نے فکر اور جذبہ دونوں کو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راہ پر 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ساز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یؒ</w:t>
      </w:r>
      <w:r>
        <w:rPr>
          <w:rFonts w:cs="Arial"/>
          <w:rtl/>
        </w:rPr>
        <w:t xml:space="preserve"> نے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اسلام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ژن</w:t>
      </w:r>
      <w:r>
        <w:rPr>
          <w:rFonts w:cs="Arial"/>
          <w:rtl/>
        </w:rPr>
        <w:t xml:space="preserve"> کو مسکت عصر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دلائل کے ساتھ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کے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کو اسلام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شعور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اُن کو اسلام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طرح نہ صرف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کو بر پا کر کے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روشن شاہ راہ کھول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مرحوم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کہا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زندہ اور 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کہ ان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صرف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پختگ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حس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کے ساتھ بلاغت اور اعجاز کا کمال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عظمت اور قول وفعل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کارفرما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 صرف زندہ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بلکہ دوسروں کو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مخالفت کے طوفان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اسے محو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محدود۔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ساز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اور اسلوب کے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ترجمان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 طرح ان دونوں کا پر تو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جلوہ گر ہے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بس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جا سکتا ہے کہ وہ تو 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الفت مجھ سے</w:t>
      </w:r>
    </w:p>
    <w:p w:rsidR="00FF4551" w:rsidRDefault="00FF4551" w:rsidP="00FF4551">
      <w:pPr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 تم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محبوب نظر تو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کھو</w:t>
      </w:r>
    </w:p>
    <w:p w:rsidR="00FF4551" w:rsidRDefault="00FF4551" w:rsidP="00FF4551">
      <w:pPr>
        <w:rPr>
          <w:rFonts w:cs="Arial"/>
        </w:rPr>
      </w:pPr>
    </w:p>
    <w:p w:rsidR="00FF4551" w:rsidRDefault="00FF4551" w:rsidP="00FF4551"/>
    <w:p w:rsidR="00FF4551" w:rsidRDefault="00FF4551" w:rsidP="00FF4551"/>
    <w:p w:rsidR="00FF4551" w:rsidRDefault="00FF4551" w:rsidP="00FF4551"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لفظ</w:t>
      </w:r>
    </w:p>
    <w:p w:rsidR="00FF4551" w:rsidRDefault="00FF4551" w:rsidP="00FF4551">
      <w:r>
        <w:t>38</w:t>
      </w:r>
    </w:p>
    <w:p w:rsidR="00FF4551" w:rsidRDefault="00FF4551" w:rsidP="00FF4551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تذکرہ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دلر با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ابھرت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مولاناسعد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کے فہم وفراست، ان کے علم و تقوئ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ان کے حسن اخلاق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اور ان کے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شعور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صاحب ادراک ہونے کا جو نقش "وتر کنارے" کے مطالعہ سے دل پر مرتسم ہوتا ہے وہ زبان پر بے ساختہ</w:t>
      </w:r>
    </w:p>
    <w:p w:rsidR="00FF4551" w:rsidRDefault="00FF4551" w:rsidP="00FF4551">
      <w:r>
        <w:rPr>
          <w:rFonts w:cs="Arial" w:hint="eastAsia"/>
          <w:rtl/>
        </w:rPr>
        <w:t>کچھ</w:t>
      </w:r>
      <w:r>
        <w:rPr>
          <w:rFonts w:cs="Arial"/>
          <w:rtl/>
        </w:rPr>
        <w:t xml:space="preserve"> اس طرح ادا ہو جاتا ہے۔</w:t>
      </w:r>
    </w:p>
    <w:p w:rsidR="00FF4551" w:rsidRDefault="00FF4551" w:rsidP="00FF4551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ارب</w:t>
      </w:r>
      <w:r>
        <w:rPr>
          <w:rFonts w:cs="Arial"/>
          <w:rtl/>
        </w:rPr>
        <w:t xml:space="preserve"> اپنے خاکستر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t xml:space="preserve"> !</w:t>
      </w:r>
    </w:p>
    <w:p w:rsidR="00FF4551" w:rsidRDefault="00FF4551" w:rsidP="00FF4551">
      <w:pPr>
        <w:rPr>
          <w:rFonts w:cs="Arial"/>
        </w:rPr>
      </w:pPr>
      <w:r>
        <w:rPr>
          <w:rFonts w:cs="Arial" w:hint="eastAsia"/>
          <w:rtl/>
        </w:rPr>
        <w:t>وٹر</w:t>
      </w:r>
      <w:r>
        <w:rPr>
          <w:rFonts w:cs="Arial"/>
          <w:rtl/>
        </w:rPr>
        <w:t xml:space="preserve"> کنارے“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بڑا روشن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دعوت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تقاضوں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بڑا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مرقع ہے۔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کو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قبول کرنے اور جماعت کے نظم سے رشتہ استوار کرنے کے بعد انسان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اسے کس طرح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پورے طول و عرض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خواہ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کارکن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کر رہا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قائد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کے چار پہلو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جدوجہد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t xml:space="preserve"> (i) </w:t>
      </w:r>
      <w:r>
        <w:rPr>
          <w:rFonts w:cs="Arial"/>
          <w:rtl/>
        </w:rPr>
        <w:t>حصول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ختم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جسے</w:t>
      </w:r>
      <w:r>
        <w:t xml:space="preserve"> Self-Development </w:t>
      </w:r>
      <w:r>
        <w:rPr>
          <w:rFonts w:cs="Arial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جاسکتا ہے۔</w:t>
      </w:r>
      <w:r>
        <w:t xml:space="preserve"> (i) </w:t>
      </w:r>
      <w:r>
        <w:rPr>
          <w:rFonts w:cs="Arial" w:hint="eastAsia"/>
          <w:rtl/>
        </w:rPr>
        <w:t>ابلاغ</w:t>
      </w:r>
      <w:r>
        <w:rPr>
          <w:rFonts w:cs="Arial"/>
          <w:rtl/>
        </w:rPr>
        <w:t xml:space="preserve"> اور دعوت کا اہتمام خواہ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اور موقع اور محل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مناسبت سے اپنے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کو حکمت اور جرات کے ساتھ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کرنا اور اس کا موقع نکالنا، </w:t>
      </w:r>
      <w:r>
        <w:t xml:space="preserve">(ii) </w:t>
      </w:r>
      <w:r>
        <w:rPr>
          <w:rFonts w:cs="Arial"/>
          <w:rtl/>
        </w:rPr>
        <w:t>حصول علم اور ابلاغ کے ساتھ خوش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خدمت، دوسروں کے دکھ درد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اور ان کو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د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اعتبار سے اوپر اٹھانے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اوراس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انہماک اور</w:t>
      </w:r>
      <w:r>
        <w:t xml:space="preserve"> (iv) </w:t>
      </w:r>
      <w:r>
        <w:rPr>
          <w:rFonts w:cs="Arial"/>
          <w:rtl/>
        </w:rPr>
        <w:t>نو جوانوں پر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کہ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کا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چار عناصر انسان کو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مقدمے کو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اور محکم دلائل کے ساتھ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پہلوان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سکے کے دورخ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جدا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عبداللہ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پر احتساب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نقطہ نظر بہت واضح اور محکم ہے جس کا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بار بار اور بڑے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لقے</w:t>
      </w:r>
      <w:r>
        <w:rPr>
          <w:rFonts w:cs="Arial"/>
          <w:rtl/>
        </w:rPr>
        <w:t xml:space="preserve"> سے ا</w:t>
      </w:r>
      <w:r>
        <w:rPr>
          <w:rFonts w:cs="Arial" w:hint="eastAsia"/>
          <w:rtl/>
        </w:rPr>
        <w:t>ظہار</w:t>
      </w:r>
      <w:r>
        <w:rPr>
          <w:rFonts w:cs="Arial"/>
          <w:rtl/>
        </w:rPr>
        <w:t xml:space="preserve"> ہوتا</w:t>
      </w:r>
    </w:p>
    <w:p w:rsidR="00FF4551" w:rsidRDefault="00FF4551" w:rsidP="00FF4551">
      <w:pPr>
        <w:rPr>
          <w:rFonts w:cs="Arial"/>
        </w:rPr>
      </w:pPr>
    </w:p>
    <w:p w:rsidR="00FF4551" w:rsidRDefault="00FF4551" w:rsidP="00FF4551"/>
    <w:p w:rsidR="00FF4551" w:rsidRDefault="00FF4551" w:rsidP="00FF4551"/>
    <w:p w:rsidR="00FF4551" w:rsidRDefault="00FF4551" w:rsidP="00FF4551"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لفظ</w:t>
      </w:r>
    </w:p>
    <w:p w:rsidR="00FF4551" w:rsidRDefault="00FF4551" w:rsidP="00FF4551">
      <w:r>
        <w:t>39</w:t>
      </w:r>
    </w:p>
    <w:p w:rsidR="00FF4551" w:rsidRDefault="00FF4551" w:rsidP="00FF4551">
      <w:r>
        <w:rPr>
          <w:rFonts w:cs="Arial" w:hint="eastAsia"/>
          <w:rtl/>
        </w:rPr>
        <w:t>ہے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مقدمے کا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 xml:space="preserve"> Presentation </w:t>
      </w:r>
      <w:r>
        <w:rPr>
          <w:rFonts w:cs="Arial"/>
          <w:rtl/>
        </w:rPr>
        <w:t>اُس خط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جو انھوں نے بھارت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و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ناتھ پرتاب سنگھ کو </w:t>
      </w:r>
      <w:r>
        <w:rPr>
          <w:rFonts w:cs="Arial"/>
          <w:rtl/>
          <w:lang w:bidi="fa-IR"/>
        </w:rPr>
        <w:t>۳۱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۱۹۸۹</w:t>
      </w:r>
      <w:r>
        <w:rPr>
          <w:rFonts w:cs="Arial"/>
          <w:rtl/>
        </w:rPr>
        <w:t xml:space="preserve">ء کو لکھا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خط سنہر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حروف سے لکھنے کے لائق ہے۔ اس خط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متاثر کن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مقدمہ سے پ</w:t>
      </w:r>
      <w:r>
        <w:rPr>
          <w:rFonts w:cs="Arial" w:hint="eastAsia"/>
          <w:rtl/>
        </w:rPr>
        <w:t>ہلے</w:t>
      </w:r>
      <w:r>
        <w:rPr>
          <w:rFonts w:cs="Arial"/>
          <w:rtl/>
        </w:rPr>
        <w:t xml:space="preserve"> انہوں نے خود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کو اختصار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اور حکمت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بالکل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حضرت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 نے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کرنے کے موقع پر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خواب سے پہلے 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عظمت اور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طرح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ساز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مسلم متحدہ محاذ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ندے</w:t>
      </w:r>
      <w:r>
        <w:rPr>
          <w:rFonts w:cs="Arial"/>
          <w:rtl/>
        </w:rPr>
        <w:t xml:space="preserve"> کے طور پر اپنے رفقا کے ساتھ جو استعف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انھوں نے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۱۹۸۹</w:t>
      </w:r>
      <w:r>
        <w:rPr>
          <w:rFonts w:cs="Arial"/>
          <w:rtl/>
        </w:rPr>
        <w:t>ء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موقف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شاہکار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جس حکمت اور فراست سے نازک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معاملات کو</w:t>
      </w:r>
      <w:r>
        <w:t xml:space="preserve"> Handle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دل سے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دعائ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مقصد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لگن اور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ادراک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معاملہ کرنے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مشکل کام ان لوگوں کے ساتھ چلنا اور ان کو اپنے ساتھ چلانا ہے جو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اتفاق کے ساتھ بڑے بڑے معاملات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ہراچھے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 </w:t>
      </w:r>
      <w:r>
        <w:rPr>
          <w:rFonts w:cs="Arial"/>
          <w:rtl/>
        </w:rPr>
        <w:lastRenderedPageBreak/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ہوئے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جس طرح انھوں نے مشترکات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دوسروں کو ساتھ لے کر چلنے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روشن مثال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نازک مسئلہ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کو ناکام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بعد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FF4551" w:rsidRDefault="00FF4551" w:rsidP="00FF4551">
      <w:pPr>
        <w:rPr>
          <w:rFonts w:cs="Arial"/>
        </w:rPr>
      </w:pPr>
      <w:r>
        <w:rPr>
          <w:rFonts w:cs="Arial" w:hint="eastAsia"/>
          <w:rtl/>
        </w:rPr>
        <w:t>مزاحمت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ہونا اور بند دروازوں کو توڑنے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قوت کے ناقابل تصور عدم تعاون کے باوجود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متواز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استعمال کا ہے۔ بلاشبہ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از کم دوسو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گواہ ہے کہ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مرحلے پر معروف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مجبور ہو کر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سے ہٹ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کاز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اقدام کئے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بھگت سنگھ اور سبھاس چندر بوس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بھ</w:t>
      </w:r>
      <w:r>
        <w:rPr>
          <w:rFonts w:cs="Arial" w:hint="cs"/>
          <w:rtl/>
        </w:rPr>
        <w:t>ی</w:t>
      </w:r>
    </w:p>
    <w:p w:rsidR="00FF4551" w:rsidRDefault="00FF4551" w:rsidP="00FF4551">
      <w:pPr>
        <w:rPr>
          <w:rFonts w:cs="Arial"/>
        </w:rPr>
      </w:pPr>
    </w:p>
    <w:p w:rsidR="00FF4551" w:rsidRDefault="00FF4551" w:rsidP="00FF4551"/>
    <w:p w:rsidR="00FF4551" w:rsidRDefault="00FF4551" w:rsidP="00FF4551"/>
    <w:p w:rsidR="00FF4551" w:rsidRDefault="00FF4551" w:rsidP="00FF4551"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لفظ</w:t>
      </w:r>
    </w:p>
    <w:p w:rsidR="00FF4551" w:rsidRDefault="00FF4551" w:rsidP="00FF4551">
      <w:r>
        <w:t>40</w:t>
      </w:r>
    </w:p>
    <w:p w:rsidR="00FF4551" w:rsidRDefault="00FF4551" w:rsidP="00FF4551">
      <w:r>
        <w:rPr>
          <w:rFonts w:cs="Arial" w:hint="eastAsia"/>
          <w:rtl/>
        </w:rPr>
        <w:t>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کا قابل فخر حصہ قرار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بعد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جنگِ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جو فرق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تھا، اسے ختم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جدو</w:t>
      </w:r>
      <w:r>
        <w:rPr>
          <w:rFonts w:cs="Arial"/>
          <w:rtl/>
        </w:rPr>
        <w:t xml:space="preserve"> جہد 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نازک مسئلے پر بڑے اعتدال اور دانش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کلام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دونوں کے جو 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کو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ساتھ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جائز اور ناجائز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ان اسباب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متوالے دوسرا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پر مجب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پھر ان حدود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جن کا احترام اس پر خار راستے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کے باوجود از بس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اسلام کے تصور جہاد اور آداب جہاد کے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جس کا ادراک ان کو نو جوان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جس کا اظہار طالب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عدم تشدد کے موضوع پر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منعقد ہونے والے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مباحثہ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بلاشبہ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اعتماد کے ساتھ اس کا اظہار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</w:t>
      </w:r>
      <w:r>
        <w:rPr>
          <w:rFonts w:cs="Arial"/>
          <w:rtl/>
          <w:lang w:bidi="fa-IR"/>
        </w:rPr>
        <w:t>۱۹۸۵</w:t>
      </w:r>
      <w:r>
        <w:rPr>
          <w:rFonts w:cs="Arial"/>
          <w:rtl/>
        </w:rPr>
        <w:t>ء کے بعد</w:t>
      </w:r>
    </w:p>
    <w:p w:rsidR="00FF4551" w:rsidRDefault="00FF4551" w:rsidP="00FF4551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ے</w:t>
      </w:r>
    </w:p>
    <w:p w:rsidR="00FF4551" w:rsidRDefault="00FF4551" w:rsidP="00FF4551">
      <w:r>
        <w:rPr>
          <w:rFonts w:cs="Arial" w:hint="eastAsia"/>
          <w:rtl/>
        </w:rPr>
        <w:t>پرواز</w:t>
      </w:r>
      <w:r>
        <w:rPr>
          <w:rFonts w:cs="Arial"/>
          <w:rtl/>
        </w:rPr>
        <w:t xml:space="preserve"> ہے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فضا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FF4551" w:rsidRDefault="00FF4551" w:rsidP="00FF4551">
      <w:r>
        <w:rPr>
          <w:rFonts w:cs="Arial" w:hint="eastAsia"/>
          <w:rtl/>
        </w:rPr>
        <w:t>کرگس</w:t>
      </w:r>
      <w:r>
        <w:rPr>
          <w:rFonts w:cs="Arial"/>
          <w:rtl/>
        </w:rPr>
        <w:t xml:space="preserve"> کا جہاں اور ہے شاہ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 جہاں اور</w:t>
      </w:r>
    </w:p>
    <w:p w:rsidR="00FF4551" w:rsidRDefault="00FF4551" w:rsidP="00FF4551">
      <w:r>
        <w:rPr>
          <w:rFonts w:cs="Arial" w:hint="eastAsia"/>
          <w:rtl/>
        </w:rPr>
        <w:t>محترم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مخالفت و مخاصمت ،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بند، تشدداور تعذ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جن مراحل سے گزرنا پڑا اور ان سب آزمائشوں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کے فضل و کرم سے وہ جس صبر وثبات سے اپنے موقف پر قائم رہے اور حد درجہ ناسازگار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کے 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راستے تلاش کرتے رہے، 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دعوت کے تمام طالب علموں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ہے۔ ان کے خلاف جسمان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تشدد سے لے کر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کے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حربے ارباب وقت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استعمال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جب ظلم کے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کارگر نہ ہوئے تو ترغ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حربے</w:t>
      </w:r>
    </w:p>
    <w:p w:rsidR="00FF4551" w:rsidRDefault="00FF4551" w:rsidP="00FF4551">
      <w:r>
        <w:rPr>
          <w:rFonts w:cs="Arial" w:hint="eastAsia"/>
          <w:rtl/>
        </w:rPr>
        <w:t>استعمال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اور وزارت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موقع پر وزارت عظم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تک کا لالچ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مگر احمدللہ</w:t>
      </w:r>
      <w:r>
        <w:t>!</w:t>
      </w:r>
    </w:p>
    <w:p w:rsidR="00FF4551" w:rsidRDefault="00FF4551" w:rsidP="00FF4551"/>
    <w:p w:rsidR="00FF4551" w:rsidRDefault="00FF4551" w:rsidP="00FF4551"/>
    <w:p w:rsidR="00FF4551" w:rsidRDefault="00FF4551" w:rsidP="00FF4551"/>
    <w:p w:rsidR="00FF4551" w:rsidRDefault="00FF4551" w:rsidP="00FF4551"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لفظ</w:t>
      </w:r>
    </w:p>
    <w:p w:rsidR="00FF4551" w:rsidRDefault="00FF4551" w:rsidP="00FF4551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حرم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منزلِ جاناں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تھے</w:t>
      </w:r>
    </w:p>
    <w:p w:rsidR="00FF4551" w:rsidRDefault="00FF4551" w:rsidP="00FF4551"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شکر ہے کہ بڑھ گئے دامن بچا کے ہم</w:t>
      </w:r>
    </w:p>
    <w:p w:rsidR="00FF4551" w:rsidRDefault="00FF4551" w:rsidP="00FF4551">
      <w:r>
        <w:lastRenderedPageBreak/>
        <w:t>41</w:t>
      </w:r>
    </w:p>
    <w:p w:rsidR="00FF4551" w:rsidRDefault="00FF4551" w:rsidP="00FF4551"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رول ماڈل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وتر کنارے اس ماڈل سے استفادے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نول</w:t>
      </w:r>
      <w:r>
        <w:t xml:space="preserve"> (Manual) </w:t>
      </w:r>
      <w:r>
        <w:rPr>
          <w:rFonts w:cs="Arial"/>
          <w:rtl/>
        </w:rPr>
        <w:t>کا درجہ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کا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کو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مقاصد ، مشن اور اس کے لائحہ عمل اور مزاج سے روش</w:t>
      </w:r>
      <w:r>
        <w:rPr>
          <w:rFonts w:cs="Arial" w:hint="eastAsia"/>
          <w:rtl/>
        </w:rPr>
        <w:t>ناس</w:t>
      </w:r>
      <w:r>
        <w:rPr>
          <w:rFonts w:cs="Arial"/>
          <w:rtl/>
        </w:rPr>
        <w:t xml:space="preserve"> کرانے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ہے۔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خطا سے پاک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اصل نمونہ صرف رسول پاک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مبارک اور آپ صلى الله عليه وسلم کا اسوہ مطہرہ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اسوہ کا کمال ہے کہ جس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نے اس کا دامن پکڑ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روشن چراغ بن جاتا ہے۔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نازک مقامات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سہو و خطا سے پاک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تسلسل کے ساتھ مقصد سے لگن اور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اگر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بھول چوک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وہ انسان کے انسان ہونے کا ثبوت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گرداب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ساحل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لے جانے والے مراحل کا حصہ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</w:t>
      </w:r>
    </w:p>
    <w:p w:rsidR="00FF4551" w:rsidRDefault="00FF4551" w:rsidP="00FF4551">
      <w:r>
        <w:rPr>
          <w:rFonts w:cs="Arial" w:hint="eastAsia"/>
          <w:rtl/>
        </w:rPr>
        <w:t>متلاش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</w:t>
      </w:r>
    </w:p>
    <w:p w:rsidR="00FF4551" w:rsidRDefault="00FF4551" w:rsidP="00FF4551">
      <w:r>
        <w:rPr>
          <w:rFonts w:cs="Arial" w:hint="eastAsia"/>
          <w:rtl/>
        </w:rPr>
        <w:t>برنگ</w:t>
      </w:r>
      <w:r>
        <w:rPr>
          <w:rFonts w:cs="Arial"/>
          <w:rtl/>
        </w:rPr>
        <w:t xml:space="preserve"> بحر ساحل آشنا ره</w:t>
      </w:r>
    </w:p>
    <w:p w:rsidR="00FF4551" w:rsidRDefault="00FF4551" w:rsidP="00FF4551">
      <w:r>
        <w:rPr>
          <w:rFonts w:cs="Arial" w:hint="eastAsia"/>
          <w:rtl/>
        </w:rPr>
        <w:t>کف</w:t>
      </w:r>
      <w:r>
        <w:rPr>
          <w:rFonts w:cs="Arial"/>
          <w:rtl/>
        </w:rPr>
        <w:t xml:space="preserve"> ساحل سے دامن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نچتا</w:t>
      </w:r>
      <w:r>
        <w:rPr>
          <w:rFonts w:cs="Arial"/>
          <w:rtl/>
        </w:rPr>
        <w:t xml:space="preserve"> جا</w:t>
      </w:r>
    </w:p>
    <w:p w:rsidR="00FF4551" w:rsidRDefault="00FF4551" w:rsidP="00FF4551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دعا ہے کہ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کاوش کو شرف قبول سے نوازے،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سو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اور اس سلسلے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جلد لا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کہ داستان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ضو</w:t>
      </w:r>
    </w:p>
    <w:p w:rsidR="00FF4551" w:rsidRDefault="00FF4551" w:rsidP="00FF4551">
      <w:r>
        <w:rPr>
          <w:rFonts w:cs="Arial" w:hint="eastAsia"/>
          <w:rtl/>
        </w:rPr>
        <w:t>فشاں</w:t>
      </w:r>
      <w:r>
        <w:rPr>
          <w:rFonts w:cs="Arial"/>
          <w:rtl/>
        </w:rPr>
        <w:t xml:space="preserve"> ہو سکے۔ وما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 بالله</w:t>
      </w:r>
    </w:p>
    <w:p w:rsidR="00FF4551" w:rsidRDefault="00FF4551" w:rsidP="00FF4551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آباد پاکستان</w:t>
      </w:r>
    </w:p>
    <w:p w:rsidR="00FF4551" w:rsidRDefault="00FF4551" w:rsidP="00FF4551">
      <w:r>
        <w:rPr>
          <w:rFonts w:cs="Arial"/>
          <w:rtl/>
          <w:lang w:bidi="fa-IR"/>
        </w:rPr>
        <w:t>۶</w:t>
      </w:r>
      <w:r>
        <w:t xml:space="preserve"> </w:t>
      </w:r>
      <w:r>
        <w:rPr>
          <w:rFonts w:cs="Arial"/>
          <w:rtl/>
          <w:lang w:bidi="fa-IR"/>
        </w:rPr>
        <w:t>رمضان المبارک ۱۴۳۳ھ/ ۲۶ جولائ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۲۰۱۲ء</w:t>
      </w:r>
    </w:p>
    <w:p w:rsidR="00FF4551" w:rsidRDefault="00FF4551" w:rsidP="00FF4551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  <w:bookmarkStart w:id="0" w:name="_GoBack"/>
      <w:bookmarkEnd w:id="0"/>
    </w:p>
    <w:sectPr w:rsidR="00FF45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4CB"/>
    <w:rsid w:val="000C5EAB"/>
    <w:rsid w:val="00F074CB"/>
    <w:rsid w:val="00FF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5F791"/>
  <w15:chartTrackingRefBased/>
  <w15:docId w15:val="{54AEDF9E-C15A-46AC-B739-C4F41270E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2166</Words>
  <Characters>12347</Characters>
  <Application>Microsoft Office Word</Application>
  <DocSecurity>0</DocSecurity>
  <Lines>102</Lines>
  <Paragraphs>28</Paragraphs>
  <ScaleCrop>false</ScaleCrop>
  <Company/>
  <LinksUpToDate>false</LinksUpToDate>
  <CharactersWithSpaces>14485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2025-02-13T11:42:00Z</dcterms:created>
  <dcterms:modified xsi:type="dcterms:W3CDTF">2025-02-13T11:44:00Z</dcterms:modified>
</cp:coreProperties>
</file>