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54" w:rsidRDefault="000E6454" w:rsidP="000E6454"/>
    <w:p w:rsidR="000E6454" w:rsidRDefault="000E6454" w:rsidP="000E6454"/>
    <w:p w:rsidR="000E6454" w:rsidRDefault="000E6454" w:rsidP="000E6454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0E6454" w:rsidRDefault="000E6454" w:rsidP="000E6454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مختار حسن مرحوم کا شمار جہاد افغانستان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سازوں اور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افغانستان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در چند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کا رر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رابطے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</w:t>
      </w:r>
    </w:p>
    <w:p w:rsidR="000E6454" w:rsidRDefault="000E6454" w:rsidP="000E6454">
      <w:r>
        <w:rPr>
          <w:rFonts w:cs="Arial" w:hint="eastAsia"/>
          <w:rtl/>
        </w:rPr>
        <w:t>گئے</w:t>
      </w:r>
      <w:r>
        <w:rPr>
          <w:rFonts w:cs="Arial"/>
          <w:rtl/>
        </w:rPr>
        <w:t>۔</w:t>
      </w:r>
    </w:p>
    <w:p w:rsidR="000E6454" w:rsidRDefault="000E6454" w:rsidP="000E6454"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نے افغانستان پر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بعد مختار حسن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ترک کر کے افغانستان کا سفر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 کہ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مزاحمت اور جہاد کے اس عمل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اس سے آگاہ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ڈونچر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تھا۔ افغانستان کے اس سفر کے دوران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عرصہ بعد، انھوں نے اثر انس افغان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کے نام سے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نے جہاد افغانستان، افغان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درست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3DC7" w:rsidRDefault="000E6454" w:rsidP="000E6454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ــــــــا</w:t>
      </w:r>
    </w:p>
    <w:p w:rsidR="000E6454" w:rsidRDefault="000E6454" w:rsidP="000E6454"/>
    <w:p w:rsidR="000E6454" w:rsidRDefault="000E6454" w:rsidP="000E6454"/>
    <w:p w:rsidR="000E6454" w:rsidRDefault="000E6454" w:rsidP="000E6454">
      <w:r>
        <w:rPr>
          <w:rFonts w:cs="Arial"/>
          <w:rtl/>
        </w:rPr>
        <w:t>اس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اخبارات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ابلاغ کو معلومات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معرکے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پر مستزاد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روز نامہ جسارت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ہفت روزہ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جہاد کے مختلف پہلوؤں اور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درجنوں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کالم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لکھے۔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ہے کہ مختار حسن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تھے۔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افغانستان کے موضوع پر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مختار مرحوم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وہ جہاد افغانستان، اور پاک افغان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پر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رہے تھے،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ہاں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انا للہ</w:t>
      </w:r>
    </w:p>
    <w:p w:rsidR="000E6454" w:rsidRDefault="000E6454" w:rsidP="000E645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انا اليه راجعون</w:t>
      </w:r>
    </w:p>
    <w:p w:rsidR="000E6454" w:rsidRDefault="000E6454" w:rsidP="000E6454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افغانستان پر مختار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، کالموں اور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لوازمہ، جو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منصوبے کے ان تمام پہلوؤں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مختار حسن لکھنا چاہتے تھے۔ تاہم، جہاد اور مابعد جہاد رونما ہونے والے بہت سے واقعات کے احوال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موضوع پر مختارحسن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0E6454" w:rsidRDefault="000E6454" w:rsidP="000E645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مستقبل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امکانات و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سے عہدہ برا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0E6454" w:rsidRDefault="000E6454" w:rsidP="000E64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  <w:r>
        <w:t xml:space="preserve"> _____ </w:t>
      </w:r>
      <w:r>
        <w:rPr>
          <w:rFonts w:cs="Arial"/>
          <w:rtl/>
          <w:lang w:bidi="fa-IR"/>
        </w:rPr>
        <w:t>افغانستان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جهاد، بحران</w:t>
      </w:r>
    </w:p>
    <w:p w:rsidR="000E6454" w:rsidRDefault="000E6454" w:rsidP="000E6454"/>
    <w:p w:rsidR="000E6454" w:rsidRDefault="000E6454" w:rsidP="000E6454"/>
    <w:p w:rsidR="000E6454" w:rsidRDefault="000E6454" w:rsidP="000E6454">
      <w:r>
        <w:rPr>
          <w:rFonts w:cs="Arial"/>
          <w:rtl/>
        </w:rPr>
        <w:lastRenderedPageBreak/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E6454" w:rsidRDefault="000E6454" w:rsidP="000E6454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مختارحسن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(ر)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صاحب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:rsidR="000E6454" w:rsidRDefault="000E6454" w:rsidP="000E6454">
      <w:r>
        <w:rPr>
          <w:rFonts w:cs="Arial" w:hint="eastAsia"/>
          <w:rtl/>
        </w:rPr>
        <w:t>بطور</w:t>
      </w:r>
      <w:r>
        <w:rPr>
          <w:rFonts w:cs="Arial"/>
          <w:rtl/>
        </w:rPr>
        <w:t xml:space="preserve"> مقدمہ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E6454" w:rsidRDefault="000E6454" w:rsidP="000E64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جملہ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خالد رحمن کا شکر گزار ہوں، جبکہ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کرنے پر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رفقائے کار جناب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رانا ( کلورکوٹ)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کا سپاس گزار ہوں ۔ مختار حسن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اہل خانہ، خاص طور پر ان کے فرزند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طارق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 کے تعاون سے اس کام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E6454" w:rsidRDefault="000E6454" w:rsidP="000E645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تمام مہربانوں کو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عطا فرمائے اور مؤلف کے اعمال حسنہ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</w:t>
      </w:r>
    </w:p>
    <w:p w:rsidR="000E6454" w:rsidRDefault="000E6454" w:rsidP="000E6454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بنائے۔</w:t>
      </w:r>
    </w:p>
    <w:p w:rsidR="000E6454" w:rsidRDefault="000E6454" w:rsidP="000E6454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تمبر ۲۰۰۰ء</w:t>
      </w:r>
    </w:p>
    <w:p w:rsidR="000E6454" w:rsidRDefault="000E6454" w:rsidP="000E645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0E6454" w:rsidRDefault="000E6454" w:rsidP="000E6454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E6454" w:rsidRDefault="000E6454" w:rsidP="000E645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</w:t>
      </w:r>
      <w:r>
        <w:rPr>
          <w:rFonts w:cs="Arial"/>
          <w:rtl/>
          <w:lang w:bidi="fa-IR"/>
        </w:rPr>
        <w:t>۱۳</w:t>
      </w:r>
      <w:bookmarkStart w:id="0" w:name="_GoBack"/>
      <w:bookmarkEnd w:id="0"/>
    </w:p>
    <w:sectPr w:rsidR="000E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C7"/>
    <w:rsid w:val="000E6454"/>
    <w:rsid w:val="00AA23C7"/>
    <w:rsid w:val="00A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F430"/>
  <w15:chartTrackingRefBased/>
  <w15:docId w15:val="{4A32C6A7-7336-442A-9FB7-525241A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2025-01-27T04:48:00Z</dcterms:created>
  <dcterms:modified xsi:type="dcterms:W3CDTF">2025-01-27T04:48:00Z</dcterms:modified>
</cp:coreProperties>
</file>