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3A1BDF" w:rsidRDefault="003A1BDF" w:rsidP="003A1BDF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 w:rsidR="003D2892">
        <w:rPr>
          <w:rFonts w:cs="Arial" w:hint="cs"/>
          <w:rtl/>
        </w:rPr>
        <w:t>:</w:t>
      </w:r>
      <w:bookmarkStart w:id="0" w:name="_GoBack"/>
      <w:bookmarkEnd w:id="0"/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اقدامات</w:t>
      </w:r>
    </w:p>
    <w:p w:rsidR="003A1BDF" w:rsidRDefault="003A1BDF" w:rsidP="003A1BD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A1BDF" w:rsidRDefault="003A1BDF" w:rsidP="003A1BD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ملک وملت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بحث و گفتگو کا سلسلہ گرم ہے۔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اور اخبارات و رسائل کے صفحات سے لے کر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تک ہر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بحران،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لوٹ کھسوٹ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ربا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بھارت کے جارحانہ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اندورن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مسائل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فکر و نظر کے انقلاب اور جس مضبوط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وہ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ہے مگر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اس مسئلے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مسئلہ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حل کرنے سے ہٹ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فتور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جنگ پر مرکوز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مقتدر طبقہ جو خواہ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اعتبار سے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ثقہ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،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معاونت کے اعتبار سے بڑا زور آور ہے، کھل کر اسلام،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</w:t>
      </w:r>
      <w:r>
        <w:rPr>
          <w:rFonts w:cs="Arial" w:hint="eastAsia"/>
          <w:rtl/>
        </w:rPr>
        <w:t>ملہ</w:t>
      </w:r>
      <w:r>
        <w:rPr>
          <w:rFonts w:cs="Arial"/>
          <w:rtl/>
        </w:rPr>
        <w:t xml:space="preserve"> آور ہے۔</w:t>
      </w:r>
    </w:p>
    <w:p w:rsidR="00594DA7" w:rsidRDefault="003A1BDF" w:rsidP="003A1BDF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hint="eastAsia"/>
        </w:rPr>
        <w:t>Λ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ہے کہ اس شور و غوغا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کم ہو جانے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ہر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اختلاف، مفاد اور تعصب سے بالا ہوکر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سمجھا جائے اور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طرز فکر ،طر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عت،</w:t>
      </w:r>
      <w:r>
        <w:rPr>
          <w:rFonts w:cs="Arial"/>
          <w:rtl/>
        </w:rPr>
        <w:t xml:space="preserve"> جو نام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طرز فکر و عمل کا،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منزلِ مقصود تک لے جانے والا (حن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) ،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(سمته )، سہولت بخش (سل)، منور، تابناک (ب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ضاء</w:t>
      </w:r>
      <w:r>
        <w:rPr>
          <w:rFonts w:cs="Arial"/>
          <w:rtl/>
        </w:rPr>
        <w:t>)، اور اتنا واضح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روشن ہے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كنها الا نافذ ہو۔</w:t>
      </w:r>
    </w:p>
    <w:p w:rsidR="003A1BDF" w:rsidRDefault="003A1BDF" w:rsidP="003A1BDF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ہم ان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بڑے جغادر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اثر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افسوس ناک اور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بڑے تند اور تلخ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جارحانہ طور پر حملہ آور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منظم گروہ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گروہ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جو اپنے آپ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 دار قرار دے کر،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لاتا</w:t>
      </w:r>
      <w:r>
        <w:rPr>
          <w:rFonts w:cs="Arial"/>
          <w:rtl/>
        </w:rPr>
        <w:t xml:space="preserve"> اور لمحہ بہ لحہ موقف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( اس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نِ</w:t>
      </w:r>
      <w:r>
        <w:rPr>
          <w:rFonts w:cs="Arial"/>
          <w:rtl/>
        </w:rPr>
        <w:t xml:space="preserve">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دو چار ہاتھ کا فرق ہے 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صاحب نے کھل کر مذموم لبرلزم سے نسبت جو</w:t>
      </w:r>
      <w:r>
        <w:rPr>
          <w:rFonts w:cs="Arial" w:hint="eastAsia"/>
          <w:rtl/>
        </w:rPr>
        <w:t>ڑنے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ہنگامہ برپا کرنے والا پورا طائفہ ہر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داغ رہا ہے اور مسلمانوں کو ان کے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بے سروپا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</w:t>
      </w:r>
      <w:r>
        <w:rPr>
          <w:rFonts w:cs="Arial"/>
          <w:rtl/>
        </w:rPr>
        <w:lastRenderedPageBreak/>
        <w:t>ہے۔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سارے دعوؤں کے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دم بھرنے</w:t>
      </w:r>
    </w:p>
    <w:p w:rsidR="003A1BDF" w:rsidRDefault="003A1BDF" w:rsidP="003A1BDF">
      <w:pPr>
        <w:rPr>
          <w:rFonts w:cs="Arial"/>
        </w:rPr>
      </w:pP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اس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cs="Arial"/>
          <w:rtl/>
          <w:lang w:bidi="fa-IR"/>
        </w:rPr>
        <w:t>۹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طبقہ ذرا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کرم فرما ہوا ہے۔ اسے کھل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کولرزم،</w:t>
      </w:r>
      <w:r>
        <w:rPr>
          <w:rFonts w:cs="Arial"/>
          <w:rtl/>
        </w:rPr>
        <w:t xml:space="preserve"> لبرلزم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ہمت اور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کا ہوا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نشانہ نام نہاد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 کا اسلام ہے اور اقب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قائد اعظم کے اسلام کا نام لے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چاہتا ہے۔</w:t>
      </w:r>
    </w:p>
    <w:p w:rsidR="003A1BDF" w:rsidRDefault="003A1BDF" w:rsidP="003A1BDF">
      <w:r>
        <w:rPr>
          <w:rFonts w:cs="Arial" w:hint="eastAsia"/>
          <w:rtl/>
        </w:rPr>
        <w:t>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ملک کے عوام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اصل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کو، خواہ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سے آئے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 اور اس مسئلے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مکمل طور پر طے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ہمارا اصل مقصد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کو حاصل کرنا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پورا کرنا اور ان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ادا کرنا ہے جو پاکستان کو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مسلمانوں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مطالبہ نظام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دن سے لے کر آج تک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بندے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اپنے مالک و آقا اور رب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کرے اور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بغاوت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(اور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لا إكراء في الد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 ) تو بلاشبہ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 انسانوں کو ان کے اس حق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A1BDF" w:rsidRDefault="003A1BDF" w:rsidP="003A1BDF">
      <w:pPr>
        <w:rPr>
          <w:rFonts w:cs="Arial"/>
        </w:rPr>
      </w:pP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کفر اور انکار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والوں کو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ہے، وہاں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، جو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عمل سے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سے زور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حربہ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دوسروں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، 'انتہا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برداشت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طعنہ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خود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محدود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کو، اپنے سارے اثر ورسوخ اور وسائل ابلاغ پر قدرت کے باوجود،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مسلمانوں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تقاضوں کو پورا کرنے سے روکے۔ ان حضرات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قائم رہنے اور اس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 اور ہم اس کا دفاع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تاہم 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شائستگ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دائرے کے اندر رہتے ہوئے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ضائقہ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اس دائرے سے باہر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گرفت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مسلط کرنے سے احتراز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اصل خطرہ اس آمرانہ اور ج</w:t>
      </w:r>
      <w:r>
        <w:rPr>
          <w:rFonts w:cs="Arial" w:hint="eastAsia"/>
          <w:rtl/>
        </w:rPr>
        <w:t>ارحانہ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اور اسے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خود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بہت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کو برداشت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تعلم اور بحث و مباحثہ اور مکالمے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مختلف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مختلف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سکتا ہے۔ اتفاق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ہو اور اختلاف کا احترام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جائے۔ مسلم معاشرہ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/>
          <w:rtl/>
        </w:rPr>
        <w:lastRenderedPageBreak/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کثرت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اور حدود اللہ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باغ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کے پھول کھلے ہوں۔</w:t>
      </w:r>
    </w:p>
    <w:p w:rsidR="003A1BDF" w:rsidRDefault="003A1BDF" w:rsidP="003A1BDF">
      <w:pPr>
        <w:rPr>
          <w:rFonts w:cs="Arial"/>
        </w:rPr>
      </w:pPr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اختلافات کے باوجود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توسع ہمارا شعار رہا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مضمر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ہے ، جن کو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جس طرح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احترام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مسلمان ہونے اور قرآن وسنت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کچھ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اسلام قبول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تو اس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کو قبول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t>11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قبول کرنے کے بعد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عہد کا ہے کہ انسان اللہ کو اپنا رب، خاتم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اپنا رسول، 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آقا اور رہبر اور اسلام کو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رلے</w:t>
      </w:r>
      <w:r>
        <w:rPr>
          <w:rFonts w:cs="Arial"/>
          <w:rtl/>
        </w:rPr>
        <w:t xml:space="preserve"> اور اس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مطمئن ہو جائے ۔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عقل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صاف صاف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3A1BDF" w:rsidRDefault="003A1BDF" w:rsidP="003A1BDF">
      <w:r>
        <w:rPr>
          <w:rFonts w:cs="Arial" w:hint="eastAsia"/>
          <w:rtl/>
        </w:rPr>
        <w:t>يَأَيُّهَا</w:t>
      </w:r>
      <w:r>
        <w:rPr>
          <w:rFonts w:cs="Arial"/>
          <w:rtl/>
        </w:rPr>
        <w:t xml:space="preserve"> الَّصِيْرَ آمَنُوا ادْخُلُوا فِي العِلْمِ كَافَة لَا تَتَّبِعُوا خُطُونَتِ الشَّيْطَرِط (البقرہ </w:t>
      </w:r>
      <w:r>
        <w:rPr>
          <w:rFonts w:cs="Arial"/>
          <w:rtl/>
          <w:lang w:bidi="fa-IR"/>
        </w:rPr>
        <w:t xml:space="preserve">۲۰۸:۲) </w:t>
      </w:r>
      <w:r>
        <w:rPr>
          <w:rFonts w:cs="Arial"/>
          <w:rtl/>
        </w:rPr>
        <w:t>اے وہ لوگو،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جاؤ پورے کے پورے،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 ہو۔</w:t>
      </w:r>
    </w:p>
    <w:p w:rsidR="003A1BDF" w:rsidRDefault="003A1BDF" w:rsidP="003A1BD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احکام کو مانا اور کچھ کا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کے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اقرار کے بعد بندہ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پابند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پھر صرف ان حدود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استعمال کرتا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چاہے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جسے چاہے رد کر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تناقض، دورنگ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منافقت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بجز کش مک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وسائل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کے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</w:t>
      </w:r>
      <w:r>
        <w:t>:</w:t>
      </w:r>
    </w:p>
    <w:p w:rsidR="003A1BDF" w:rsidRDefault="003A1BDF" w:rsidP="003A1BDF">
      <w:r>
        <w:rPr>
          <w:rFonts w:cs="Arial" w:hint="eastAsia"/>
          <w:rtl/>
        </w:rPr>
        <w:t>إِنِ</w:t>
      </w:r>
      <w:r>
        <w:rPr>
          <w:rFonts w:cs="Arial"/>
          <w:rtl/>
        </w:rPr>
        <w:t xml:space="preserve"> الْحُكْمُ إِلا لِلَّهِ اَمَرَ اَلَّا تَعْبُدُوا إِلَّا إِيَّا ذُلِكَ الدِّيرُ الْفَيْوسف </w:t>
      </w:r>
      <w:r>
        <w:rPr>
          <w:rFonts w:cs="Arial"/>
          <w:rtl/>
          <w:lang w:bidi="fa-IR"/>
        </w:rPr>
        <w:t xml:space="preserve">۴۰:۱۲) </w:t>
      </w:r>
      <w:r>
        <w:rPr>
          <w:rFonts w:cs="Arial"/>
          <w:rtl/>
        </w:rPr>
        <w:t>فرماں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اقتدار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حکم ہے کہ خود</w:t>
      </w:r>
    </w:p>
    <w:p w:rsidR="003A1BDF" w:rsidRDefault="003A1BDF" w:rsidP="003A1BD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سوا تم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ھا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اتَّبِعُوا مَا أُنْزِلَ إِلَيْكُمْ مِّن رَّبِّكُمْ وَ لَا تَتَّبِعُوا مِن دُونِةٍ أَوْلِيَاءَ (اعراف </w:t>
      </w:r>
      <w:r>
        <w:rPr>
          <w:rFonts w:cs="Arial"/>
          <w:rtl/>
          <w:lang w:bidi="fa-IR"/>
        </w:rPr>
        <w:t xml:space="preserve">۳:۷) </w:t>
      </w:r>
      <w:r>
        <w:rPr>
          <w:rFonts w:cs="Arial"/>
          <w:rtl/>
        </w:rPr>
        <w:t>لوگو، جو کچھ تمھارے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 پر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</w:p>
    <w:p w:rsidR="003A1BDF" w:rsidRDefault="003A1BDF" w:rsidP="003A1BDF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اور اپنے رب کو چھوڑ کر دوسرے سر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کرو۔ وَ مَن لَّمْ يَحْكُمْ بِمَا أَنْزَلَ اللَّهُ فَأُولَئِكَ هُمُ الْطْفِرُوْرَه (المائده </w:t>
      </w:r>
      <w:r>
        <w:rPr>
          <w:rFonts w:cs="Arial"/>
          <w:rtl/>
          <w:lang w:bidi="fa-IR"/>
        </w:rPr>
        <w:t xml:space="preserve">۴۴:۵) </w:t>
      </w:r>
      <w:r>
        <w:rPr>
          <w:rFonts w:cs="Arial"/>
          <w:rtl/>
        </w:rPr>
        <w:t>اور جو لوگ اللہ کے نازل کردہ قانون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cs="Arial"/>
          <w:rtl/>
          <w:lang w:bidi="fa-IR"/>
        </w:rPr>
        <w:t>۱۲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lastRenderedPageBreak/>
        <w:t>فَلَا</w:t>
      </w:r>
      <w:r>
        <w:rPr>
          <w:rFonts w:cs="Arial"/>
          <w:rtl/>
        </w:rPr>
        <w:t xml:space="preserve"> وَ رَبِّكَ لَا يُؤْمِنُونَ حَتَّى يُحَكِّمُوكَ فِيْمَا شَجَرَ بَيْنَهُمْ ثُمَّ لَا يَجِدُوا فِي أَنْفُسِهِمْ حَرَجًا مِّمَّا قَضَيْتَ وَيُسَلِّمُوا تَسْلِيمًا (النساء </w:t>
      </w:r>
      <w:r>
        <w:rPr>
          <w:rFonts w:cs="Arial"/>
          <w:rtl/>
          <w:lang w:bidi="fa-IR"/>
        </w:rPr>
        <w:t xml:space="preserve">۶۵:۴)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(اے محمد) تمھارے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جب تک کہ اپنے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والا نہ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جو کچھ تم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کرو، اس پر اپنے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سر بسر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1BDF" w:rsidRDefault="003A1BDF" w:rsidP="003A1BD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روش۔ اس کا تقاضا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ہو۔ ماننے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مانے والوں کو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ماننے والوں کو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سے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1BDF" w:rsidRDefault="003A1BDF" w:rsidP="003A1BDF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قائداعظم کا اسلام</w:t>
      </w:r>
    </w:p>
    <w:p w:rsidR="003A1BDF" w:rsidRDefault="003A1BDF" w:rsidP="003A1BD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اللہ کا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راستہ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مسائل اور معاملات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پورا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اطاعت،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اختلاف اور تنوع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اپنا مقام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کے اپنے اصول اور ضابطوں کے مطابق ہے۔ جہاں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دوٹوک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زمانے کے بدلتے ہوئے تقاضوں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مواقع رکھتا ہے۔ البتہ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، جو اس کے نظام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مجروح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خُفْ مَا صَفَا وَدَع مَا كَار جو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صحت مند ہے اسے قبول کر لو اور جو نا مواقف ہے اسے ترک کر دو ) کا اصول اس عمل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ہے۔ الْيَوْمَ أَكْمَلْتُ لَكُمْ دِ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مائده (</w:t>
      </w:r>
      <w:r>
        <w:rPr>
          <w:rFonts w:cs="Arial"/>
          <w:rtl/>
          <w:lang w:bidi="fa-IR"/>
        </w:rPr>
        <w:t>۳:۵</w:t>
      </w:r>
      <w:r>
        <w:rPr>
          <w:rFonts w:cs="Arial"/>
          <w:rtl/>
        </w:rPr>
        <w:t xml:space="preserve"> کے اعلان کے بعد زمان و مکاں کے تمام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اور وسعتوں کے باوجود آج تک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نہ عربوں کا اسلام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ہے اور نہ پاکستان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مسلمانوں کا۔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cs="Arial"/>
          <w:rtl/>
          <w:lang w:bidi="fa-IR"/>
        </w:rPr>
        <w:t>۱۳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t>اسلام،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 اپنا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الگ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اسلام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رواں دواں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مانند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دھارے ملتے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سمت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خواہ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فہ،</w:t>
      </w:r>
      <w:r>
        <w:rPr>
          <w:rFonts w:cs="Arial"/>
          <w:rtl/>
        </w:rPr>
        <w:t xml:space="preserve"> شافع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احمد بن </w:t>
      </w:r>
      <w:r>
        <w:rPr>
          <w:rFonts w:cs="Arial" w:hint="eastAsia"/>
          <w:rtl/>
        </w:rPr>
        <w:t>حنبل،</w:t>
      </w:r>
      <w:r>
        <w:rPr>
          <w:rFonts w:cs="Arial"/>
          <w:rtl/>
        </w:rPr>
        <w:t xml:space="preserve"> مالک،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تصور اسلام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اقبال اور قائد اعظم کا تصور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کے علم بردار تھے اور قرآن و سنت اور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باہر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کے رونما ہونے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کے نہ قائل تھے اور نہ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پر اس سے بڑا ظلم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کہ ان کے اسلام اور ملا کے نام نہاد اسلام کو دست وگر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اقبال اور قائد اعظم کا نام لے کر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</w:t>
      </w:r>
      <w:r>
        <w:t>:</w:t>
      </w:r>
    </w:p>
    <w:p w:rsidR="003A1BDF" w:rsidRDefault="003A1BDF" w:rsidP="003A1BDF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حق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اصلِ سنت جز محبت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3A1BDF" w:rsidRDefault="003A1BDF" w:rsidP="003A1BDF"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از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نظام</w:t>
      </w:r>
    </w:p>
    <w:p w:rsidR="003A1BDF" w:rsidRDefault="003A1BDF" w:rsidP="003A1BDF">
      <w:r>
        <w:rPr>
          <w:rFonts w:cs="Arial" w:hint="eastAsia"/>
          <w:rtl/>
        </w:rPr>
        <w:t>قدرت</w:t>
      </w:r>
      <w:r>
        <w:rPr>
          <w:rFonts w:cs="Arial"/>
          <w:rtl/>
        </w:rPr>
        <w:t xml:space="preserve"> اندر علم او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ستے</w:t>
      </w:r>
    </w:p>
    <w:p w:rsidR="003A1BDF" w:rsidRDefault="003A1BDF" w:rsidP="003A1BDF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نظام محکمے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rPr>
          <w:rFonts w:cs="Arial"/>
          <w:rtl/>
        </w:rPr>
        <w:t xml:space="preserve"> دوام</w:t>
      </w:r>
    </w:p>
    <w:p w:rsidR="003A1BDF" w:rsidRDefault="003A1BDF" w:rsidP="003A1BDF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عصا</w:t>
      </w:r>
    </w:p>
    <w:p w:rsidR="003A1BDF" w:rsidRDefault="003A1BDF" w:rsidP="003A1BD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ستے</w:t>
      </w:r>
    </w:p>
    <w:p w:rsidR="003A1BDF" w:rsidRDefault="003A1BDF" w:rsidP="003A1BDF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است شرع شرع آغاز است و ا است و انجام است شرع</w:t>
      </w:r>
    </w:p>
    <w:p w:rsidR="003A1BDF" w:rsidRDefault="003A1BDF" w:rsidP="003A1BDF">
      <w:r>
        <w:rPr>
          <w:rFonts w:cs="Arial" w:hint="eastAsia"/>
          <w:rtl/>
        </w:rPr>
        <w:lastRenderedPageBreak/>
        <w:t>مصطف</w:t>
      </w:r>
      <w:r>
        <w:rPr>
          <w:rFonts w:cs="Arial"/>
          <w:rtl/>
        </w:rPr>
        <w:t xml:space="preserve"> هست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شرع او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تا شعار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دست رفت قوم را رمز بقا از دست رفت (رموز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3A1BDF" w:rsidRDefault="003A1BDF" w:rsidP="003A1BDF">
      <w:r>
        <w:rPr>
          <w:rFonts w:cs="Arial" w:hint="eastAsia"/>
          <w:rtl/>
        </w:rPr>
        <w:t>سچا</w:t>
      </w:r>
      <w:r>
        <w:rPr>
          <w:rFonts w:cs="Arial"/>
          <w:rtl/>
        </w:rPr>
        <w:t xml:space="preserve"> علم،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علاوہ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اور سنت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محبت کے علاوہ اور</w:t>
      </w:r>
    </w:p>
    <w:p w:rsidR="003A1BDF" w:rsidRDefault="003A1BDF" w:rsidP="003A1BDF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1BDF" w:rsidRDefault="003A1BDF" w:rsidP="003A1BDF"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نظام حاصل ہوتا ہے اور پختہ نظام اسے دوام عطا کرتا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( عمل پر ) قدرت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عصا ( قوت کا نشان )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( نور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ہوتا ہے۔</w:t>
      </w:r>
    </w:p>
    <w:p w:rsidR="003A1BDF" w:rsidRDefault="003A1BDF" w:rsidP="003A1BDF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ہوں کہ اسلام کا راز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 کا آغاز اور شرع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انجام ۔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cs="Arial"/>
          <w:rtl/>
          <w:lang w:bidi="fa-IR"/>
        </w:rPr>
        <w:t>۱۴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مصطفے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فطرت ہے، اور شرع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3A1BDF" w:rsidRDefault="003A1BDF" w:rsidP="003A1BD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3A1BDF" w:rsidRDefault="003A1BDF" w:rsidP="003A1BDF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حضرت مصطفے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شعار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) ہاتھ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قوم رمز بقا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A1BDF" w:rsidRDefault="003A1BDF" w:rsidP="003A1BDF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قائد اعظم اور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( نواب زادہ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خاں، نواب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خاں، بہادر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جنگ، سردار عبدالرب نشتر ،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کم زکم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دو سو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واضح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تو صرف قائداعظم کے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اس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قرآن،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رسول،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پاکستان کا مشن اور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باوجود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سے کاٹ کر ان کے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 موم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 ختم ہونے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تمام حقائق کے سامنے آ جانے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لگائے جا رہا ہے ۔ اس سے خود اس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نقاب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صاف ظاہر ہے کہ ان حضرات کا مقصد قائد اعظم کے پورے تصور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جملوں کو استعمال کرنا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سالانہ اجلاس سے خطاب کرتے ہوئے قائد اعظم</w:t>
      </w:r>
    </w:p>
    <w:p w:rsidR="003A1BDF" w:rsidRDefault="003A1BDF" w:rsidP="003A1BDF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3A1BDF" w:rsidRDefault="003A1BDF" w:rsidP="003A1BD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چٹان ہے جس پر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قائم ہے اور وہ کون سا لنگر ہے جو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تھامے ہوئے ہے؟ مسلم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معظام لنگر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المرتبت کتاب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آگے بڑھتے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رسول،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قبلہ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! سرحد [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مسلم اسٹوڈنٹس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قائد نے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</w:t>
      </w:r>
      <w:r>
        <w:t>: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cs="Arial"/>
          <w:rtl/>
          <w:lang w:bidi="fa-IR"/>
        </w:rPr>
        <w:t>۱۵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کا مطلب صرف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تحفظ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کو محفوظ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خزانے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ورثے</w:t>
      </w:r>
    </w:p>
    <w:p w:rsidR="003A1BDF" w:rsidRDefault="003A1BDF" w:rsidP="003A1BD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3A1BDF" w:rsidRDefault="003A1BDF" w:rsidP="003A1BDF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جز ان لوگوں کے جو بے خبر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آگاہ ہے کہ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مسلمانوں کا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بالاتر اور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ضابطہ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عطا کرتا ہے۔</w:t>
      </w:r>
    </w:p>
    <w:p w:rsidR="003A1BDF" w:rsidRDefault="003A1BDF" w:rsidP="003A1BDF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دربار کے موقعے پر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قائد نے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3A1BDF" w:rsidRDefault="003A1BDF" w:rsidP="003A1BD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ان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اور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جو ہمارے رہن سہن اور معاملات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درست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!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صورت پر استوا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خداے قادر ومطلق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مملکت کے</w:t>
      </w:r>
    </w:p>
    <w:p w:rsidR="003A1BDF" w:rsidRDefault="003A1BDF" w:rsidP="003A1BDF">
      <w:pPr>
        <w:rPr>
          <w:rFonts w:cs="Arial"/>
        </w:rPr>
      </w:pP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بحث و تمح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شاہراہ اور اسلام کے ضابطہ قانون سے ہٹ کر اقبال اور قائد اعظم کا اسلام کون سا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دونوں بزرگوں پر تہمت اور خلط مبحث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 ناک کوشش ہے۔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مسلمان 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علم بردار اور طالب ہے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ہے، جو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مسلمہ ہے۔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جو اس راستے پر گامزن ہو: پس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رحمت ان لوگوں کا حصہ ہے ) جو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ذکر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ہاں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رات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ملتا ہے۔ وہ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cs="Arial"/>
          <w:rtl/>
          <w:lang w:bidi="fa-IR"/>
        </w:rPr>
        <w:t>۱۶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روکتا ہے،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حلال اور ناپاک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کرتا ہے، اور ان پر سے وہ بوجھ اُتارتا ہے جو ان پر لدے ہوئے تھے اور وہ بندش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جکڑے ہوئے تھے۔ لہذا جو لوگ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نص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کے ساتھ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(اعراب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 ۱۵۷)</w:t>
      </w:r>
    </w:p>
    <w:p w:rsidR="003A1BDF" w:rsidRDefault="003A1BDF" w:rsidP="003A1BD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A1BDF" w:rsidRDefault="003A1BDF" w:rsidP="003A1BDF">
      <w:pPr>
        <w:rPr>
          <w:rFonts w:cs="Arial"/>
        </w:rPr>
      </w:pP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فرق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اسے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 ۔ لغت کے اعتبار سے شرع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پرانے زمانے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کے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تالاب، نہر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چشمے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 انسانوں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 بار وہاں آنے جانے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بن جاتا تھا،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مختصر، کشادہ ، واضح اور صاف ہوتا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کہا جاتا تھا۔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دھا،</w:t>
      </w:r>
      <w:r>
        <w:rPr>
          <w:rFonts w:cs="Arial"/>
          <w:rtl/>
        </w:rPr>
        <w:t xml:space="preserve"> کشادہ اور واضح راستہ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مصدر و ماخذ تک پہنچا دے۔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مراد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وہ راستہ ہے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سرور عالم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احکام اور اصولوں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اصولوں کے مطابق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واحد راستہ ہے۔ قرآن وسنت 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کا تعلق عقائد، افکار اور احساسات سے ہے اور دوسرے کا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اس حصے کا نام ہے جو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بحث کرتا ہے۔ فقہائے کرام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”فقہ وہ علم ہے، جس کے </w:t>
      </w:r>
      <w:r>
        <w:rPr>
          <w:rFonts w:cs="Arial"/>
          <w:rtl/>
        </w:rPr>
        <w:lastRenderedPageBreak/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کو ان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پہلو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احکام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،امرونہ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حلال و حرام، مستحب اور مکروہ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cs="Arial"/>
          <w:rtl/>
          <w:lang w:bidi="fa-IR"/>
        </w:rPr>
        <w:t>۱۷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مباح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A1BDF" w:rsidRDefault="003A1BDF" w:rsidP="003A1BDF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کا نفاذ ہر فرد اور ادارہ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t xml:space="preserve"> (initiative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کرتا ہے۔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خودکار نظام</w:t>
      </w:r>
      <w:r>
        <w:t xml:space="preserve"> (self-executing system)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عبادات و مناکحات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آجاتا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وہ ہے، جسے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درکار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حصہ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دستور، قانون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ضابطہ کار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مقاصد اور احکام کا خادم اور کارندہ بنانا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A1BDF" w:rsidRDefault="003A1BDF" w:rsidP="003A1BD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بالعموم فرد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نف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فہم وارادے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صرف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متعلق رہا اور اس کا انحصار رسم ورواج ، بادشاہ کے 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مقتدر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مقنہ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رہا۔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وحدت،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محض عبادات اور اللہ اور بندے کے تعلق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کے ساتھ ساتھ انسانوں کا تعلق انسانوں سے اور فرد کا معاشرے، اجتماع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اسلام کا قانون ،شخص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</w:t>
      </w:r>
      <w:r>
        <w:rPr>
          <w:rFonts w:cs="Arial" w:hint="eastAsia"/>
          <w:rtl/>
        </w:rPr>
        <w:t>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دائروں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عبادات سے لے کر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و دو،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معاملات، جرم و سزا، جنگ و صلح ، فرض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</w:p>
    <w:p w:rsidR="003A1BDF" w:rsidRDefault="003A1BDF" w:rsidP="003A1BDF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ہے۔</w:t>
      </w:r>
    </w:p>
    <w:p w:rsidR="003A1BDF" w:rsidRDefault="003A1BDF" w:rsidP="003A1BDF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مسلمان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معاملہ ہے اور اس پر عمل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کا تقاضا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محض جبر اور قوت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cs="Arial"/>
          <w:rtl/>
          <w:lang w:bidi="fa-IR"/>
        </w:rPr>
        <w:t>۱۸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تقاضا،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ادب بن جاتا ہے۔ اس کا نفاذ صرف ڈنڈے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طاعت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سے عبارت ہے۔ بلاشبہہ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عدالت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کے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کو منفر د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اور باہر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قانون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پہرے اور مخبروں کے خوف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سے عمل ہوا ہے۔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تنہاؤں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عمل درآمد کا </w:t>
      </w:r>
      <w:r>
        <w:rPr>
          <w:rFonts w:cs="Arial"/>
          <w:rtl/>
        </w:rPr>
        <w:lastRenderedPageBreak/>
        <w:t>جذبہ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محتسب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جرم کے ارتکاب کے بعد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مجرم خود سزا کا طالب بن جاتا ہے۔</w:t>
      </w:r>
    </w:p>
    <w:p w:rsidR="003A1BDF" w:rsidRDefault="003A1BDF" w:rsidP="003A1BDF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اپنے نفاذ کو محض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فرد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سامنے رکھ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واضح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نظام امر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عدالت کے نظام کو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طرح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اپنے تمام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بہتر نمونے کا اہتمام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توڑنے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معاشرے کو جرم اور ظلم سے پاک کرنے کا اہتمام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معاون اور مددگار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تمام ادارے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معاشرے کے وسائل سے محروم رہتا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جسے حضرت عثمان نے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3A1BDF" w:rsidRDefault="003A1BDF" w:rsidP="003A1BDF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نگہبان اور محافظ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ہو تو وہ کمزور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اور نگہبان نہ ہو تو وہ ضائع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کو لوٹ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</w:t>
      </w:r>
    </w:p>
    <w:p w:rsidR="003A1BDF" w:rsidRDefault="003A1BDF" w:rsidP="003A1BDF"/>
    <w:p w:rsidR="003A1BDF" w:rsidRDefault="003A1BDF" w:rsidP="003A1BDF"/>
    <w:p w:rsidR="003A1BDF" w:rsidRDefault="003A1BDF" w:rsidP="003A1B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3A1BDF" w:rsidRDefault="003A1BDF" w:rsidP="003A1BDF">
      <w:r>
        <w:rPr>
          <w:rFonts w:cs="Arial"/>
          <w:rtl/>
          <w:lang w:bidi="fa-IR"/>
        </w:rPr>
        <w:t>۱۹</w:t>
      </w:r>
    </w:p>
    <w:p w:rsidR="003A1BDF" w:rsidRDefault="003A1BDF" w:rsidP="003A1BDF">
      <w:r>
        <w:rPr>
          <w:rFonts w:cs="Arial" w:hint="eastAsia"/>
          <w:rtl/>
        </w:rPr>
        <w:t>اشارات</w:t>
      </w:r>
    </w:p>
    <w:p w:rsidR="003A1BDF" w:rsidRDefault="003A1BDF" w:rsidP="003A1BD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دوسرے قابض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1BDF" w:rsidRDefault="003A1BDF" w:rsidP="003A1BD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3A1BDF" w:rsidRDefault="003A1BDF" w:rsidP="003A1BDF">
      <w:r>
        <w:rPr>
          <w:rFonts w:hint="eastAsia"/>
        </w:rPr>
        <w:t>•</w:t>
      </w:r>
    </w:p>
    <w:p w:rsidR="003A1BDF" w:rsidRDefault="003A1BDF" w:rsidP="003A1BDF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عمل ہے۔</w:t>
      </w:r>
    </w:p>
    <w:p w:rsidR="003A1BDF" w:rsidRDefault="003A1BDF" w:rsidP="003A1BDF">
      <w:r>
        <w:t xml:space="preserve">. </w:t>
      </w:r>
      <w:r>
        <w:rPr>
          <w:rFonts w:cs="Arial"/>
          <w:rtl/>
        </w:rPr>
        <w:t>قرآن وسنت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مستنبط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1BDF" w:rsidRDefault="003A1BDF" w:rsidP="003A1BD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امور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A1BDF" w:rsidRDefault="003A1BDF" w:rsidP="003A1BDF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قاہرہ کے آگے سرتسل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قانون،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ماتحت ہونا اور اس کے نفاذ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معاونت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اور مؤثر کردار ادا کرنا ، اس نظام کا حصہ ہے۔ .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نظام، معاشرے کے آداب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ان سب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عبارت ہے۔ به محض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نہ محض جبر وقوت کا استعمال ۔</w:t>
      </w:r>
    </w:p>
    <w:p w:rsidR="003A1BDF" w:rsidRDefault="003A1BDF" w:rsidP="003A1BDF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عوامل کا ساتھ ساتھ مؤثر ہونا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ہر فرد سے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سے سرشار ہوکر شرکت کا مطالبہ کرتا ہے۔ اس کے ساتھ ساتھ حکومت،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تمام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کرتا ہے کہ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کے ساتھ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کاحکم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روکنے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 دار کو اس کا حق پہنچانا اور ظالم کو ظلم سے روکنا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جتنا نماز اور روزے کا اہتمام بلکہ نماز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بُرائ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روکے (إِنَّ الصَّلوةَ تنهى الْفَحْشَاءِ وَ الْمُنْكَرِ العنكبوت (</w:t>
      </w:r>
      <w:r>
        <w:rPr>
          <w:rFonts w:cs="Arial"/>
          <w:rtl/>
          <w:lang w:bidi="fa-IR"/>
        </w:rPr>
        <w:t xml:space="preserve">۴۵:۲۹) </w:t>
      </w:r>
      <w:r>
        <w:rPr>
          <w:rFonts w:cs="Arial"/>
          <w:rtl/>
        </w:rPr>
        <w:t>اور روزے کا تو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لوگ متق</w:t>
      </w:r>
      <w:r>
        <w:rPr>
          <w:rFonts w:cs="Arial" w:hint="cs"/>
          <w:rtl/>
        </w:rPr>
        <w:t>ی</w:t>
      </w:r>
    </w:p>
    <w:p w:rsidR="003A1BDF" w:rsidRDefault="003A1BDF" w:rsidP="003A1BDF">
      <w:r>
        <w:rPr>
          <w:rFonts w:cs="Arial" w:hint="eastAsia"/>
          <w:rtl/>
        </w:rPr>
        <w:lastRenderedPageBreak/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(لَعَلَّكُمْ تَتَّقُونَ ) ۔</w:t>
      </w:r>
    </w:p>
    <w:p w:rsidR="003A1BDF" w:rsidRDefault="003A1BDF" w:rsidP="003A1BDF">
      <w:r>
        <w:t>3/1</w:t>
      </w:r>
    </w:p>
    <w:p w:rsidR="00CA1203" w:rsidRDefault="00CA1203" w:rsidP="00CA1203"/>
    <w:p w:rsidR="00CA1203" w:rsidRDefault="00CA1203" w:rsidP="00CA1203"/>
    <w:p w:rsidR="00CA1203" w:rsidRDefault="00CA1203" w:rsidP="00CA12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A1203" w:rsidRDefault="00CA1203" w:rsidP="00CA1203">
      <w:r>
        <w:rPr>
          <w:rFonts w:cs="Arial"/>
          <w:rtl/>
          <w:lang w:bidi="fa-IR"/>
        </w:rPr>
        <w:t>۲۰</w:t>
      </w:r>
    </w:p>
    <w:p w:rsidR="00CA1203" w:rsidRDefault="00CA1203" w:rsidP="00CA1203">
      <w:r>
        <w:rPr>
          <w:rFonts w:cs="Arial" w:hint="eastAsia"/>
          <w:rtl/>
        </w:rPr>
        <w:t>اشارات</w:t>
      </w:r>
    </w:p>
    <w:p w:rsidR="00CA1203" w:rsidRDefault="00CA1203" w:rsidP="00CA1203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مطلوبہ کردار</w:t>
      </w:r>
    </w:p>
    <w:p w:rsidR="00CA1203" w:rsidRDefault="00CA1203" w:rsidP="00CA1203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کام بڑا منفرد اور بابرکت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دونوں کا ساتھ ساتھ اہتمام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عوام ،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ذرائع ابلاغ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حکومت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دو وجوہ سے حکومت کا کردار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. اولا،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ادارہ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 اور معاشرے کے وسائل کے بڑے حصے پر تصرف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وسائل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تابع اور اس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ہوں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.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مسلم معاشرہ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انتشار، اضمحلال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سرگرداں ہے۔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ادارے قائم ہوئے تھے اور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لنگر کا کام کر رہے تھے، ٹوٹ پھوٹ کا شکار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قوم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مسلط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واقع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علامہ محمد اقبال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 xml:space="preserve"> -</w:t>
      </w:r>
    </w:p>
    <w:p w:rsidR="00CA1203" w:rsidRDefault="00CA1203" w:rsidP="00CA1203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ناخوب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ہوا</w:t>
      </w:r>
    </w:p>
    <w:p w:rsidR="00CA1203" w:rsidRDefault="00CA1203" w:rsidP="00CA1203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جاتا ہے قوموں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A1BDF" w:rsidRDefault="00CA1203" w:rsidP="00CA1203">
      <w:pPr>
        <w:rPr>
          <w:rFonts w:cs="Arial"/>
        </w:rPr>
      </w:pP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درآمد شدہ ادارے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و بست مسلم معاشرے پر بزور ٹھونسے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ساتھ معاشرہ،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تمام ادارے ظلم اور باطل سے نجات اور حق اور معروف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صرف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بارآور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فروغ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وہ بہت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 اور اس کے اچھے اثرات 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مطلوبہ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کش مکش اور اس کے بُرے نتائج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تناقض</w:t>
      </w:r>
      <w:r>
        <w:t xml:space="preserve"> ( contradiction ) </w:t>
      </w:r>
      <w:r>
        <w:rPr>
          <w:rFonts w:cs="Arial"/>
          <w:rtl/>
        </w:rPr>
        <w:t>اور تصادم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اپنے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</w:t>
      </w:r>
    </w:p>
    <w:p w:rsidR="00CA1203" w:rsidRDefault="00CA1203" w:rsidP="00CA1203"/>
    <w:p w:rsidR="00CA1203" w:rsidRDefault="00CA1203" w:rsidP="00CA1203"/>
    <w:p w:rsidR="00CA1203" w:rsidRDefault="00CA1203" w:rsidP="00CA12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A1203" w:rsidRDefault="00CA1203" w:rsidP="00CA1203">
      <w:r>
        <w:rPr>
          <w:rFonts w:cs="Arial"/>
          <w:rtl/>
          <w:lang w:bidi="fa-IR"/>
        </w:rPr>
        <w:t>۲۱</w:t>
      </w:r>
    </w:p>
    <w:p w:rsidR="00CA1203" w:rsidRDefault="00CA1203" w:rsidP="00CA1203">
      <w:r>
        <w:rPr>
          <w:rFonts w:cs="Arial" w:hint="eastAsia"/>
          <w:rtl/>
        </w:rPr>
        <w:t>اشارات</w:t>
      </w:r>
    </w:p>
    <w:p w:rsidR="00CA1203" w:rsidRDefault="00CA1203" w:rsidP="00CA120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اور مطلوبہ نتائج رُونما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</w:t>
      </w:r>
    </w:p>
    <w:p w:rsidR="00CA1203" w:rsidRDefault="00CA1203" w:rsidP="00CA120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مسئلہ صرف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 اور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اور منظلم ظلم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بگاڑ اور فساد سے بھر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ظَهْرَ الْفَسَادُ فِي الْبَوَالْبَحْرِ الروم </w:t>
      </w:r>
      <w:r>
        <w:rPr>
          <w:rFonts w:cs="Arial"/>
          <w:rtl/>
          <w:lang w:bidi="fa-IR"/>
        </w:rPr>
        <w:t xml:space="preserve">۴۱:۳۰) 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دادرس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 دار کو حق پہنچانے اور ظلم اور فسادڈ 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جاتے ، غربت اور افلاس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مجبور اور مظلوم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جاتے اور منہ زور اور ظالم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اہداف حاصل نہ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مسخر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تاکہ قرآن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اور عدل قائم ہو سکے الِيَقُومَ النَّاسُ بِالْقِسْطِ - الحديد </w:t>
      </w:r>
      <w:r>
        <w:rPr>
          <w:rFonts w:cs="Arial"/>
          <w:rtl/>
          <w:lang w:bidi="fa-IR"/>
        </w:rPr>
        <w:t xml:space="preserve">۲۵:۵۷) </w:t>
      </w:r>
      <w:r>
        <w:rPr>
          <w:rFonts w:cs="Arial"/>
          <w:rtl/>
        </w:rPr>
        <w:t>۔</w:t>
      </w:r>
    </w:p>
    <w:p w:rsidR="00CA1203" w:rsidRDefault="00CA1203" w:rsidP="00CA1203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</w:t>
      </w:r>
    </w:p>
    <w:p w:rsidR="00CA1203" w:rsidRDefault="00CA1203" w:rsidP="00CA1203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اصل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کسر اور بگاڑ کہاں ہے؟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سد 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ہے؟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اوپر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اپنے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1-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وعظ ونص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دعوت، - معاشرہ اور اس کے ادارے، خاندان سے لے کر وقف اور تکافل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رفاہ عامہ ) تک، اور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قانون اور نظام قضا (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) 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کام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چونکہ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نظامِ امر کا مرکز ہے، اور اللہ کے رسول نے جو وظائف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 براہ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دوسرے تمام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و سر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 کہ فرد اور سول ادارے اپنے اپنے کردار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A1203" w:rsidRDefault="00CA1203" w:rsidP="00CA1203">
      <w:pPr>
        <w:rPr>
          <w:rFonts w:cs="Arial"/>
        </w:rPr>
      </w:pPr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اور جدت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کا ثبوت ہے کہ وقت کے حالات اور مسائل ک</w:t>
      </w:r>
      <w:r>
        <w:rPr>
          <w:rFonts w:cs="Arial" w:hint="cs"/>
          <w:rtl/>
        </w:rPr>
        <w:t>ی</w:t>
      </w:r>
    </w:p>
    <w:p w:rsidR="00CA1203" w:rsidRDefault="00CA1203" w:rsidP="00CA1203"/>
    <w:p w:rsidR="00CA1203" w:rsidRDefault="00CA1203" w:rsidP="00CA1203"/>
    <w:p w:rsidR="00CA1203" w:rsidRDefault="00CA1203" w:rsidP="00CA12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A1203" w:rsidRDefault="00CA1203" w:rsidP="00CA1203">
      <w:r>
        <w:rPr>
          <w:rFonts w:cs="Arial"/>
          <w:rtl/>
          <w:lang w:bidi="fa-IR"/>
        </w:rPr>
        <w:t>۲۲</w:t>
      </w:r>
    </w:p>
    <w:p w:rsidR="00CA1203" w:rsidRDefault="00CA1203" w:rsidP="00CA1203">
      <w:r>
        <w:rPr>
          <w:rFonts w:cs="Arial" w:hint="eastAsia"/>
          <w:rtl/>
        </w:rPr>
        <w:t>اشارات</w:t>
      </w:r>
    </w:p>
    <w:p w:rsidR="00CA1203" w:rsidRDefault="00CA1203" w:rsidP="00CA1203">
      <w:pPr>
        <w:rPr>
          <w:rFonts w:cs="Arial"/>
        </w:rPr>
      </w:pPr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اصل نمونہ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نمونہ ہے جو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سربراہ مملکت،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مندرجہ بالا چاروں دائروں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روشن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انقلاب رونما ہوا۔ خلافت راشدہ نے اس نمونے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نظام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شگاف پڑنے کے بعد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اُمو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نمونے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قانون اور نظام عدالت کو اسلام کے مطابق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تجربات اور نئے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اس سلسلے کا سب سے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اُمت کے معتبر اور معتمد علما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تحت فقہ اور اصولِ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ملک کا قانون بنا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اور آزاد نظام قضا (عدل)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ضامن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ارباب اقتدار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قانون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تابع ہو گئے جس طرح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انسان۔ اس طرح قانون کا وہ تصور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تھا، بالکل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قانون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تابع ہ</w:t>
      </w:r>
      <w:r>
        <w:rPr>
          <w:rFonts w:cs="Arial" w:hint="eastAsia"/>
          <w:rtl/>
        </w:rPr>
        <w:t>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سے وابستہ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مسلمان امت اور اس کے آزاد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علما، فقہا اور دوسرے امور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عمل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مسلسل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رہا۔ اجتہاد،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اس،</w:t>
      </w:r>
      <w:r>
        <w:rPr>
          <w:rFonts w:cs="Arial"/>
          <w:rtl/>
        </w:rPr>
        <w:t xml:space="preserve"> استنباط، استحسان، مصالح مرسله، استدراک اور اجماع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تازہ فکر، مشاہدہ اور تجربہ،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تعلق قائم رکھتے ہوئے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کرتارہا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کرتا 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کچھ خدا ترس حکمرانوں نے اس قانون کو مرتب اور مدون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مزاج ہے کہ وہ محض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A1203" w:rsidRDefault="00CA1203" w:rsidP="00CA1203"/>
    <w:p w:rsidR="00CA1203" w:rsidRDefault="00CA1203" w:rsidP="00CA1203"/>
    <w:p w:rsidR="00CA1203" w:rsidRDefault="00CA1203" w:rsidP="00CA12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A1203" w:rsidRDefault="00CA1203" w:rsidP="00CA1203">
      <w:r>
        <w:rPr>
          <w:rFonts w:cs="Arial"/>
          <w:rtl/>
          <w:lang w:bidi="fa-IR"/>
        </w:rPr>
        <w:lastRenderedPageBreak/>
        <w:t>۲۳</w:t>
      </w:r>
    </w:p>
    <w:p w:rsidR="00CA1203" w:rsidRDefault="00CA1203" w:rsidP="00CA1203">
      <w:r>
        <w:rPr>
          <w:rFonts w:cs="Arial" w:hint="eastAsia"/>
          <w:rtl/>
        </w:rPr>
        <w:t>اشارات</w:t>
      </w:r>
    </w:p>
    <w:p w:rsidR="00CA1203" w:rsidRDefault="00CA1203" w:rsidP="00CA1203">
      <w:r>
        <w:rPr>
          <w:rFonts w:cs="Arial" w:hint="eastAsia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متقنه ( قانون ساز ادارے)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اللہ اور اس کے رسول کے احکام، منشا و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وسنت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ماخذ اور ان سے استفادے کے ضوابط کار کے مطابق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</w:t>
      </w: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ہے۔</w:t>
      </w:r>
    </w:p>
    <w:p w:rsidR="00CA1203" w:rsidRDefault="00CA1203" w:rsidP="00CA12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قانون ہے جسے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پانے اور آزاد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حاصل کردہ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اقتدار کے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پاکستان،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نقصانات اور مظالم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تو بہت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پہلا ہدف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نظام قضا ( نظامِ عدل )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پھر آہستہ آہستہ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سمتوں سے تابڑ توڑ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نظام کو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مسلمانوں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پہلا مرحلہ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قبلہ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کے مقاصد اور اہداف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نظام قانون کے مطابق اصول وضوابط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چار ہزار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نے اپنے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قانون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کے مطابق پورے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کا جائزہ لے کر نہ صرف ان تقاضوں سے متصادم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حصوں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بلکہ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تاکہ مثبت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ضرورتوں کے مطابق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اس طرح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رہا۔</w:t>
      </w:r>
    </w:p>
    <w:p w:rsidR="00CA1203" w:rsidRDefault="00CA1203" w:rsidP="00CA1203">
      <w:pPr>
        <w:rPr>
          <w:rFonts w:cs="Arial"/>
        </w:rPr>
      </w:pPr>
      <w:r>
        <w:rPr>
          <w:rFonts w:cs="Arial" w:hint="eastAsia"/>
          <w:rtl/>
        </w:rPr>
        <w:t>قرارداد</w:t>
      </w:r>
      <w:r>
        <w:rPr>
          <w:rFonts w:cs="Arial"/>
          <w:rtl/>
        </w:rPr>
        <w:t xml:space="preserve"> مقاصد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روشن اور تابناک قدم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سے آج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آگے اور دو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وہ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مطالبے اُٹھتے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حکمران جان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تو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</w:t>
      </w:r>
    </w:p>
    <w:p w:rsidR="00CA1203" w:rsidRDefault="00CA1203" w:rsidP="00CA1203"/>
    <w:p w:rsidR="00CA1203" w:rsidRDefault="00CA1203" w:rsidP="00CA1203"/>
    <w:p w:rsidR="00CA1203" w:rsidRDefault="00CA1203" w:rsidP="00CA12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A1203" w:rsidRDefault="00CA1203" w:rsidP="00CA1203">
      <w:r>
        <w:rPr>
          <w:rFonts w:cs="Arial"/>
          <w:rtl/>
          <w:lang w:bidi="fa-IR"/>
        </w:rPr>
        <w:t>۲۴</w:t>
      </w:r>
    </w:p>
    <w:p w:rsidR="00CA1203" w:rsidRDefault="00CA1203" w:rsidP="00CA1203">
      <w:r>
        <w:rPr>
          <w:rFonts w:cs="Arial" w:hint="eastAsia"/>
          <w:rtl/>
        </w:rPr>
        <w:t>اشارات</w:t>
      </w:r>
    </w:p>
    <w:p w:rsidR="00CA1203" w:rsidRDefault="00CA1203" w:rsidP="00CA1203">
      <w:r>
        <w:rPr>
          <w:rFonts w:cs="Arial" w:hint="eastAsia"/>
          <w:rtl/>
        </w:rPr>
        <w:t>تجر</w:t>
      </w:r>
      <w:r>
        <w:rPr>
          <w:rFonts w:cs="Arial"/>
          <w:rtl/>
        </w:rPr>
        <w:t xml:space="preserve"> به صدر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مرحوم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ہم نے پورے خلوص سے 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نفاذ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مکمل پروگرام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مخلصانہ جذبات کے اظہار کے باوجود وہ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 کر سکے۔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نفاذ 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پھر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اور کارفرما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CA1203" w:rsidRDefault="00CA1203" w:rsidP="00CA1203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: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</w:p>
    <w:p w:rsidR="00CA1203" w:rsidRDefault="00CA1203" w:rsidP="00CA1203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اعلان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عمل</w:t>
      </w:r>
      <w:r>
        <w:t xml:space="preserve"> ( process) </w:t>
      </w:r>
      <w:r>
        <w:rPr>
          <w:rFonts w:cs="Arial"/>
          <w:rtl/>
        </w:rPr>
        <w:t>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جہت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معاون و مددگار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نتائج سامنے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صاحب بار بار کہتے تھے کہ آپ مجھے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اعلان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ہو جائے 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سمجھاتا تھا کہ اگر آپ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اور مربوط پروگرام بنانا ہوگا اس کے اہم اجزا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A1203" w:rsidRDefault="00CA1203" w:rsidP="00CA1203">
      <w:r>
        <w:t>-1</w:t>
      </w:r>
    </w:p>
    <w:p w:rsidR="00CA1203" w:rsidRDefault="00CA1203" w:rsidP="00CA1203">
      <w:r>
        <w:rPr>
          <w:rFonts w:cs="Arial" w:hint="eastAsia"/>
          <w:rtl/>
        </w:rPr>
        <w:lastRenderedPageBreak/>
        <w:t>دستور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(شر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اور اسے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ماخذ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 اس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متصادم اجزا سے پاک کر دے۔ دستور کو بار بار ادھ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کا احترام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خاص طور پر جب ہم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 کے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مؤثر نظام کار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۔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انتظام ہے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اس کا تقاضا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فرض انجام دے ۔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مروجہ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ہم آہنگ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</w:p>
    <w:p w:rsidR="00CA1203" w:rsidRDefault="00CA1203" w:rsidP="00CA1203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۔</w:t>
      </w:r>
    </w:p>
    <w:p w:rsidR="00CA1203" w:rsidRDefault="00CA1203" w:rsidP="00CA1203"/>
    <w:p w:rsidR="00CA1203" w:rsidRDefault="00CA1203" w:rsidP="00CA1203"/>
    <w:p w:rsidR="00CA1203" w:rsidRDefault="00CA1203" w:rsidP="00CA12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A1203" w:rsidRDefault="00CA1203" w:rsidP="00CA1203">
      <w:r>
        <w:rPr>
          <w:rFonts w:cs="Arial"/>
          <w:rtl/>
          <w:lang w:bidi="fa-IR"/>
        </w:rPr>
        <w:t>۲۵</w:t>
      </w:r>
    </w:p>
    <w:p w:rsidR="00CA1203" w:rsidRDefault="00CA1203" w:rsidP="00CA1203">
      <w:r>
        <w:rPr>
          <w:rFonts w:cs="Arial" w:hint="eastAsia"/>
          <w:rtl/>
        </w:rPr>
        <w:t>اشارات</w:t>
      </w:r>
    </w:p>
    <w:p w:rsidR="00CA1203" w:rsidRDefault="00CA1203" w:rsidP="00CA1203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مشورے اور</w:t>
      </w:r>
    </w:p>
    <w:p w:rsidR="00CA1203" w:rsidRDefault="00CA1203" w:rsidP="00CA1203">
      <w:r>
        <w:rPr>
          <w:rFonts w:cs="Arial" w:hint="eastAsia"/>
          <w:rtl/>
        </w:rPr>
        <w:t>معاونت</w:t>
      </w:r>
      <w:r>
        <w:rPr>
          <w:rFonts w:cs="Arial"/>
          <w:rtl/>
        </w:rPr>
        <w:t xml:space="preserve"> سے کرنا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ہے۔ دستور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راستہ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اصول ( باب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، دفعہ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۴۰)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نکالا۔ جو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العمل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مگر ہر س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عمل کو آگے بڑھانا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صفر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عملاً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ہو جانے کے بعد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نسبتا مختصر راستہ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کہ خود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(suo moto ) 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توجہ دلانے اور استغاثہ کرنے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جائزہ لے کر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سکے کہ وہ قانون قرآن وسنت کے مطابق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متصادم، اور تصادم اور عدم تطابق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کس طرح کا لعدم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CA1203" w:rsidRDefault="00CA1203" w:rsidP="00CA12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عدالتوں کے جج حضرات بالعموم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سے آراستہ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کو، وکلا اور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انتخاب،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و ضوابط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نتظام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سے اوپر تک بج قانون کے علم کے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ہوں اور اخلاق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اعتماد کے مستحق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باوجود وقت طلب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تمام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پر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سے عمل ہو رہا ہے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پورے باب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A1203" w:rsidRDefault="00CA1203" w:rsidP="00CA1203">
      <w:r>
        <w:t>-1</w:t>
      </w:r>
    </w:p>
    <w:p w:rsidR="00CA1203" w:rsidRDefault="00CA1203" w:rsidP="00CA1203">
      <w:r>
        <w:t>-</w:t>
      </w:r>
      <w:r>
        <w:rPr>
          <w:rFonts w:cs="Arial"/>
          <w:rtl/>
          <w:lang w:bidi="fa-IR"/>
        </w:rPr>
        <w:t>۲</w:t>
      </w:r>
    </w:p>
    <w:p w:rsidR="00CA1203" w:rsidRDefault="00CA1203" w:rsidP="00CA12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دائرہ کا رمحمد ودتھا۔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دائرہ کار سے باہر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کلام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اس کے دائرے سے</w:t>
      </w:r>
    </w:p>
    <w:p w:rsidR="00CA1203" w:rsidRDefault="00CA1203" w:rsidP="00CA1203">
      <w:pPr>
        <w:rPr>
          <w:rFonts w:cs="Arial"/>
        </w:rPr>
      </w:pPr>
      <w:r>
        <w:rPr>
          <w:rFonts w:cs="Arial" w:hint="eastAsia"/>
          <w:rtl/>
        </w:rPr>
        <w:t>باہر</w:t>
      </w:r>
      <w:r>
        <w:rPr>
          <w:rFonts w:cs="Arial"/>
          <w:rtl/>
        </w:rPr>
        <w:t xml:space="preserve"> تھے۔</w:t>
      </w:r>
    </w:p>
    <w:p w:rsidR="00CA1203" w:rsidRDefault="00CA1203" w:rsidP="00CA1203"/>
    <w:p w:rsidR="00CA1203" w:rsidRDefault="00CA1203" w:rsidP="00CA1203"/>
    <w:p w:rsidR="00CA1203" w:rsidRDefault="00CA1203" w:rsidP="00CA12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A1203" w:rsidRDefault="00CA1203" w:rsidP="00CA1203">
      <w:r>
        <w:rPr>
          <w:rFonts w:cs="Arial"/>
          <w:rtl/>
          <w:lang w:bidi="fa-IR"/>
        </w:rPr>
        <w:lastRenderedPageBreak/>
        <w:t>۲۶</w:t>
      </w:r>
    </w:p>
    <w:p w:rsidR="00CA1203" w:rsidRDefault="00CA1203" w:rsidP="00CA1203">
      <w:r>
        <w:rPr>
          <w:rFonts w:cs="Arial" w:hint="eastAsia"/>
          <w:rtl/>
        </w:rPr>
        <w:t>اشارات</w:t>
      </w:r>
    </w:p>
    <w:p w:rsidR="00CA1203" w:rsidRDefault="00CA1203" w:rsidP="00CA1203">
      <w:r>
        <w:t>-~</w:t>
      </w:r>
    </w:p>
    <w:p w:rsidR="00CA1203" w:rsidRDefault="00CA1203" w:rsidP="00CA1203">
      <w:r>
        <w:rPr>
          <w:rFonts w:cs="Arial"/>
          <w:rtl/>
        </w:rPr>
        <w:t>۔ اس کے بچوں کا تقرر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 مانے ضابطے بنائے گئے جو نہ صرف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عدالت کے مستقل وجود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بلکہ خود اسلام کے تصور عدل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مذاق تھے۔</w:t>
      </w:r>
    </w:p>
    <w:p w:rsidR="00CA1203" w:rsidRDefault="00CA1203" w:rsidP="00CA1203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</w:t>
      </w:r>
      <w:r>
        <w:t xml:space="preserve"> (interim injunctions) </w:t>
      </w:r>
      <w:r>
        <w:rPr>
          <w:rFonts w:cs="Arial"/>
          <w:rtl/>
        </w:rPr>
        <w:t>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 بالکل بے طاقت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A1203" w:rsidRDefault="00CA1203" w:rsidP="00CA1203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 کو صرف حدود کے معاملات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سماعت کا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حاصل تھا۔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کا اصل دائرہ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صرف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تک محدود تھا۔ غن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ہے کہ اتن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گنجا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اگر اس کے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ہوئے وقت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مقفنہ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کرے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نہ ہو جا</w:t>
      </w:r>
      <w:r>
        <w:rPr>
          <w:rFonts w:cs="Arial" w:hint="eastAsia"/>
          <w:rtl/>
          <w:lang w:bidi="fa-IR"/>
        </w:rPr>
        <w:t>ئے</w:t>
      </w:r>
      <w:r>
        <w:rPr>
          <w:rFonts w:cs="Arial"/>
          <w:rtl/>
          <w:lang w:bidi="fa-IR"/>
        </w:rPr>
        <w:t xml:space="preserve"> تو کم از کم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نظر قانون کا خلاف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حصہ معدوم ہو جائے گا۔ گو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نوبت کم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CA1203" w:rsidRDefault="00CA1203" w:rsidP="00CA12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( قانون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) کے جو جو راستے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عملاً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رہے۔ اور اس وقت سب سے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کون سا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جائے۔</w:t>
      </w:r>
    </w:p>
    <w:p w:rsidR="00CA1203" w:rsidRDefault="00CA1203" w:rsidP="00CA120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اهم عوامل</w:t>
      </w:r>
    </w:p>
    <w:p w:rsidR="00CA1203" w:rsidRDefault="00CA1203" w:rsidP="00CA1203">
      <w:pPr>
        <w:rPr>
          <w:rFonts w:cs="Arial"/>
        </w:rPr>
      </w:pPr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عمل محض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گو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مؤثر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ساتھ جن دوسرے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تقاضے :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قانون کے ساتھ ساتھ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احتساب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مواخذے</w:t>
      </w:r>
      <w:r>
        <w:t xml:space="preserve">(judicial review)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کھولنا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بڑا دائرہ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 اور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وزارت آزاد ہے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اور اس سے بڑھ کر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CA1203" w:rsidRDefault="00CA1203" w:rsidP="00CA1203"/>
    <w:p w:rsidR="00CA1203" w:rsidRDefault="00CA1203" w:rsidP="00CA1203"/>
    <w:p w:rsidR="00CA1203" w:rsidRDefault="00CA1203" w:rsidP="00CA12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A1203" w:rsidRDefault="00CA1203" w:rsidP="00CA1203">
      <w:r>
        <w:rPr>
          <w:rFonts w:cs="Arial"/>
          <w:rtl/>
          <w:lang w:bidi="fa-IR"/>
        </w:rPr>
        <w:t>۲۷</w:t>
      </w:r>
    </w:p>
    <w:p w:rsidR="00CA1203" w:rsidRDefault="00CA1203" w:rsidP="00CA1203">
      <w:r>
        <w:rPr>
          <w:rFonts w:cs="Arial" w:hint="eastAsia"/>
          <w:rtl/>
        </w:rPr>
        <w:t>اشارات</w:t>
      </w:r>
    </w:p>
    <w:p w:rsidR="00CA1203" w:rsidRDefault="00CA1203" w:rsidP="00CA120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دُور دراز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کے طور پر کام کرتا ہے، جب کہ ملک کے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تمام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اس کا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  <w:r>
        <w:t xml:space="preserve"> (interaction)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راقم کو اس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اس وقت ہوا جب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معلوم ہوا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ادارے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</w:t>
      </w:r>
      <w:r>
        <w:rPr>
          <w:rFonts w:cs="Arial" w:hint="eastAsia"/>
          <w:rtl/>
        </w:rPr>
        <w:t>شترک</w:t>
      </w:r>
      <w:r>
        <w:rPr>
          <w:rFonts w:cs="Arial"/>
          <w:rtl/>
        </w:rPr>
        <w:t xml:space="preserve"> اجتماعات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معلوم ہوا کہ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سے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عمل کس طرح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مختصر تجربہ تھا۔</w:t>
      </w:r>
    </w:p>
    <w:p w:rsidR="00CA1203" w:rsidRDefault="00CA1203" w:rsidP="00CA120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ء کے وسط سے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کے اوائل تک، چند ماہ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حکومت کا حصہ رہا۔ مگر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حکومت سے نکلنے کے بعد (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ء) سارا انتظام بتاشے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دو سبق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تک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اور افراد کو ع</w:t>
      </w:r>
      <w:r>
        <w:rPr>
          <w:rFonts w:cs="Arial" w:hint="eastAsia"/>
          <w:rtl/>
        </w:rPr>
        <w:t>ملاً</w:t>
      </w:r>
      <w:r>
        <w:rPr>
          <w:rFonts w:cs="Arial"/>
          <w:rtl/>
        </w:rPr>
        <w:t xml:space="preserve">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مشکل ہے۔ دوسرے،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مستقل بلکہ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</w:t>
      </w:r>
      <w:r>
        <w:rPr>
          <w:rFonts w:cs="Arial"/>
          <w:rtl/>
        </w:rPr>
        <w:lastRenderedPageBreak/>
        <w:t>رسوخ ، عزم و ارادہ اور جذبہ عمل</w:t>
      </w:r>
      <w:r>
        <w:t xml:space="preserve"> (poimical will) </w:t>
      </w:r>
      <w:r>
        <w:rPr>
          <w:rFonts w:cs="Arial"/>
          <w:rtl/>
        </w:rPr>
        <w:t>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نگاہ ڈالنے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نفاذ اسلام کے عمل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عزم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ارادے اور عزم کا مسئلہ ہے۔ اور جب تک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حل نہ ہوگا،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A1203" w:rsidRDefault="00CA1203" w:rsidP="00CA1203">
      <w:pPr>
        <w:rPr>
          <w:rFonts w:cs="Arial"/>
        </w:rPr>
      </w:pPr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تبديلي قيادت 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وارادہ ہے، جس کا اظہار ہر سطح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واقع ہو۔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حال ( چند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کو چھوڑ کر )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رہا ہے 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انحصار افراد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ہوگا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اس</w:t>
      </w:r>
    </w:p>
    <w:p w:rsidR="00CA1203" w:rsidRDefault="00CA1203" w:rsidP="00CA1203"/>
    <w:p w:rsidR="00CA1203" w:rsidRDefault="00CA1203" w:rsidP="00CA1203"/>
    <w:p w:rsidR="00CA1203" w:rsidRDefault="00CA1203" w:rsidP="00CA12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CA1203" w:rsidRDefault="00CA1203" w:rsidP="00CA1203">
      <w:r>
        <w:rPr>
          <w:rFonts w:cs="Arial"/>
          <w:rtl/>
          <w:lang w:bidi="fa-IR"/>
        </w:rPr>
        <w:t>۲۸</w:t>
      </w:r>
    </w:p>
    <w:p w:rsidR="00CA1203" w:rsidRDefault="00CA1203" w:rsidP="00CA1203">
      <w:r>
        <w:rPr>
          <w:rFonts w:cs="Arial" w:hint="eastAsia"/>
          <w:rtl/>
        </w:rPr>
        <w:t>اشارات</w:t>
      </w:r>
    </w:p>
    <w:p w:rsidR="00CA1203" w:rsidRDefault="00CA1203" w:rsidP="00CA120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نمونہ فراہم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A1203" w:rsidRDefault="00CA1203" w:rsidP="00CA1203">
      <w:r>
        <w:rPr>
          <w:rFonts w:cs="Arial" w:hint="eastAsia"/>
          <w:rtl/>
        </w:rPr>
        <w:t>اول</w:t>
      </w:r>
      <w:r>
        <w:rPr>
          <w:rFonts w:cs="Arial"/>
          <w:rtl/>
        </w:rPr>
        <w:t>: اس کا اپنا عزم، وژن ، کردار اور نمونہ۔</w:t>
      </w:r>
    </w:p>
    <w:p w:rsidR="00CA1203" w:rsidRDefault="00CA1203" w:rsidP="00CA1203">
      <w:r>
        <w:rPr>
          <w:rFonts w:cs="Arial" w:hint="eastAsia"/>
          <w:rtl/>
        </w:rPr>
        <w:t>دوم</w:t>
      </w:r>
      <w:r>
        <w:rPr>
          <w:rFonts w:cs="Arial"/>
          <w:rtl/>
        </w:rPr>
        <w:t>: اس کا علم، تجربہ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کار، مشاور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A1203" w:rsidRDefault="00CA1203" w:rsidP="00CA1203">
      <w:r>
        <w:rPr>
          <w:rFonts w:cs="Arial" w:hint="eastAsia"/>
          <w:rtl/>
        </w:rPr>
        <w:t>سوم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نظام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تا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راستے پر قائم اور گامزن رہ سکے۔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عدوم</w:t>
      </w:r>
      <w:r>
        <w:rPr>
          <w:rFonts w:cs="Arial"/>
          <w:rtl/>
        </w:rPr>
        <w:t xml:space="preserve">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انھوں نے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مختصر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نظام حکومت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خلافت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ڈالا۔ اور بے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مفاد پرست طبقات پر ضرب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دوبارہ منظم کرنے کا کام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اصلاح کا آغاز کر کے، اپنے خاندان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حق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اصولوں پر عدم لچک،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کا اہتمام اور نتائج سے بے پروا ہو کر باطل سے سمجھوتوں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وہ نمونہ جو عمرثان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نمونہ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ضرورت ہے ۔</w:t>
      </w:r>
    </w:p>
    <w:p w:rsidR="00CA1203" w:rsidRDefault="00CA1203" w:rsidP="00CA1203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دستور، قانون،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بعد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مطلوبہ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افراد ہر سطح پر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لوگوں کو اعتماد حاصل ہو اور و ہ نظام پر بھر</w:t>
      </w:r>
      <w:r>
        <w:rPr>
          <w:rFonts w:cs="Arial" w:hint="eastAsia"/>
          <w:rtl/>
        </w:rPr>
        <w:t>وسا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قدم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اسے مستقل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اہتمام ہوتا کہ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نظام الاوقات کے تحت تبد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سکے۔</w:t>
      </w:r>
    </w:p>
    <w:p w:rsidR="00CA1203" w:rsidRDefault="00CA1203" w:rsidP="00CA1203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وہاں افراد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لوگ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 محض وعظ سے ہو سکتا ہے اور نہ صرف جبر اور ڈنڈے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کا نمونہ</w:t>
      </w:r>
    </w:p>
    <w:p w:rsidR="00BA0B4E" w:rsidRDefault="00BA0B4E" w:rsidP="00BA0B4E"/>
    <w:p w:rsidR="00BA0B4E" w:rsidRDefault="00BA0B4E" w:rsidP="00BA0B4E"/>
    <w:p w:rsidR="00BA0B4E" w:rsidRDefault="00BA0B4E" w:rsidP="00BA0B4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BA0B4E" w:rsidRDefault="00BA0B4E" w:rsidP="00BA0B4E">
      <w:r>
        <w:rPr>
          <w:rFonts w:cs="Arial"/>
          <w:rtl/>
          <w:lang w:bidi="fa-IR"/>
        </w:rPr>
        <w:lastRenderedPageBreak/>
        <w:t>۲۹</w:t>
      </w:r>
    </w:p>
    <w:p w:rsidR="00BA0B4E" w:rsidRDefault="00BA0B4E" w:rsidP="00BA0B4E">
      <w:r>
        <w:rPr>
          <w:rFonts w:cs="Arial" w:hint="eastAsia"/>
          <w:rtl/>
        </w:rPr>
        <w:t>اشارات</w:t>
      </w:r>
    </w:p>
    <w:p w:rsidR="00BA0B4E" w:rsidRDefault="00BA0B4E" w:rsidP="00BA0B4E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خاصہ، دل اور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 و کردار کے انقلاب کے ساتھ ، قانون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متوازن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ہے۔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دھاروں کا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لگانے اور ڈر اور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اختلاف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ورنہ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حقوق کا احترام،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جذبہ،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فضاء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مسابقت کا شوق،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احترام،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 معاونت درکار ہے تا کہ گرتوں کو تھاما جاسکے اور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جانے والو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کر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خسران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فضا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</w:t>
      </w:r>
    </w:p>
    <w:p w:rsidR="00BA0B4E" w:rsidRDefault="00BA0B4E" w:rsidP="00BA0B4E">
      <w:r>
        <w:rPr>
          <w:rFonts w:cs="Arial" w:hint="eastAsia"/>
          <w:rtl/>
        </w:rPr>
        <w:t>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</w:t>
      </w:r>
    </w:p>
    <w:p w:rsidR="00BA0B4E" w:rsidRDefault="00BA0B4E" w:rsidP="00BA0B4E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مقاصدِ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تحفظ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کام جس ذہن اور جذبے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نمونہ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اور حقوق العباد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اصل منزل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eastAsia"/>
          <w:rtl/>
        </w:rPr>
        <w:t>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وضوابط کو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نظر انداز کر کے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مقاصد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تحفظ • جسم و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• اخلاق ،عصمت، خاندان اور نسل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• عقل و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• مال کا تحفظ 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ہوتا ہے۔</w:t>
      </w:r>
    </w:p>
    <w:p w:rsidR="007A369C" w:rsidRDefault="00BA0B4E" w:rsidP="00BA0B4E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اسلام کے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حدوں کے تحفظ کو قرآن وسنت نے سزاؤں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جرائم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نے جن جرائم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کو حدود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ارتداد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حد، جسم و جان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قصاص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قانون، اخلاق، خاندان، عزت وعصمت اور</w:t>
      </w:r>
    </w:p>
    <w:p w:rsidR="00BA0B4E" w:rsidRDefault="00BA0B4E" w:rsidP="00BA0B4E"/>
    <w:p w:rsidR="00BA0B4E" w:rsidRDefault="00BA0B4E" w:rsidP="00BA0B4E"/>
    <w:p w:rsidR="00BA0B4E" w:rsidRDefault="00BA0B4E" w:rsidP="00BA0B4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BA0B4E" w:rsidRDefault="00BA0B4E" w:rsidP="00BA0B4E">
      <w:r>
        <w:rPr>
          <w:rFonts w:cs="Arial"/>
          <w:rtl/>
          <w:lang w:bidi="fa-IR"/>
        </w:rPr>
        <w:t>۳۰</w:t>
      </w:r>
    </w:p>
    <w:p w:rsidR="00BA0B4E" w:rsidRDefault="00BA0B4E" w:rsidP="00BA0B4E">
      <w:r>
        <w:rPr>
          <w:rFonts w:cs="Arial" w:hint="eastAsia"/>
          <w:rtl/>
        </w:rPr>
        <w:t>اشارات</w:t>
      </w:r>
    </w:p>
    <w:p w:rsidR="00BA0B4E" w:rsidRDefault="00BA0B4E" w:rsidP="00BA0B4E">
      <w:r>
        <w:rPr>
          <w:rFonts w:cs="Arial" w:hint="eastAsia"/>
          <w:rtl/>
        </w:rPr>
        <w:t>نسل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زنا اور قذف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حدود، عقل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خمر اور شراب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اور مال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سرقہ اور حرابہ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حدود محض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اصل مقاصد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تحفظ کا نظام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مقصد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تحفظ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عدل و انصاف اور عزت 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مالا مال کرنا ہے۔</w:t>
      </w:r>
    </w:p>
    <w:p w:rsidR="00BA0B4E" w:rsidRDefault="00BA0B4E" w:rsidP="00BA0B4E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پہلو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t xml:space="preserve"> (organic whale) </w:t>
      </w:r>
      <w:r>
        <w:rPr>
          <w:rFonts w:cs="Arial"/>
          <w:rtl/>
        </w:rPr>
        <w:t>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عمل کو ان سب کا احاطہ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ور نہ وہ نامکمل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رہے گا 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اہل وطن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</w:p>
    <w:p w:rsidR="00BA0B4E" w:rsidRDefault="00BA0B4E" w:rsidP="00BA0B4E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sectPr w:rsidR="00BA0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5D"/>
    <w:rsid w:val="003A1BDF"/>
    <w:rsid w:val="003D2892"/>
    <w:rsid w:val="0056385D"/>
    <w:rsid w:val="00594DA7"/>
    <w:rsid w:val="007A369C"/>
    <w:rsid w:val="00BA0B4E"/>
    <w:rsid w:val="00CA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36E7"/>
  <w15:chartTrackingRefBased/>
  <w15:docId w15:val="{1EB25297-2912-4C79-B780-AA5F5330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6367</Words>
  <Characters>36295</Characters>
  <Application>Microsoft Office Word</Application>
  <DocSecurity>0</DocSecurity>
  <Lines>302</Lines>
  <Paragraphs>85</Paragraphs>
  <ScaleCrop>false</ScaleCrop>
  <Company/>
  <LinksUpToDate>false</LinksUpToDate>
  <CharactersWithSpaces>42577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Shamir</cp:lastModifiedBy>
  <cp:revision>13</cp:revision>
  <dcterms:created xsi:type="dcterms:W3CDTF">2025-01-28T04:22:00Z</dcterms:created>
  <dcterms:modified xsi:type="dcterms:W3CDTF">2025-04-09T06:46:00Z</dcterms:modified>
</cp:coreProperties>
</file>